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9061C" w14:textId="77777777" w:rsidR="00A80F9B" w:rsidRDefault="00A80F9B" w:rsidP="00A80F9B">
      <w:pPr>
        <w:spacing w:after="0"/>
        <w:rPr>
          <w:rFonts w:ascii="Times New Roman" w:hAnsi="Times New Roman" w:cs="Times New Roman"/>
          <w:b/>
          <w:sz w:val="24"/>
        </w:rPr>
      </w:pPr>
    </w:p>
    <w:p w14:paraId="7CCC0901" w14:textId="77777777" w:rsidR="002F06F0" w:rsidRDefault="002F06F0" w:rsidP="00A80F9B">
      <w:pPr>
        <w:spacing w:after="0"/>
        <w:rPr>
          <w:rFonts w:ascii="Times New Roman" w:hAnsi="Times New Roman" w:cs="Times New Roman"/>
          <w:b/>
          <w:sz w:val="24"/>
        </w:rPr>
      </w:pPr>
    </w:p>
    <w:p w14:paraId="3A826B57" w14:textId="77777777" w:rsidR="002F06F0" w:rsidRDefault="002F06F0" w:rsidP="002F06F0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8B221F">
        <w:rPr>
          <w:b/>
          <w:bCs/>
          <w:sz w:val="36"/>
          <w:szCs w:val="36"/>
        </w:rPr>
        <w:t>RAZDJEL</w:t>
      </w:r>
      <w:r>
        <w:rPr>
          <w:b/>
          <w:bCs/>
        </w:rPr>
        <w:t xml:space="preserve">:  </w:t>
      </w:r>
      <w:r w:rsidRPr="00292868">
        <w:rPr>
          <w:b/>
          <w:bCs/>
          <w:sz w:val="36"/>
          <w:szCs w:val="36"/>
        </w:rPr>
        <w:t>00</w:t>
      </w:r>
      <w:r>
        <w:rPr>
          <w:b/>
          <w:bCs/>
          <w:sz w:val="36"/>
          <w:szCs w:val="36"/>
        </w:rPr>
        <w:t>1</w:t>
      </w:r>
      <w:r>
        <w:rPr>
          <w:b/>
          <w:bCs/>
        </w:rPr>
        <w:t xml:space="preserve"> </w:t>
      </w:r>
      <w:r>
        <w:rPr>
          <w:rFonts w:ascii="Arial" w:hAnsi="Arial" w:cs="Arial"/>
          <w:b/>
          <w:sz w:val="28"/>
          <w:szCs w:val="28"/>
        </w:rPr>
        <w:t xml:space="preserve">UPRAVNI ODJEL ZA DRUŠTVENE DJELATNOSTI  I LOKALNU SAMOUPRAVU </w:t>
      </w:r>
    </w:p>
    <w:p w14:paraId="385CCBBD" w14:textId="77777777" w:rsidR="002F06F0" w:rsidRDefault="002F06F0" w:rsidP="002F06F0">
      <w:pPr>
        <w:spacing w:after="0" w:line="240" w:lineRule="auto"/>
        <w:jc w:val="both"/>
        <w:rPr>
          <w:rFonts w:ascii="Arial" w:hAnsi="Arial" w:cs="Arial"/>
          <w:b/>
          <w:sz w:val="24"/>
          <w:szCs w:val="28"/>
        </w:rPr>
      </w:pPr>
      <w:r w:rsidRPr="008B221F">
        <w:rPr>
          <w:b/>
          <w:bCs/>
          <w:sz w:val="36"/>
          <w:szCs w:val="36"/>
        </w:rPr>
        <w:t>GLAVA:</w:t>
      </w:r>
      <w:r>
        <w:rPr>
          <w:b/>
          <w:bCs/>
        </w:rPr>
        <w:t xml:space="preserve"> </w:t>
      </w:r>
      <w:r w:rsidRPr="00133029">
        <w:rPr>
          <w:rFonts w:ascii="Arial" w:hAnsi="Arial" w:cs="Arial"/>
          <w:b/>
          <w:sz w:val="24"/>
          <w:szCs w:val="28"/>
        </w:rPr>
        <w:t xml:space="preserve">GLAVA </w:t>
      </w:r>
      <w:r>
        <w:rPr>
          <w:rFonts w:ascii="Arial" w:hAnsi="Arial" w:cs="Arial"/>
          <w:b/>
          <w:sz w:val="24"/>
          <w:szCs w:val="28"/>
        </w:rPr>
        <w:t>001</w:t>
      </w:r>
      <w:r w:rsidRPr="00133029">
        <w:rPr>
          <w:rFonts w:ascii="Arial" w:hAnsi="Arial" w:cs="Arial"/>
          <w:b/>
          <w:sz w:val="24"/>
          <w:szCs w:val="28"/>
        </w:rPr>
        <w:t>03 – OSNOVNE ŠKOLE</w:t>
      </w:r>
    </w:p>
    <w:p w14:paraId="4960ACD3" w14:textId="77777777" w:rsidR="002F06F0" w:rsidRDefault="002F06F0" w:rsidP="002F06F0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14:paraId="1CD2F0F9" w14:textId="77777777" w:rsidR="002F06F0" w:rsidRDefault="002F06F0" w:rsidP="002F06F0">
      <w:pPr>
        <w:spacing w:after="0" w:line="240" w:lineRule="auto"/>
        <w:jc w:val="both"/>
        <w:rPr>
          <w:rFonts w:ascii="Arial" w:hAnsi="Arial" w:cs="Arial"/>
          <w:b/>
          <w:sz w:val="24"/>
          <w:szCs w:val="28"/>
        </w:rPr>
      </w:pPr>
      <w:r w:rsidRPr="00133029">
        <w:rPr>
          <w:rFonts w:ascii="Arial" w:hAnsi="Arial" w:cs="Arial"/>
          <w:b/>
          <w:sz w:val="24"/>
          <w:szCs w:val="28"/>
        </w:rPr>
        <w:t>PRORAČUNSKI KORISNIK</w:t>
      </w:r>
      <w:r>
        <w:rPr>
          <w:rFonts w:ascii="Arial" w:hAnsi="Arial" w:cs="Arial"/>
          <w:b/>
          <w:sz w:val="24"/>
          <w:szCs w:val="28"/>
        </w:rPr>
        <w:t>:</w:t>
      </w:r>
      <w:r w:rsidRPr="00133029">
        <w:rPr>
          <w:rFonts w:ascii="Arial" w:hAnsi="Arial" w:cs="Arial"/>
          <w:b/>
          <w:sz w:val="24"/>
          <w:szCs w:val="28"/>
        </w:rPr>
        <w:t xml:space="preserve"> 10428 OŠ VLADIMIRA NAZORA</w:t>
      </w:r>
    </w:p>
    <w:p w14:paraId="63733D86" w14:textId="77777777" w:rsidR="002F06F0" w:rsidRDefault="002F06F0" w:rsidP="002F06F0">
      <w:pPr>
        <w:spacing w:after="0" w:line="240" w:lineRule="auto"/>
        <w:jc w:val="both"/>
        <w:rPr>
          <w:rFonts w:ascii="Arial" w:hAnsi="Arial" w:cs="Arial"/>
          <w:b/>
          <w:sz w:val="24"/>
          <w:szCs w:val="28"/>
        </w:rPr>
      </w:pPr>
    </w:p>
    <w:p w14:paraId="0625B889" w14:textId="77777777" w:rsidR="002F06F0" w:rsidRPr="00660E2F" w:rsidRDefault="002F06F0" w:rsidP="002F06F0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60E2F">
        <w:rPr>
          <w:rFonts w:ascii="Times New Roman" w:hAnsi="Times New Roman" w:cs="Times New Roman"/>
          <w:b/>
          <w:sz w:val="36"/>
          <w:szCs w:val="36"/>
        </w:rPr>
        <w:t>OBRAZLOŽENJE – I</w:t>
      </w:r>
      <w:r w:rsidR="00B27409">
        <w:rPr>
          <w:rFonts w:ascii="Times New Roman" w:hAnsi="Times New Roman" w:cs="Times New Roman"/>
          <w:b/>
          <w:sz w:val="36"/>
          <w:szCs w:val="36"/>
        </w:rPr>
        <w:t>I</w:t>
      </w:r>
      <w:r w:rsidRPr="00660E2F">
        <w:rPr>
          <w:rFonts w:ascii="Times New Roman" w:hAnsi="Times New Roman" w:cs="Times New Roman"/>
          <w:b/>
          <w:sz w:val="36"/>
          <w:szCs w:val="36"/>
        </w:rPr>
        <w:t>. IZMJENE FINANCIJSKOG PLANA ZA 202</w:t>
      </w:r>
      <w:r>
        <w:rPr>
          <w:rFonts w:ascii="Times New Roman" w:hAnsi="Times New Roman" w:cs="Times New Roman"/>
          <w:b/>
          <w:sz w:val="36"/>
          <w:szCs w:val="36"/>
        </w:rPr>
        <w:t>1</w:t>
      </w:r>
      <w:r w:rsidRPr="00660E2F">
        <w:rPr>
          <w:rFonts w:ascii="Times New Roman" w:hAnsi="Times New Roman" w:cs="Times New Roman"/>
          <w:b/>
          <w:sz w:val="36"/>
          <w:szCs w:val="36"/>
        </w:rPr>
        <w:t>. I PROJEKCIJE ZA 202</w:t>
      </w:r>
      <w:r>
        <w:rPr>
          <w:rFonts w:ascii="Times New Roman" w:hAnsi="Times New Roman" w:cs="Times New Roman"/>
          <w:b/>
          <w:sz w:val="36"/>
          <w:szCs w:val="36"/>
        </w:rPr>
        <w:t>2</w:t>
      </w:r>
      <w:r w:rsidRPr="00660E2F">
        <w:rPr>
          <w:rFonts w:ascii="Times New Roman" w:hAnsi="Times New Roman" w:cs="Times New Roman"/>
          <w:b/>
          <w:sz w:val="36"/>
          <w:szCs w:val="36"/>
        </w:rPr>
        <w:t>. – 202</w:t>
      </w:r>
      <w:r>
        <w:rPr>
          <w:rFonts w:ascii="Times New Roman" w:hAnsi="Times New Roman" w:cs="Times New Roman"/>
          <w:b/>
          <w:sz w:val="36"/>
          <w:szCs w:val="36"/>
        </w:rPr>
        <w:t>3</w:t>
      </w:r>
      <w:r w:rsidRPr="00660E2F">
        <w:rPr>
          <w:rFonts w:ascii="Times New Roman" w:hAnsi="Times New Roman" w:cs="Times New Roman"/>
          <w:b/>
          <w:sz w:val="36"/>
          <w:szCs w:val="36"/>
        </w:rPr>
        <w:t>.</w:t>
      </w:r>
    </w:p>
    <w:p w14:paraId="70251138" w14:textId="77777777" w:rsidR="002F06F0" w:rsidRDefault="002F06F0" w:rsidP="00A80F9B">
      <w:pPr>
        <w:spacing w:after="0"/>
        <w:rPr>
          <w:rFonts w:ascii="Times New Roman" w:hAnsi="Times New Roman" w:cs="Times New Roman"/>
          <w:b/>
          <w:sz w:val="24"/>
        </w:rPr>
      </w:pPr>
    </w:p>
    <w:p w14:paraId="59128D0D" w14:textId="77777777" w:rsidR="00292868" w:rsidRDefault="00A80F9B" w:rsidP="00292868">
      <w:pPr>
        <w:jc w:val="both"/>
        <w:rPr>
          <w:rFonts w:ascii="Times New Roman" w:hAnsi="Times New Roman" w:cs="Times New Roman"/>
          <w:b/>
          <w:sz w:val="24"/>
        </w:rPr>
      </w:pPr>
      <w:r w:rsidRPr="00C434D8">
        <w:rPr>
          <w:rFonts w:ascii="Times New Roman" w:hAnsi="Times New Roman" w:cs="Times New Roman"/>
          <w:b/>
          <w:sz w:val="24"/>
        </w:rPr>
        <w:t>DJELOKRUG RADA</w:t>
      </w:r>
    </w:p>
    <w:p w14:paraId="37BA015E" w14:textId="0FA16DAE" w:rsidR="00B27409" w:rsidRDefault="00292868" w:rsidP="00292868">
      <w:pPr>
        <w:jc w:val="both"/>
        <w:rPr>
          <w:rFonts w:ascii="Arial" w:hAnsi="Arial" w:cs="Arial"/>
        </w:rPr>
      </w:pPr>
      <w:r w:rsidRPr="00C434D8">
        <w:rPr>
          <w:rFonts w:ascii="Arial" w:hAnsi="Arial" w:cs="Arial"/>
        </w:rPr>
        <w:t xml:space="preserve"> Djelatnost Škole je osnovno školovanje i osnovno glazbeno obrazovanje djece. Osnovno školovanje ostvaruje se na temelju nastavnog plana i programa, te kurikuluma škole. Programom se utvrđuju obvezatni i izborni predmeti. Osim</w:t>
      </w:r>
      <w:r w:rsidR="0081313D" w:rsidRPr="00C434D8">
        <w:rPr>
          <w:rFonts w:ascii="Arial" w:hAnsi="Arial" w:cs="Arial"/>
        </w:rPr>
        <w:t xml:space="preserve">  navedenog</w:t>
      </w:r>
      <w:r w:rsidRPr="00C434D8">
        <w:rPr>
          <w:rFonts w:ascii="Arial" w:hAnsi="Arial" w:cs="Arial"/>
        </w:rPr>
        <w:t xml:space="preserve"> djelatnost škole obuhvaća i posebne oblike odgojno - obrazovnog rada </w:t>
      </w:r>
      <w:r w:rsidR="003346D8" w:rsidRPr="00C434D8">
        <w:rPr>
          <w:rFonts w:ascii="Arial" w:hAnsi="Arial" w:cs="Arial"/>
        </w:rPr>
        <w:t xml:space="preserve">kao što je </w:t>
      </w:r>
      <w:r w:rsidRPr="00C434D8">
        <w:rPr>
          <w:rFonts w:ascii="Arial" w:hAnsi="Arial" w:cs="Arial"/>
        </w:rPr>
        <w:t>dodatna i dopunska nastava, te izvannastavne i izvanškolske aktivnosti. U školi  se  također  provode  i ostali  programi koji omogućavaju  i poboljšavaju  kvalitetniji  boravak  učenika  kao što je produženi boravak, prehrana učenika</w:t>
      </w:r>
      <w:r w:rsidR="0081313D" w:rsidRPr="00C434D8">
        <w:rPr>
          <w:rFonts w:ascii="Arial" w:hAnsi="Arial" w:cs="Arial"/>
        </w:rPr>
        <w:t>,  EU projekti</w:t>
      </w:r>
      <w:r w:rsidRPr="00C434D8">
        <w:rPr>
          <w:rFonts w:ascii="Arial" w:hAnsi="Arial" w:cs="Arial"/>
        </w:rPr>
        <w:t xml:space="preserve">   i razne  druge  tematske radionice za učenike</w:t>
      </w:r>
      <w:r w:rsidR="0081313D" w:rsidRPr="00C434D8">
        <w:rPr>
          <w:rFonts w:ascii="Arial" w:hAnsi="Arial" w:cs="Arial"/>
        </w:rPr>
        <w:t xml:space="preserve"> i učitelje</w:t>
      </w:r>
      <w:r w:rsidRPr="00C434D8">
        <w:rPr>
          <w:rFonts w:ascii="Arial" w:hAnsi="Arial" w:cs="Arial"/>
        </w:rPr>
        <w:t xml:space="preserve">. </w:t>
      </w:r>
      <w:r w:rsidR="00B27409">
        <w:rPr>
          <w:rFonts w:ascii="Arial" w:hAnsi="Arial" w:cs="Arial"/>
        </w:rPr>
        <w:t>U našoj školi n</w:t>
      </w:r>
      <w:r w:rsidR="00B27409" w:rsidRPr="00C434D8">
        <w:rPr>
          <w:rFonts w:ascii="Arial" w:hAnsi="Arial" w:cs="Arial"/>
        </w:rPr>
        <w:t xml:space="preserve">astava se odvija </w:t>
      </w:r>
      <w:r w:rsidR="00B27409">
        <w:rPr>
          <w:rFonts w:ascii="Arial" w:hAnsi="Arial" w:cs="Arial"/>
        </w:rPr>
        <w:t xml:space="preserve"> za ukupno  400 učenika, od toga </w:t>
      </w:r>
      <w:r w:rsidR="00B27409" w:rsidRPr="00C434D8">
        <w:rPr>
          <w:rFonts w:ascii="Arial" w:hAnsi="Arial" w:cs="Arial"/>
        </w:rPr>
        <w:t xml:space="preserve">u Matičnoj školi  Crikvenica  od  I.  do  VIII. razreda sa  </w:t>
      </w:r>
      <w:r w:rsidR="00B27409">
        <w:rPr>
          <w:rFonts w:ascii="Arial" w:hAnsi="Arial" w:cs="Arial"/>
        </w:rPr>
        <w:t>273</w:t>
      </w:r>
      <w:r w:rsidR="00B27409" w:rsidRPr="00C434D8">
        <w:rPr>
          <w:rFonts w:ascii="Arial" w:hAnsi="Arial" w:cs="Arial"/>
        </w:rPr>
        <w:t xml:space="preserve"> učenika i  17 odjela te u dvije područne škole.</w:t>
      </w:r>
      <w:r w:rsidR="00B27409">
        <w:rPr>
          <w:rFonts w:ascii="Arial" w:hAnsi="Arial" w:cs="Arial"/>
        </w:rPr>
        <w:t xml:space="preserve"> </w:t>
      </w:r>
      <w:r w:rsidR="00B27409" w:rsidRPr="00C434D8">
        <w:rPr>
          <w:rFonts w:ascii="Arial" w:hAnsi="Arial" w:cs="Arial"/>
        </w:rPr>
        <w:t xml:space="preserve">Područna  školi Jadranovo  ima </w:t>
      </w:r>
      <w:r w:rsidR="00B27409">
        <w:rPr>
          <w:rFonts w:ascii="Arial" w:hAnsi="Arial" w:cs="Arial"/>
        </w:rPr>
        <w:t xml:space="preserve">30 </w:t>
      </w:r>
      <w:r w:rsidR="00B27409" w:rsidRPr="00C434D8">
        <w:rPr>
          <w:rFonts w:ascii="Arial" w:hAnsi="Arial" w:cs="Arial"/>
        </w:rPr>
        <w:t xml:space="preserve"> učenika  od prvog do  četvrtog razreda u jednom kombiniranom   i dva</w:t>
      </w:r>
      <w:r w:rsidR="00B27409">
        <w:rPr>
          <w:rFonts w:ascii="Arial" w:hAnsi="Arial" w:cs="Arial"/>
        </w:rPr>
        <w:t xml:space="preserve"> čista odjela. </w:t>
      </w:r>
      <w:r w:rsidR="00B27409" w:rsidRPr="00C434D8">
        <w:rPr>
          <w:rFonts w:ascii="Arial" w:hAnsi="Arial" w:cs="Arial"/>
        </w:rPr>
        <w:t xml:space="preserve">Područna škola </w:t>
      </w:r>
      <w:proofErr w:type="spellStart"/>
      <w:r w:rsidR="00B27409" w:rsidRPr="00C434D8">
        <w:rPr>
          <w:rFonts w:ascii="Arial" w:hAnsi="Arial" w:cs="Arial"/>
        </w:rPr>
        <w:t>Dramalj</w:t>
      </w:r>
      <w:proofErr w:type="spellEnd"/>
      <w:r w:rsidR="00B27409" w:rsidRPr="00C434D8">
        <w:rPr>
          <w:rFonts w:ascii="Arial" w:hAnsi="Arial" w:cs="Arial"/>
        </w:rPr>
        <w:t xml:space="preserve">  ima </w:t>
      </w:r>
      <w:r w:rsidR="00B27409">
        <w:rPr>
          <w:rFonts w:ascii="Arial" w:hAnsi="Arial" w:cs="Arial"/>
        </w:rPr>
        <w:t>27</w:t>
      </w:r>
      <w:r w:rsidR="00B27409" w:rsidRPr="00C434D8">
        <w:rPr>
          <w:rFonts w:ascii="Arial" w:hAnsi="Arial" w:cs="Arial"/>
        </w:rPr>
        <w:t xml:space="preserve"> učenika  od prvog do četvrtog razreda u </w:t>
      </w:r>
      <w:r w:rsidR="00B27409">
        <w:rPr>
          <w:rFonts w:ascii="Arial" w:hAnsi="Arial" w:cs="Arial"/>
        </w:rPr>
        <w:t xml:space="preserve">jednom </w:t>
      </w:r>
      <w:r w:rsidR="00B27409" w:rsidRPr="00C434D8">
        <w:rPr>
          <w:rFonts w:ascii="Arial" w:hAnsi="Arial" w:cs="Arial"/>
        </w:rPr>
        <w:t xml:space="preserve"> kombiniran</w:t>
      </w:r>
      <w:r w:rsidR="00B27409">
        <w:rPr>
          <w:rFonts w:ascii="Arial" w:hAnsi="Arial" w:cs="Arial"/>
        </w:rPr>
        <w:t xml:space="preserve">om i dva čista </w:t>
      </w:r>
      <w:r w:rsidR="00B27409" w:rsidRPr="00C434D8">
        <w:rPr>
          <w:rFonts w:ascii="Arial" w:hAnsi="Arial" w:cs="Arial"/>
        </w:rPr>
        <w:t xml:space="preserve"> odjela. </w:t>
      </w:r>
      <w:r w:rsidR="00B27409">
        <w:rPr>
          <w:rFonts w:ascii="Arial" w:hAnsi="Arial" w:cs="Arial"/>
        </w:rPr>
        <w:t xml:space="preserve">U Glazbenoj školi upisano je  70 učenika od I. do VI. razreda u 6 </w:t>
      </w:r>
      <w:r w:rsidR="00B27409" w:rsidRPr="00C434D8">
        <w:rPr>
          <w:rFonts w:ascii="Arial" w:hAnsi="Arial" w:cs="Arial"/>
        </w:rPr>
        <w:t xml:space="preserve"> </w:t>
      </w:r>
      <w:r w:rsidR="00B27409">
        <w:rPr>
          <w:rFonts w:ascii="Arial" w:hAnsi="Arial" w:cs="Arial"/>
        </w:rPr>
        <w:t xml:space="preserve"> odjela.</w:t>
      </w:r>
    </w:p>
    <w:p w14:paraId="4407110F" w14:textId="69CBF573" w:rsidR="00035E0E" w:rsidRDefault="00B27409" w:rsidP="0029286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Drugim</w:t>
      </w:r>
      <w:r w:rsidR="002F06F0">
        <w:rPr>
          <w:rFonts w:ascii="Arial" w:hAnsi="Arial" w:cs="Arial"/>
        </w:rPr>
        <w:t xml:space="preserve"> izmjenama financijskog plana </w:t>
      </w:r>
      <w:r>
        <w:rPr>
          <w:rFonts w:ascii="Arial" w:hAnsi="Arial" w:cs="Arial"/>
        </w:rPr>
        <w:t>izvršili smo izmjene prema ekonomskoj klasifikaciji unutra pojedinih izvora</w:t>
      </w:r>
      <w:r w:rsidR="009B37DB">
        <w:rPr>
          <w:rFonts w:ascii="Arial" w:hAnsi="Arial" w:cs="Arial"/>
        </w:rPr>
        <w:t xml:space="preserve"> uglavnom</w:t>
      </w:r>
      <w:r w:rsidR="008C0AEF">
        <w:rPr>
          <w:rFonts w:ascii="Arial" w:hAnsi="Arial" w:cs="Arial"/>
        </w:rPr>
        <w:t xml:space="preserve"> u okviru planiranih sredstava. Zbog epidemiološke situacije neki su troškovi osjetno smanjeni  ili ih nije niti bilo, kao što su troškovi službenih putovanja, troškovi energenata, prijevoza učenika, reprezentacije, grafičkih i tiskarskih usluga</w:t>
      </w:r>
      <w:r w:rsidR="00D62468">
        <w:rPr>
          <w:rFonts w:ascii="Arial" w:hAnsi="Arial" w:cs="Arial"/>
        </w:rPr>
        <w:t>,</w:t>
      </w:r>
      <w:r w:rsidR="008C0AEF">
        <w:rPr>
          <w:rFonts w:ascii="Arial" w:hAnsi="Arial" w:cs="Arial"/>
        </w:rPr>
        <w:t xml:space="preserve"> međutim neki su se istovremeno povećali. Pa tako troškovi tekućeg i investicijskog održavanja, nabav</w:t>
      </w:r>
      <w:r w:rsidR="00035E0E">
        <w:rPr>
          <w:rFonts w:ascii="Arial" w:hAnsi="Arial" w:cs="Arial"/>
        </w:rPr>
        <w:t xml:space="preserve">ke sitnog inventara i opreme, djelom </w:t>
      </w:r>
      <w:r w:rsidR="008C0AEF">
        <w:rPr>
          <w:rFonts w:ascii="Arial" w:hAnsi="Arial" w:cs="Arial"/>
        </w:rPr>
        <w:t xml:space="preserve"> zbog uređenja informatičke učionice</w:t>
      </w:r>
      <w:r w:rsidR="00035E0E">
        <w:rPr>
          <w:rFonts w:ascii="Arial" w:hAnsi="Arial" w:cs="Arial"/>
        </w:rPr>
        <w:t xml:space="preserve"> u matičnoj školi, kao i nabavke  sitnog inventara i opreme nakon adaptacije u PŠ </w:t>
      </w:r>
      <w:proofErr w:type="spellStart"/>
      <w:r w:rsidR="00035E0E">
        <w:rPr>
          <w:rFonts w:ascii="Arial" w:hAnsi="Arial" w:cs="Arial"/>
        </w:rPr>
        <w:t>Dramalj</w:t>
      </w:r>
      <w:proofErr w:type="spellEnd"/>
      <w:r w:rsidR="00035E0E">
        <w:rPr>
          <w:rFonts w:ascii="Arial" w:hAnsi="Arial" w:cs="Arial"/>
        </w:rPr>
        <w:t>. Zbog epidemiološke situacije za neke troškove teško</w:t>
      </w:r>
      <w:r w:rsidR="009B37DB">
        <w:rPr>
          <w:rFonts w:ascii="Arial" w:hAnsi="Arial" w:cs="Arial"/>
        </w:rPr>
        <w:t xml:space="preserve"> je </w:t>
      </w:r>
      <w:r w:rsidR="00035E0E">
        <w:rPr>
          <w:rFonts w:ascii="Arial" w:hAnsi="Arial" w:cs="Arial"/>
        </w:rPr>
        <w:t xml:space="preserve"> predvidljiv rezultat</w:t>
      </w:r>
      <w:r w:rsidR="00B404BB">
        <w:rPr>
          <w:rFonts w:ascii="Arial" w:hAnsi="Arial" w:cs="Arial"/>
        </w:rPr>
        <w:t>,</w:t>
      </w:r>
      <w:r w:rsidR="00035E0E">
        <w:rPr>
          <w:rFonts w:ascii="Arial" w:hAnsi="Arial" w:cs="Arial"/>
        </w:rPr>
        <w:t xml:space="preserve"> </w:t>
      </w:r>
      <w:r w:rsidR="00D62468">
        <w:rPr>
          <w:rFonts w:ascii="Arial" w:hAnsi="Arial" w:cs="Arial"/>
        </w:rPr>
        <w:t>stoga</w:t>
      </w:r>
      <w:r w:rsidR="00B404BB">
        <w:rPr>
          <w:rFonts w:ascii="Arial" w:hAnsi="Arial" w:cs="Arial"/>
        </w:rPr>
        <w:t xml:space="preserve"> smo </w:t>
      </w:r>
      <w:r w:rsidR="00035E0E">
        <w:rPr>
          <w:rFonts w:ascii="Arial" w:hAnsi="Arial" w:cs="Arial"/>
        </w:rPr>
        <w:t xml:space="preserve"> troškove iz izvora decentraliziranih sredstava prerasporedili unutar izvora ostalih prihoda i primitaka Grada.</w:t>
      </w:r>
      <w:r w:rsidR="00D62468">
        <w:rPr>
          <w:rFonts w:ascii="Arial" w:hAnsi="Arial" w:cs="Arial"/>
        </w:rPr>
        <w:t xml:space="preserve"> </w:t>
      </w:r>
      <w:r w:rsidR="00035E0E">
        <w:rPr>
          <w:rFonts w:ascii="Arial" w:hAnsi="Arial" w:cs="Arial"/>
        </w:rPr>
        <w:t xml:space="preserve">Ovim rebalansom stvarno povećanje je za isplatu plaća </w:t>
      </w:r>
      <w:r w:rsidR="00796011">
        <w:rPr>
          <w:rFonts w:ascii="Arial" w:hAnsi="Arial" w:cs="Arial"/>
        </w:rPr>
        <w:t xml:space="preserve"> i materijalnih prava </w:t>
      </w:r>
      <w:r w:rsidR="00035E0E">
        <w:rPr>
          <w:rFonts w:ascii="Arial" w:hAnsi="Arial" w:cs="Arial"/>
        </w:rPr>
        <w:t>financiranih iz MZO, zatim povećanje</w:t>
      </w:r>
      <w:r w:rsidR="00B404BB">
        <w:rPr>
          <w:rFonts w:ascii="Arial" w:hAnsi="Arial" w:cs="Arial"/>
        </w:rPr>
        <w:t xml:space="preserve"> u okviru </w:t>
      </w:r>
      <w:r w:rsidR="00D62468">
        <w:rPr>
          <w:rFonts w:ascii="Arial" w:hAnsi="Arial" w:cs="Arial"/>
        </w:rPr>
        <w:t xml:space="preserve"> nadoknade štete</w:t>
      </w:r>
      <w:r w:rsidR="00035E0E">
        <w:rPr>
          <w:rFonts w:ascii="Arial" w:hAnsi="Arial" w:cs="Arial"/>
        </w:rPr>
        <w:t xml:space="preserve"> za </w:t>
      </w:r>
      <w:r w:rsidR="00D62468">
        <w:rPr>
          <w:rFonts w:ascii="Arial" w:hAnsi="Arial" w:cs="Arial"/>
        </w:rPr>
        <w:t>od učenika  za računalnu opremu</w:t>
      </w:r>
      <w:r w:rsidR="009B37DB">
        <w:rPr>
          <w:rFonts w:ascii="Arial" w:hAnsi="Arial" w:cs="Arial"/>
        </w:rPr>
        <w:t xml:space="preserve">. </w:t>
      </w:r>
      <w:r w:rsidR="00B404BB">
        <w:rPr>
          <w:rFonts w:ascii="Arial" w:hAnsi="Arial" w:cs="Arial"/>
        </w:rPr>
        <w:t>Planirani troškovi uz izgradnju panela fina</w:t>
      </w:r>
      <w:r w:rsidR="00D62468">
        <w:rPr>
          <w:rFonts w:ascii="Arial" w:hAnsi="Arial" w:cs="Arial"/>
        </w:rPr>
        <w:t>n</w:t>
      </w:r>
      <w:r w:rsidR="00B404BB">
        <w:rPr>
          <w:rFonts w:ascii="Arial" w:hAnsi="Arial" w:cs="Arial"/>
        </w:rPr>
        <w:t>ciranih od strane fonda za zaštitu okoliša i energetske obnove sa izvora 5.9.  pomoći  u plan</w:t>
      </w:r>
      <w:r w:rsidR="009B37DB">
        <w:rPr>
          <w:rFonts w:ascii="Arial" w:hAnsi="Arial" w:cs="Arial"/>
        </w:rPr>
        <w:t xml:space="preserve">u je prenijeta na izvor 1.6 </w:t>
      </w:r>
      <w:proofErr w:type="spellStart"/>
      <w:r w:rsidR="009B37DB">
        <w:rPr>
          <w:rFonts w:ascii="Arial" w:hAnsi="Arial" w:cs="Arial"/>
        </w:rPr>
        <w:t>pred</w:t>
      </w:r>
      <w:r w:rsidR="00B404BB">
        <w:rPr>
          <w:rFonts w:ascii="Arial" w:hAnsi="Arial" w:cs="Arial"/>
        </w:rPr>
        <w:t>finan</w:t>
      </w:r>
      <w:r w:rsidR="00531FB8">
        <w:rPr>
          <w:rFonts w:ascii="Arial" w:hAnsi="Arial" w:cs="Arial"/>
        </w:rPr>
        <w:t>c</w:t>
      </w:r>
      <w:r w:rsidR="00B404BB">
        <w:rPr>
          <w:rFonts w:ascii="Arial" w:hAnsi="Arial" w:cs="Arial"/>
        </w:rPr>
        <w:t>iranje</w:t>
      </w:r>
      <w:proofErr w:type="spellEnd"/>
      <w:r w:rsidR="00B404BB">
        <w:rPr>
          <w:rFonts w:ascii="Arial" w:hAnsi="Arial" w:cs="Arial"/>
        </w:rPr>
        <w:t>. Pokrićem troška odnosno primljenog prihoda</w:t>
      </w:r>
      <w:r w:rsidR="009B37DB">
        <w:rPr>
          <w:rFonts w:ascii="Arial" w:hAnsi="Arial" w:cs="Arial"/>
        </w:rPr>
        <w:t xml:space="preserve"> od strane Fonda</w:t>
      </w:r>
      <w:r w:rsidR="00B404BB">
        <w:rPr>
          <w:rFonts w:ascii="Arial" w:hAnsi="Arial" w:cs="Arial"/>
        </w:rPr>
        <w:t xml:space="preserve"> za navedenu</w:t>
      </w:r>
      <w:r w:rsidR="00531FB8">
        <w:rPr>
          <w:rFonts w:ascii="Arial" w:hAnsi="Arial" w:cs="Arial"/>
        </w:rPr>
        <w:t xml:space="preserve"> </w:t>
      </w:r>
      <w:r w:rsidR="00B404BB">
        <w:rPr>
          <w:rFonts w:ascii="Arial" w:hAnsi="Arial" w:cs="Arial"/>
        </w:rPr>
        <w:t xml:space="preserve">investiciju izvršite će se </w:t>
      </w:r>
      <w:r w:rsidR="009B37DB">
        <w:rPr>
          <w:rFonts w:ascii="Arial" w:hAnsi="Arial" w:cs="Arial"/>
        </w:rPr>
        <w:t>ispravak knjiženja odnosno stvarno terećenje izvora  pomoći.</w:t>
      </w:r>
    </w:p>
    <w:p w14:paraId="5E264C22" w14:textId="77777777" w:rsidR="00292868" w:rsidRPr="002F06F0" w:rsidRDefault="002F06F0" w:rsidP="00292868">
      <w:pPr>
        <w:pStyle w:val="Odlomakpopisa"/>
        <w:spacing w:after="0"/>
        <w:rPr>
          <w:rFonts w:ascii="Arial" w:hAnsi="Arial" w:cs="Arial"/>
        </w:rPr>
      </w:pPr>
      <w:r w:rsidRPr="002F06F0">
        <w:rPr>
          <w:rFonts w:ascii="Arial" w:hAnsi="Arial" w:cs="Arial"/>
        </w:rPr>
        <w:t xml:space="preserve">U nastavku slijedi prikaz </w:t>
      </w:r>
      <w:r w:rsidR="00153BF0">
        <w:rPr>
          <w:rFonts w:ascii="Arial" w:hAnsi="Arial" w:cs="Arial"/>
        </w:rPr>
        <w:t xml:space="preserve"> izmjena </w:t>
      </w:r>
      <w:r w:rsidRPr="002F06F0">
        <w:rPr>
          <w:rFonts w:ascii="Arial" w:hAnsi="Arial" w:cs="Arial"/>
        </w:rPr>
        <w:t>po programima i izvorima uz dodatna obrazloženja</w:t>
      </w:r>
      <w:r w:rsidR="00153BF0">
        <w:rPr>
          <w:rFonts w:ascii="Arial" w:hAnsi="Arial" w:cs="Arial"/>
        </w:rPr>
        <w:t>.</w:t>
      </w:r>
      <w:r w:rsidRPr="002F06F0">
        <w:rPr>
          <w:rFonts w:ascii="Arial" w:hAnsi="Arial" w:cs="Arial"/>
        </w:rPr>
        <w:t xml:space="preserve"> </w:t>
      </w:r>
    </w:p>
    <w:p w14:paraId="7E438C77" w14:textId="77777777" w:rsidR="00A80F9B" w:rsidRPr="002F06F0" w:rsidRDefault="00A80F9B" w:rsidP="00A80F9B">
      <w:pPr>
        <w:pStyle w:val="Odlomakpopisa"/>
        <w:spacing w:after="0"/>
        <w:rPr>
          <w:rFonts w:ascii="Arial" w:hAnsi="Arial" w:cs="Arial"/>
        </w:rPr>
      </w:pPr>
    </w:p>
    <w:p w14:paraId="7C0A12BD" w14:textId="77777777" w:rsidR="00A80F9B" w:rsidRPr="000D5EA6" w:rsidRDefault="00A80F9B" w:rsidP="00A80F9B">
      <w:pPr>
        <w:pStyle w:val="Odlomakpopisa"/>
        <w:spacing w:after="0"/>
      </w:pPr>
    </w:p>
    <w:tbl>
      <w:tblPr>
        <w:tblW w:w="10058" w:type="dxa"/>
        <w:tblInd w:w="-436" w:type="dxa"/>
        <w:tblLook w:val="04A0" w:firstRow="1" w:lastRow="0" w:firstColumn="1" w:lastColumn="0" w:noHBand="0" w:noVBand="1"/>
      </w:tblPr>
      <w:tblGrid>
        <w:gridCol w:w="2567"/>
        <w:gridCol w:w="1501"/>
        <w:gridCol w:w="1582"/>
        <w:gridCol w:w="1240"/>
        <w:gridCol w:w="110"/>
        <w:gridCol w:w="1476"/>
        <w:gridCol w:w="1582"/>
      </w:tblGrid>
      <w:tr w:rsidR="00282AD1" w:rsidRPr="00B811FC" w14:paraId="641C567E" w14:textId="77777777" w:rsidTr="00282AD1">
        <w:trPr>
          <w:trHeight w:val="300"/>
        </w:trPr>
        <w:tc>
          <w:tcPr>
            <w:tcW w:w="2567" w:type="dxa"/>
            <w:vMerge w:val="restar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297DD213" w14:textId="77777777" w:rsidR="00282AD1" w:rsidRPr="00B811FC" w:rsidRDefault="00282AD1" w:rsidP="00A80F9B">
            <w:pPr>
              <w:rPr>
                <w:rFonts w:ascii="Calibri" w:hAnsi="Calibri" w:cs="Calibri"/>
                <w:smallCaps/>
                <w:color w:val="000000"/>
                <w:sz w:val="16"/>
                <w:szCs w:val="16"/>
                <w:lang w:eastAsia="hr-HR"/>
              </w:rPr>
            </w:pPr>
            <w:r w:rsidRPr="00B811FC">
              <w:rPr>
                <w:rFonts w:ascii="Calibri" w:hAnsi="Calibri" w:cs="Calibri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501" w:type="dxa"/>
            <w:vMerge w:val="restar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5AF0EEA7" w14:textId="62989C0E" w:rsidR="00282AD1" w:rsidRPr="00310640" w:rsidRDefault="00282AD1" w:rsidP="002F06F0">
            <w:pPr>
              <w:jc w:val="center"/>
              <w:rPr>
                <w:rFonts w:ascii="Arial" w:hAnsi="Arial" w:cs="Arial"/>
                <w:bCs/>
                <w:smallCaps/>
                <w:color w:val="000000"/>
                <w:sz w:val="20"/>
                <w:szCs w:val="20"/>
                <w:lang w:eastAsia="hr-HR"/>
              </w:rPr>
            </w:pPr>
            <w:r w:rsidRPr="00310640">
              <w:rPr>
                <w:rFonts w:ascii="Arial" w:hAnsi="Arial" w:cs="Arial"/>
                <w:bCs/>
                <w:smallCaps/>
                <w:color w:val="000000"/>
                <w:sz w:val="20"/>
                <w:szCs w:val="20"/>
                <w:lang w:eastAsia="hr-HR"/>
              </w:rPr>
              <w:t xml:space="preserve">Plan </w:t>
            </w:r>
            <w:r w:rsidR="00531FB8">
              <w:rPr>
                <w:rFonts w:ascii="Arial" w:hAnsi="Arial" w:cs="Arial"/>
                <w:bCs/>
                <w:smallCaps/>
                <w:color w:val="000000"/>
                <w:sz w:val="20"/>
                <w:szCs w:val="20"/>
                <w:lang w:eastAsia="hr-HR"/>
              </w:rPr>
              <w:t>I</w:t>
            </w:r>
            <w:r w:rsidRPr="00310640">
              <w:rPr>
                <w:rFonts w:ascii="Arial" w:hAnsi="Arial" w:cs="Arial"/>
                <w:bCs/>
                <w:smallCaps/>
                <w:color w:val="000000"/>
                <w:sz w:val="20"/>
                <w:szCs w:val="20"/>
                <w:lang w:eastAsia="hr-HR"/>
              </w:rPr>
              <w:t xml:space="preserve"> 20</w:t>
            </w:r>
            <w:r>
              <w:rPr>
                <w:rFonts w:ascii="Arial" w:hAnsi="Arial" w:cs="Arial"/>
                <w:bCs/>
                <w:smallCaps/>
                <w:color w:val="000000"/>
                <w:sz w:val="20"/>
                <w:szCs w:val="20"/>
                <w:lang w:eastAsia="hr-HR"/>
              </w:rPr>
              <w:t>21</w:t>
            </w:r>
            <w:r w:rsidRPr="00310640">
              <w:rPr>
                <w:rFonts w:ascii="Arial" w:hAnsi="Arial" w:cs="Arial"/>
                <w:bCs/>
                <w:smallCaps/>
                <w:color w:val="000000"/>
                <w:sz w:val="20"/>
                <w:szCs w:val="20"/>
                <w:lang w:eastAsia="hr-HR"/>
              </w:rPr>
              <w:t xml:space="preserve">. </w:t>
            </w:r>
          </w:p>
        </w:tc>
        <w:tc>
          <w:tcPr>
            <w:tcW w:w="1582" w:type="dxa"/>
            <w:tcBorders>
              <w:top w:val="single" w:sz="8" w:space="0" w:color="00000A"/>
              <w:left w:val="nil"/>
              <w:bottom w:val="nil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68006F02" w14:textId="77777777" w:rsidR="00282AD1" w:rsidRPr="00310640" w:rsidRDefault="00AC2B99" w:rsidP="00AC2B99">
            <w:pPr>
              <w:jc w:val="center"/>
              <w:rPr>
                <w:rFonts w:ascii="Arial" w:hAnsi="Arial" w:cs="Arial"/>
                <w:bCs/>
                <w:smallCap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Cs/>
                <w:smallCaps/>
                <w:color w:val="000000"/>
                <w:sz w:val="20"/>
                <w:szCs w:val="20"/>
                <w:lang w:eastAsia="hr-HR"/>
              </w:rPr>
              <w:t>povećanje</w:t>
            </w:r>
          </w:p>
        </w:tc>
        <w:tc>
          <w:tcPr>
            <w:tcW w:w="1350" w:type="dxa"/>
            <w:gridSpan w:val="2"/>
            <w:tcBorders>
              <w:top w:val="single" w:sz="8" w:space="0" w:color="00000A"/>
              <w:left w:val="nil"/>
              <w:bottom w:val="nil"/>
              <w:right w:val="nil"/>
            </w:tcBorders>
            <w:shd w:val="clear" w:color="000000" w:fill="D9D9D9"/>
          </w:tcPr>
          <w:p w14:paraId="73AF809B" w14:textId="226A49A9" w:rsidR="00282AD1" w:rsidRPr="00310640" w:rsidRDefault="00282AD1" w:rsidP="00A80F9B">
            <w:pPr>
              <w:jc w:val="center"/>
              <w:rPr>
                <w:rFonts w:ascii="Arial" w:hAnsi="Arial" w:cs="Arial"/>
                <w:bCs/>
                <w:smallCap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Cs/>
                <w:smallCaps/>
                <w:color w:val="000000"/>
                <w:sz w:val="20"/>
                <w:szCs w:val="20"/>
                <w:lang w:eastAsia="hr-HR"/>
              </w:rPr>
              <w:t>Plan I</w:t>
            </w:r>
            <w:r w:rsidR="00531FB8">
              <w:rPr>
                <w:rFonts w:ascii="Arial" w:hAnsi="Arial" w:cs="Arial"/>
                <w:bCs/>
                <w:smallCaps/>
                <w:color w:val="000000"/>
                <w:sz w:val="20"/>
                <w:szCs w:val="20"/>
                <w:lang w:eastAsia="hr-HR"/>
              </w:rPr>
              <w:t>I</w:t>
            </w:r>
            <w:r>
              <w:rPr>
                <w:rFonts w:ascii="Arial" w:hAnsi="Arial" w:cs="Arial"/>
                <w:bCs/>
                <w:smallCaps/>
                <w:color w:val="000000"/>
                <w:sz w:val="20"/>
                <w:szCs w:val="20"/>
                <w:lang w:eastAsia="hr-HR"/>
              </w:rPr>
              <w:t xml:space="preserve"> 2021.</w:t>
            </w:r>
          </w:p>
        </w:tc>
        <w:tc>
          <w:tcPr>
            <w:tcW w:w="1476" w:type="dxa"/>
            <w:tcBorders>
              <w:top w:val="single" w:sz="8" w:space="0" w:color="00000A"/>
              <w:left w:val="nil"/>
              <w:bottom w:val="nil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2EE5B531" w14:textId="77777777" w:rsidR="00282AD1" w:rsidRPr="00310640" w:rsidRDefault="00282AD1" w:rsidP="00A80F9B">
            <w:pPr>
              <w:jc w:val="center"/>
              <w:rPr>
                <w:rFonts w:ascii="Arial" w:hAnsi="Arial" w:cs="Arial"/>
                <w:bCs/>
                <w:smallCaps/>
                <w:color w:val="000000"/>
                <w:sz w:val="20"/>
                <w:szCs w:val="20"/>
                <w:lang w:eastAsia="hr-HR"/>
              </w:rPr>
            </w:pPr>
            <w:r w:rsidRPr="00310640">
              <w:rPr>
                <w:rFonts w:ascii="Arial" w:hAnsi="Arial" w:cs="Arial"/>
                <w:bCs/>
                <w:smallCaps/>
                <w:color w:val="000000"/>
                <w:sz w:val="20"/>
                <w:szCs w:val="20"/>
                <w:lang w:eastAsia="hr-HR"/>
              </w:rPr>
              <w:t>Projekcija</w:t>
            </w:r>
          </w:p>
        </w:tc>
        <w:tc>
          <w:tcPr>
            <w:tcW w:w="1582" w:type="dxa"/>
            <w:tcBorders>
              <w:top w:val="single" w:sz="8" w:space="0" w:color="00000A"/>
              <w:left w:val="nil"/>
              <w:bottom w:val="nil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3D64EE72" w14:textId="77777777" w:rsidR="00282AD1" w:rsidRPr="00310640" w:rsidRDefault="00282AD1" w:rsidP="00A80F9B">
            <w:pPr>
              <w:jc w:val="center"/>
              <w:rPr>
                <w:rFonts w:ascii="Arial" w:hAnsi="Arial" w:cs="Arial"/>
                <w:bCs/>
                <w:smallCaps/>
                <w:color w:val="000000"/>
                <w:sz w:val="20"/>
                <w:szCs w:val="20"/>
                <w:lang w:eastAsia="hr-HR"/>
              </w:rPr>
            </w:pPr>
            <w:r w:rsidRPr="00310640">
              <w:rPr>
                <w:rFonts w:ascii="Arial" w:hAnsi="Arial" w:cs="Arial"/>
                <w:bCs/>
                <w:smallCaps/>
                <w:color w:val="000000"/>
                <w:sz w:val="20"/>
                <w:szCs w:val="20"/>
                <w:lang w:eastAsia="hr-HR"/>
              </w:rPr>
              <w:t xml:space="preserve">Projekcija </w:t>
            </w:r>
          </w:p>
        </w:tc>
      </w:tr>
      <w:tr w:rsidR="00282AD1" w:rsidRPr="000D5EA6" w14:paraId="76804CAB" w14:textId="77777777" w:rsidTr="00282AD1">
        <w:trPr>
          <w:trHeight w:val="315"/>
        </w:trPr>
        <w:tc>
          <w:tcPr>
            <w:tcW w:w="2567" w:type="dxa"/>
            <w:vMerge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2E2EF9C4" w14:textId="77777777" w:rsidR="00282AD1" w:rsidRPr="000D5EA6" w:rsidRDefault="00282AD1" w:rsidP="00A80F9B">
            <w:pPr>
              <w:rPr>
                <w:rFonts w:ascii="Calibri" w:hAnsi="Calibri" w:cs="Calibri"/>
                <w:smallCap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501" w:type="dxa"/>
            <w:vMerge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5B308D72" w14:textId="77777777" w:rsidR="00282AD1" w:rsidRPr="00310640" w:rsidRDefault="00282AD1" w:rsidP="00A80F9B">
            <w:pPr>
              <w:rPr>
                <w:rFonts w:ascii="Arial" w:hAnsi="Arial" w:cs="Arial"/>
                <w:b/>
                <w:bCs/>
                <w:smallCap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70AF45EC" w14:textId="77777777" w:rsidR="00282AD1" w:rsidRPr="00282AD1" w:rsidRDefault="00AC2B99" w:rsidP="00581023">
            <w:pPr>
              <w:jc w:val="center"/>
              <w:rPr>
                <w:rFonts w:ascii="Arial" w:hAnsi="Arial" w:cs="Arial"/>
                <w:bCs/>
                <w:smallCap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Cs/>
                <w:smallCaps/>
                <w:color w:val="000000"/>
                <w:sz w:val="20"/>
                <w:szCs w:val="20"/>
                <w:lang w:eastAsia="hr-HR"/>
              </w:rPr>
              <w:t>smanjenje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000000" w:fill="D9D9D9"/>
          </w:tcPr>
          <w:p w14:paraId="0F1A6413" w14:textId="77777777" w:rsidR="00282AD1" w:rsidRPr="00310640" w:rsidRDefault="00282AD1" w:rsidP="00581023">
            <w:pPr>
              <w:jc w:val="center"/>
              <w:rPr>
                <w:rFonts w:ascii="Arial" w:hAnsi="Arial" w:cs="Arial"/>
                <w:b/>
                <w:bCs/>
                <w:smallCap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86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027DF1C4" w14:textId="77777777" w:rsidR="00282AD1" w:rsidRPr="00310640" w:rsidRDefault="00282AD1" w:rsidP="00581023">
            <w:pPr>
              <w:jc w:val="center"/>
              <w:rPr>
                <w:rFonts w:ascii="Arial" w:hAnsi="Arial" w:cs="Arial"/>
                <w:b/>
                <w:bCs/>
                <w:smallCaps/>
                <w:color w:val="000000"/>
                <w:sz w:val="20"/>
                <w:szCs w:val="20"/>
                <w:lang w:eastAsia="hr-HR"/>
              </w:rPr>
            </w:pPr>
            <w:r w:rsidRPr="00310640">
              <w:rPr>
                <w:rFonts w:ascii="Arial" w:hAnsi="Arial" w:cs="Arial"/>
                <w:b/>
                <w:bCs/>
                <w:smallCaps/>
                <w:color w:val="000000"/>
                <w:sz w:val="20"/>
                <w:szCs w:val="20"/>
                <w:lang w:eastAsia="hr-HR"/>
              </w:rPr>
              <w:t>202</w:t>
            </w:r>
            <w:r>
              <w:rPr>
                <w:rFonts w:ascii="Arial" w:hAnsi="Arial" w:cs="Arial"/>
                <w:b/>
                <w:bCs/>
                <w:smallCaps/>
                <w:color w:val="000000"/>
                <w:sz w:val="20"/>
                <w:szCs w:val="20"/>
                <w:lang w:eastAsia="hr-HR"/>
              </w:rPr>
              <w:t>2</w:t>
            </w:r>
            <w:r w:rsidRPr="00310640">
              <w:rPr>
                <w:rFonts w:ascii="Arial" w:hAnsi="Arial" w:cs="Arial"/>
                <w:b/>
                <w:bCs/>
                <w:smallCaps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34B09CE8" w14:textId="77777777" w:rsidR="00282AD1" w:rsidRPr="00310640" w:rsidRDefault="00282AD1" w:rsidP="00581023">
            <w:pPr>
              <w:jc w:val="center"/>
              <w:rPr>
                <w:rFonts w:ascii="Arial" w:hAnsi="Arial" w:cs="Arial"/>
                <w:b/>
                <w:bCs/>
                <w:smallCaps/>
                <w:color w:val="000000"/>
                <w:sz w:val="20"/>
                <w:szCs w:val="20"/>
                <w:lang w:eastAsia="hr-HR"/>
              </w:rPr>
            </w:pPr>
            <w:r w:rsidRPr="00310640">
              <w:rPr>
                <w:rFonts w:ascii="Arial" w:hAnsi="Arial" w:cs="Arial"/>
                <w:b/>
                <w:bCs/>
                <w:smallCaps/>
                <w:color w:val="000000"/>
                <w:sz w:val="20"/>
                <w:szCs w:val="20"/>
                <w:lang w:eastAsia="hr-HR"/>
              </w:rPr>
              <w:t>202</w:t>
            </w:r>
            <w:r>
              <w:rPr>
                <w:rFonts w:ascii="Arial" w:hAnsi="Arial" w:cs="Arial"/>
                <w:b/>
                <w:bCs/>
                <w:smallCaps/>
                <w:color w:val="000000"/>
                <w:sz w:val="20"/>
                <w:szCs w:val="20"/>
                <w:lang w:eastAsia="hr-HR"/>
              </w:rPr>
              <w:t>3</w:t>
            </w:r>
            <w:r w:rsidRPr="00310640">
              <w:rPr>
                <w:rFonts w:ascii="Arial" w:hAnsi="Arial" w:cs="Arial"/>
                <w:b/>
                <w:bCs/>
                <w:smallCaps/>
                <w:color w:val="000000"/>
                <w:sz w:val="20"/>
                <w:szCs w:val="20"/>
                <w:lang w:eastAsia="hr-HR"/>
              </w:rPr>
              <w:t>.</w:t>
            </w:r>
          </w:p>
        </w:tc>
      </w:tr>
      <w:tr w:rsidR="00531FB8" w:rsidRPr="000D5EA6" w14:paraId="0A337CAA" w14:textId="77777777" w:rsidTr="00531FB8">
        <w:trPr>
          <w:trHeight w:val="541"/>
        </w:trPr>
        <w:tc>
          <w:tcPr>
            <w:tcW w:w="2567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330A2B8A" w14:textId="77777777" w:rsidR="00531FB8" w:rsidRPr="000D5EA6" w:rsidRDefault="00531FB8" w:rsidP="00531FB8">
            <w:pP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PRIHODI GRAD</w:t>
            </w:r>
          </w:p>
        </w:tc>
        <w:tc>
          <w:tcPr>
            <w:tcW w:w="1501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8352ADF" w14:textId="76C20006" w:rsidR="00531FB8" w:rsidRPr="000D5EA6" w:rsidRDefault="00531FB8" w:rsidP="00531FB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2.654.592,68</w:t>
            </w:r>
          </w:p>
        </w:tc>
        <w:tc>
          <w:tcPr>
            <w:tcW w:w="1582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</w:tcPr>
          <w:p w14:paraId="1ABA6968" w14:textId="0733D345" w:rsidR="00531FB8" w:rsidRPr="000D5EA6" w:rsidRDefault="002676BC" w:rsidP="00531FB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215.000,00</w:t>
            </w:r>
          </w:p>
        </w:tc>
        <w:tc>
          <w:tcPr>
            <w:tcW w:w="1240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C6A7DB0" w14:textId="0D531663" w:rsidR="00531FB8" w:rsidRPr="000D5EA6" w:rsidRDefault="00531FB8" w:rsidP="00531FB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2.</w:t>
            </w:r>
            <w:r w:rsidR="002676BC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869</w:t>
            </w: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.592,68</w:t>
            </w:r>
          </w:p>
        </w:tc>
        <w:tc>
          <w:tcPr>
            <w:tcW w:w="1586" w:type="dxa"/>
            <w:gridSpan w:val="2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1C64D103" w14:textId="77777777" w:rsidR="00531FB8" w:rsidRPr="000D5EA6" w:rsidRDefault="00531FB8" w:rsidP="00531FB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2.085.519,00</w:t>
            </w: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582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62B30E2B" w14:textId="77777777" w:rsidR="00531FB8" w:rsidRPr="000D5EA6" w:rsidRDefault="00531FB8" w:rsidP="00531FB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2.085.519,00</w:t>
            </w: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531FB8" w:rsidRPr="000D5EA6" w14:paraId="1B74D790" w14:textId="77777777" w:rsidTr="00531FB8">
        <w:trPr>
          <w:trHeight w:val="315"/>
        </w:trPr>
        <w:tc>
          <w:tcPr>
            <w:tcW w:w="2567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74422E97" w14:textId="77777777" w:rsidR="00531FB8" w:rsidRPr="000D5EA6" w:rsidRDefault="00531FB8" w:rsidP="00531FB8">
            <w:pP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PRIHODI MINISTARSTVO (samo škola)</w:t>
            </w:r>
          </w:p>
        </w:tc>
        <w:tc>
          <w:tcPr>
            <w:tcW w:w="1501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A0256D6" w14:textId="0B87D12E" w:rsidR="00531FB8" w:rsidRPr="000D5EA6" w:rsidRDefault="00531FB8" w:rsidP="00531FB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7.198.000,00</w:t>
            </w:r>
          </w:p>
        </w:tc>
        <w:tc>
          <w:tcPr>
            <w:tcW w:w="1582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</w:tcPr>
          <w:p w14:paraId="36CA0C83" w14:textId="67568126" w:rsidR="00531FB8" w:rsidRPr="000D5EA6" w:rsidRDefault="002676BC" w:rsidP="00531FB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200.000,00</w:t>
            </w:r>
          </w:p>
        </w:tc>
        <w:tc>
          <w:tcPr>
            <w:tcW w:w="1240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04EBCFC" w14:textId="72897E24" w:rsidR="00531FB8" w:rsidRPr="000D5EA6" w:rsidRDefault="00531FB8" w:rsidP="00531FB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7.</w:t>
            </w:r>
            <w:r w:rsidR="002676BC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3</w:t>
            </w: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98.000,00</w:t>
            </w:r>
          </w:p>
        </w:tc>
        <w:tc>
          <w:tcPr>
            <w:tcW w:w="1586" w:type="dxa"/>
            <w:gridSpan w:val="2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67B4B648" w14:textId="77777777" w:rsidR="00531FB8" w:rsidRPr="000D5EA6" w:rsidRDefault="00531FB8" w:rsidP="00531FB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7.198.000,00</w:t>
            </w:r>
          </w:p>
        </w:tc>
        <w:tc>
          <w:tcPr>
            <w:tcW w:w="1582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1AC1E4D7" w14:textId="77777777" w:rsidR="00531FB8" w:rsidRPr="000D5EA6" w:rsidRDefault="00531FB8" w:rsidP="00531FB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7.198.000,00</w:t>
            </w:r>
          </w:p>
        </w:tc>
      </w:tr>
      <w:tr w:rsidR="00531FB8" w:rsidRPr="000D5EA6" w14:paraId="235BF578" w14:textId="77777777" w:rsidTr="00531FB8">
        <w:trPr>
          <w:trHeight w:val="315"/>
        </w:trPr>
        <w:tc>
          <w:tcPr>
            <w:tcW w:w="2567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C7E5F6A" w14:textId="77777777" w:rsidR="00531FB8" w:rsidRPr="000D5EA6" w:rsidRDefault="00531FB8" w:rsidP="00531FB8">
            <w:pP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PRIHODI OSTALO</w:t>
            </w:r>
          </w:p>
        </w:tc>
        <w:tc>
          <w:tcPr>
            <w:tcW w:w="1501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000000" w:fill="FFFFFF"/>
            <w:vAlign w:val="center"/>
          </w:tcPr>
          <w:p w14:paraId="471F56E0" w14:textId="747093DF" w:rsidR="00531FB8" w:rsidRPr="000D5EA6" w:rsidRDefault="00531FB8" w:rsidP="00531FB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1.137.280,00</w:t>
            </w:r>
          </w:p>
        </w:tc>
        <w:tc>
          <w:tcPr>
            <w:tcW w:w="1582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1854A279" w14:textId="32530056" w:rsidR="00531FB8" w:rsidRPr="000D5EA6" w:rsidRDefault="002676BC" w:rsidP="00531FB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-200.000,00</w:t>
            </w:r>
          </w:p>
        </w:tc>
        <w:tc>
          <w:tcPr>
            <w:tcW w:w="1240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000000" w:fill="FFFFFF"/>
            <w:vAlign w:val="center"/>
          </w:tcPr>
          <w:p w14:paraId="01E9C04C" w14:textId="14B7FFDA" w:rsidR="00531FB8" w:rsidRPr="000D5EA6" w:rsidRDefault="007B0902" w:rsidP="00531FB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9</w:t>
            </w:r>
            <w:r w:rsidR="00531FB8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37.280,00</w:t>
            </w:r>
          </w:p>
        </w:tc>
        <w:tc>
          <w:tcPr>
            <w:tcW w:w="1586" w:type="dxa"/>
            <w:gridSpan w:val="2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F82C9E5" w14:textId="77777777" w:rsidR="00531FB8" w:rsidRPr="000D5EA6" w:rsidRDefault="00531FB8" w:rsidP="00531FB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897.280,00</w:t>
            </w:r>
          </w:p>
        </w:tc>
        <w:tc>
          <w:tcPr>
            <w:tcW w:w="1582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57884F6D" w14:textId="77777777" w:rsidR="00531FB8" w:rsidRPr="000D5EA6" w:rsidRDefault="00531FB8" w:rsidP="00531FB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897.280,00</w:t>
            </w:r>
          </w:p>
        </w:tc>
      </w:tr>
      <w:tr w:rsidR="00531FB8" w:rsidRPr="000D5EA6" w14:paraId="31C6ED5C" w14:textId="77777777" w:rsidTr="00531FB8">
        <w:trPr>
          <w:trHeight w:val="315"/>
        </w:trPr>
        <w:tc>
          <w:tcPr>
            <w:tcW w:w="2567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9E4D383" w14:textId="77777777" w:rsidR="00531FB8" w:rsidRPr="000D5EA6" w:rsidRDefault="00531FB8" w:rsidP="00531FB8">
            <w:pP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 xml:space="preserve"> UKUPNO PRIHODI </w:t>
            </w:r>
          </w:p>
        </w:tc>
        <w:tc>
          <w:tcPr>
            <w:tcW w:w="1501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000000" w:fill="FFFFFF"/>
            <w:vAlign w:val="center"/>
          </w:tcPr>
          <w:p w14:paraId="7A931709" w14:textId="1DE5BAC4" w:rsidR="00531FB8" w:rsidRPr="000D5EA6" w:rsidRDefault="00531FB8" w:rsidP="00531FB8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10.989.872,68</w:t>
            </w:r>
          </w:p>
        </w:tc>
        <w:tc>
          <w:tcPr>
            <w:tcW w:w="1582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77E7BB4A" w14:textId="527565FF" w:rsidR="00531FB8" w:rsidRPr="000D5EA6" w:rsidRDefault="007B0902" w:rsidP="00531FB8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215.000,00</w:t>
            </w:r>
          </w:p>
        </w:tc>
        <w:tc>
          <w:tcPr>
            <w:tcW w:w="1240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000000" w:fill="FFFFFF"/>
            <w:vAlign w:val="center"/>
          </w:tcPr>
          <w:p w14:paraId="1008EC03" w14:textId="38567933" w:rsidR="00531FB8" w:rsidRPr="000D5EA6" w:rsidRDefault="009B37DB" w:rsidP="00531FB8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11.204.872,68</w:t>
            </w:r>
          </w:p>
        </w:tc>
        <w:tc>
          <w:tcPr>
            <w:tcW w:w="1586" w:type="dxa"/>
            <w:gridSpan w:val="2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152F8BF" w14:textId="77777777" w:rsidR="00531FB8" w:rsidRPr="000D5EA6" w:rsidRDefault="00531FB8" w:rsidP="00531FB8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10.180.799,00</w:t>
            </w:r>
          </w:p>
        </w:tc>
        <w:tc>
          <w:tcPr>
            <w:tcW w:w="1582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271D8012" w14:textId="77777777" w:rsidR="00531FB8" w:rsidRPr="000D5EA6" w:rsidRDefault="00531FB8" w:rsidP="00531FB8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10.180.799,00</w:t>
            </w:r>
          </w:p>
        </w:tc>
      </w:tr>
      <w:tr w:rsidR="00531FB8" w:rsidRPr="000D5EA6" w14:paraId="323C7A33" w14:textId="77777777" w:rsidTr="00531FB8">
        <w:trPr>
          <w:trHeight w:val="524"/>
        </w:trPr>
        <w:tc>
          <w:tcPr>
            <w:tcW w:w="2567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378CAC74" w14:textId="77777777" w:rsidR="00531FB8" w:rsidRPr="000D5EA6" w:rsidRDefault="00531FB8" w:rsidP="00531FB8">
            <w:pP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RASHODI GRAD</w:t>
            </w:r>
          </w:p>
        </w:tc>
        <w:tc>
          <w:tcPr>
            <w:tcW w:w="1501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000000" w:fill="FFFFFF"/>
            <w:vAlign w:val="center"/>
          </w:tcPr>
          <w:p w14:paraId="2AC0A34D" w14:textId="113AA249" w:rsidR="00531FB8" w:rsidRPr="000D5EA6" w:rsidRDefault="00531FB8" w:rsidP="00531FB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2.408.019,00</w:t>
            </w: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 </w:t>
            </w:r>
          </w:p>
        </w:tc>
        <w:tc>
          <w:tcPr>
            <w:tcW w:w="1582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3B458D8D" w14:textId="77216C82" w:rsidR="00531FB8" w:rsidRPr="000D5EA6" w:rsidRDefault="002676BC" w:rsidP="00531FB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215.00,00</w:t>
            </w:r>
          </w:p>
        </w:tc>
        <w:tc>
          <w:tcPr>
            <w:tcW w:w="1240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000000" w:fill="FFFFFF"/>
            <w:vAlign w:val="center"/>
          </w:tcPr>
          <w:p w14:paraId="7654261F" w14:textId="60B74CEF" w:rsidR="00531FB8" w:rsidRPr="000D5EA6" w:rsidRDefault="00531FB8" w:rsidP="009B37DB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2.</w:t>
            </w:r>
            <w:r w:rsidR="009B37DB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623</w:t>
            </w: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.019,00</w:t>
            </w: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 </w:t>
            </w:r>
          </w:p>
        </w:tc>
        <w:tc>
          <w:tcPr>
            <w:tcW w:w="1586" w:type="dxa"/>
            <w:gridSpan w:val="2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547738B" w14:textId="77777777" w:rsidR="00531FB8" w:rsidRPr="000D5EA6" w:rsidRDefault="00531FB8" w:rsidP="00531FB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2.085.519,00</w:t>
            </w: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582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71284DC5" w14:textId="77777777" w:rsidR="00531FB8" w:rsidRPr="000D5EA6" w:rsidRDefault="00531FB8" w:rsidP="00531FB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2.085.519,00</w:t>
            </w: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531FB8" w:rsidRPr="000D5EA6" w14:paraId="26F2AA91" w14:textId="77777777" w:rsidTr="00531FB8">
        <w:trPr>
          <w:trHeight w:val="315"/>
        </w:trPr>
        <w:tc>
          <w:tcPr>
            <w:tcW w:w="2567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5528C547" w14:textId="77777777" w:rsidR="00531FB8" w:rsidRPr="000D5EA6" w:rsidRDefault="00531FB8" w:rsidP="00531FB8">
            <w:pP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RASHODI  MINISTARSTVO (samo škola)</w:t>
            </w:r>
          </w:p>
        </w:tc>
        <w:tc>
          <w:tcPr>
            <w:tcW w:w="1501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000000" w:fill="FFFFFF"/>
            <w:vAlign w:val="center"/>
          </w:tcPr>
          <w:p w14:paraId="18250AF7" w14:textId="11707D06" w:rsidR="00531FB8" w:rsidRPr="000D5EA6" w:rsidRDefault="00531FB8" w:rsidP="00531FB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7.198.000,00</w:t>
            </w:r>
          </w:p>
        </w:tc>
        <w:tc>
          <w:tcPr>
            <w:tcW w:w="1582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602254DC" w14:textId="7217DE34" w:rsidR="00531FB8" w:rsidRPr="000D5EA6" w:rsidRDefault="002676BC" w:rsidP="00531FB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200.000,00</w:t>
            </w:r>
          </w:p>
        </w:tc>
        <w:tc>
          <w:tcPr>
            <w:tcW w:w="1240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000000" w:fill="FFFFFF"/>
            <w:vAlign w:val="center"/>
          </w:tcPr>
          <w:p w14:paraId="201E5F6E" w14:textId="3312FCF1" w:rsidR="00531FB8" w:rsidRPr="000D5EA6" w:rsidRDefault="00531FB8" w:rsidP="009B37DB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7.</w:t>
            </w:r>
            <w:r w:rsidR="009B37DB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3</w:t>
            </w: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98.000,00</w:t>
            </w:r>
          </w:p>
        </w:tc>
        <w:tc>
          <w:tcPr>
            <w:tcW w:w="1586" w:type="dxa"/>
            <w:gridSpan w:val="2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83FBAD4" w14:textId="77777777" w:rsidR="00531FB8" w:rsidRPr="000D5EA6" w:rsidRDefault="00531FB8" w:rsidP="00531FB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7.198.000,00</w:t>
            </w:r>
          </w:p>
        </w:tc>
        <w:tc>
          <w:tcPr>
            <w:tcW w:w="1582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4FEF35E0" w14:textId="77777777" w:rsidR="00531FB8" w:rsidRPr="000D5EA6" w:rsidRDefault="00531FB8" w:rsidP="00531FB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7.198.000,00</w:t>
            </w:r>
          </w:p>
        </w:tc>
      </w:tr>
      <w:tr w:rsidR="00531FB8" w:rsidRPr="000D5EA6" w14:paraId="546AD480" w14:textId="77777777" w:rsidTr="00531FB8">
        <w:trPr>
          <w:trHeight w:val="315"/>
        </w:trPr>
        <w:tc>
          <w:tcPr>
            <w:tcW w:w="2567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6864E7F" w14:textId="77777777" w:rsidR="00531FB8" w:rsidRPr="000D5EA6" w:rsidRDefault="00531FB8" w:rsidP="00531FB8">
            <w:pP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RASHODI  OSTALO</w:t>
            </w:r>
          </w:p>
        </w:tc>
        <w:tc>
          <w:tcPr>
            <w:tcW w:w="1501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000000" w:fill="FFFFFF"/>
            <w:vAlign w:val="center"/>
          </w:tcPr>
          <w:p w14:paraId="297E4577" w14:textId="237912FE" w:rsidR="00531FB8" w:rsidRPr="000D5EA6" w:rsidRDefault="00531FB8" w:rsidP="00531FB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1.184.223,91</w:t>
            </w:r>
          </w:p>
        </w:tc>
        <w:tc>
          <w:tcPr>
            <w:tcW w:w="1582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6C3BAC36" w14:textId="28184E09" w:rsidR="00531FB8" w:rsidRPr="000D5EA6" w:rsidRDefault="002676BC" w:rsidP="00531FB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-200.000,00</w:t>
            </w:r>
          </w:p>
        </w:tc>
        <w:tc>
          <w:tcPr>
            <w:tcW w:w="1240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000000" w:fill="FFFFFF"/>
            <w:vAlign w:val="center"/>
          </w:tcPr>
          <w:p w14:paraId="484A867B" w14:textId="58A886D6" w:rsidR="00531FB8" w:rsidRPr="000D5EA6" w:rsidRDefault="009B37DB" w:rsidP="00531FB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984.223,91</w:t>
            </w:r>
          </w:p>
        </w:tc>
        <w:tc>
          <w:tcPr>
            <w:tcW w:w="1586" w:type="dxa"/>
            <w:gridSpan w:val="2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E16080E" w14:textId="77777777" w:rsidR="00531FB8" w:rsidRPr="000D5EA6" w:rsidRDefault="00531FB8" w:rsidP="00531FB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897.280,00</w:t>
            </w:r>
          </w:p>
        </w:tc>
        <w:tc>
          <w:tcPr>
            <w:tcW w:w="1582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5E3FE616" w14:textId="77777777" w:rsidR="00531FB8" w:rsidRPr="000D5EA6" w:rsidRDefault="00531FB8" w:rsidP="00531FB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897.280,00</w:t>
            </w:r>
          </w:p>
        </w:tc>
      </w:tr>
      <w:tr w:rsidR="00531FB8" w:rsidRPr="000D5EA6" w14:paraId="12622B6E" w14:textId="77777777" w:rsidTr="00531FB8">
        <w:trPr>
          <w:trHeight w:val="31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670BAB" w14:textId="77777777" w:rsidR="00531FB8" w:rsidRPr="000D5EA6" w:rsidRDefault="00531FB8" w:rsidP="00531FB8">
            <w:pP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 xml:space="preserve"> UKUPNO RASHODI 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09375872" w14:textId="76DA5C82" w:rsidR="00531FB8" w:rsidRPr="000D5EA6" w:rsidRDefault="00531FB8" w:rsidP="00531FB8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10.790.242,91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B48BF2B" w14:textId="0A9719AB" w:rsidR="00531FB8" w:rsidRPr="000D5EA6" w:rsidRDefault="002676BC" w:rsidP="00531FB8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215.000,00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20DA9F7A" w14:textId="71620278" w:rsidR="00531FB8" w:rsidRPr="000D5EA6" w:rsidRDefault="002676BC" w:rsidP="00531FB8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11.005</w:t>
            </w:r>
            <w:r w:rsidR="00531FB8"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.242,91</w:t>
            </w:r>
          </w:p>
        </w:tc>
        <w:tc>
          <w:tcPr>
            <w:tcW w:w="15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24D067" w14:textId="77777777" w:rsidR="00531FB8" w:rsidRPr="000D5EA6" w:rsidRDefault="00531FB8" w:rsidP="00531FB8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10.180.799,00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auto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655BEB63" w14:textId="77777777" w:rsidR="00531FB8" w:rsidRPr="000D5EA6" w:rsidRDefault="00531FB8" w:rsidP="00531FB8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10.180.799,00</w:t>
            </w:r>
          </w:p>
        </w:tc>
      </w:tr>
      <w:tr w:rsidR="00531FB8" w:rsidRPr="000D5EA6" w14:paraId="04F0FEEF" w14:textId="77777777" w:rsidTr="00531FB8">
        <w:trPr>
          <w:trHeight w:val="31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28D51B" w14:textId="77777777" w:rsidR="00531FB8" w:rsidRPr="000D5EA6" w:rsidRDefault="00531FB8" w:rsidP="00531FB8">
            <w:pP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8444D9" w14:textId="77777777" w:rsidR="00531FB8" w:rsidRPr="00E84517" w:rsidRDefault="00531FB8" w:rsidP="00531FB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5522315" w14:textId="7BF309AA" w:rsidR="00531FB8" w:rsidRPr="000D5EA6" w:rsidRDefault="00531FB8" w:rsidP="00531FB8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B18A5D6" w14:textId="77777777" w:rsidR="00531FB8" w:rsidRPr="000D5EA6" w:rsidRDefault="00531FB8" w:rsidP="00531FB8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5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9EC7FA" w14:textId="77777777" w:rsidR="00531FB8" w:rsidRPr="000D5EA6" w:rsidRDefault="00531FB8" w:rsidP="00531FB8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256A955E" w14:textId="77777777" w:rsidR="00531FB8" w:rsidRPr="000D5EA6" w:rsidRDefault="00531FB8" w:rsidP="00531FB8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531FB8" w:rsidRPr="000D5EA6" w14:paraId="02FF2AE6" w14:textId="77777777" w:rsidTr="00531FB8">
        <w:trPr>
          <w:trHeight w:val="615"/>
        </w:trPr>
        <w:tc>
          <w:tcPr>
            <w:tcW w:w="25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2C70CAC0" w14:textId="77777777" w:rsidR="00531FB8" w:rsidRPr="000D5EA6" w:rsidRDefault="00531FB8" w:rsidP="00531FB8">
            <w:pP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 xml:space="preserve">PRENESENI VIŠAK/MANJAK GRAD </w:t>
            </w:r>
          </w:p>
        </w:tc>
        <w:tc>
          <w:tcPr>
            <w:tcW w:w="150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hideMark/>
          </w:tcPr>
          <w:p w14:paraId="7E1EFCDD" w14:textId="321BD6F2" w:rsidR="00531FB8" w:rsidRPr="00E84517" w:rsidRDefault="00531FB8" w:rsidP="00531FB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8D67D7">
              <w:rPr>
                <w:rFonts w:ascii="Arial" w:hAnsi="Arial" w:cs="Arial"/>
                <w:b/>
                <w:bCs/>
                <w:sz w:val="18"/>
                <w:szCs w:val="18"/>
              </w:rPr>
              <w:t>-246.573,68</w:t>
            </w:r>
          </w:p>
        </w:tc>
        <w:tc>
          <w:tcPr>
            <w:tcW w:w="158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</w:tcPr>
          <w:p w14:paraId="05D7B7AE" w14:textId="35C6A6FC" w:rsidR="00531FB8" w:rsidRPr="008D67D7" w:rsidRDefault="00531FB8" w:rsidP="00531FB8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FAE3865" w14:textId="77777777" w:rsidR="00531FB8" w:rsidRPr="008D67D7" w:rsidRDefault="00531FB8" w:rsidP="00531FB8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D67D7">
              <w:rPr>
                <w:rFonts w:ascii="Arial" w:hAnsi="Arial" w:cs="Arial"/>
                <w:b/>
                <w:bCs/>
                <w:sz w:val="18"/>
                <w:szCs w:val="18"/>
              </w:rPr>
              <w:t>-246.573,68</w:t>
            </w:r>
          </w:p>
        </w:tc>
        <w:tc>
          <w:tcPr>
            <w:tcW w:w="1586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19B65EA6" w14:textId="77777777" w:rsidR="00531FB8" w:rsidRPr="000D5EA6" w:rsidRDefault="00531FB8" w:rsidP="00531FB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58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0459C5A0" w14:textId="77777777" w:rsidR="00531FB8" w:rsidRPr="000D5EA6" w:rsidRDefault="00531FB8" w:rsidP="00531FB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531FB8" w:rsidRPr="000D5EA6" w14:paraId="29F9758C" w14:textId="77777777" w:rsidTr="00531FB8">
        <w:trPr>
          <w:trHeight w:val="615"/>
        </w:trPr>
        <w:tc>
          <w:tcPr>
            <w:tcW w:w="2567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121D6DA2" w14:textId="77777777" w:rsidR="00531FB8" w:rsidRPr="000D5EA6" w:rsidRDefault="00531FB8" w:rsidP="00531FB8">
            <w:pP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 xml:space="preserve">PRENESENI VIŠAK/MANJAK MINISTARSTVO (samo škola) </w:t>
            </w:r>
          </w:p>
        </w:tc>
        <w:tc>
          <w:tcPr>
            <w:tcW w:w="1501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hideMark/>
          </w:tcPr>
          <w:p w14:paraId="0E039C8D" w14:textId="7111D528" w:rsidR="00531FB8" w:rsidRPr="00E84517" w:rsidRDefault="00531FB8" w:rsidP="00531FB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82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</w:tcPr>
          <w:p w14:paraId="3B997649" w14:textId="2100DE80" w:rsidR="00531FB8" w:rsidRPr="008D67D7" w:rsidRDefault="00531FB8" w:rsidP="00531FB8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40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95B96AE" w14:textId="77777777" w:rsidR="00531FB8" w:rsidRPr="008D67D7" w:rsidRDefault="00531FB8" w:rsidP="00531FB8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86" w:type="dxa"/>
            <w:gridSpan w:val="2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19B0419E" w14:textId="77777777" w:rsidR="00531FB8" w:rsidRPr="000D5EA6" w:rsidRDefault="00531FB8" w:rsidP="00531FB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582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19D20AEA" w14:textId="77777777" w:rsidR="00531FB8" w:rsidRPr="000D5EA6" w:rsidRDefault="00531FB8" w:rsidP="00531FB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531FB8" w:rsidRPr="000D5EA6" w14:paraId="4B549F1F" w14:textId="77777777" w:rsidTr="00531FB8">
        <w:trPr>
          <w:trHeight w:val="615"/>
        </w:trPr>
        <w:tc>
          <w:tcPr>
            <w:tcW w:w="2567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621F3AB9" w14:textId="77777777" w:rsidR="00531FB8" w:rsidRPr="000D5EA6" w:rsidRDefault="00531FB8" w:rsidP="00531FB8">
            <w:pP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 xml:space="preserve">PRENESENI VIŠAK/MANJAK OSTALO </w:t>
            </w:r>
          </w:p>
        </w:tc>
        <w:tc>
          <w:tcPr>
            <w:tcW w:w="1501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hideMark/>
          </w:tcPr>
          <w:p w14:paraId="631CB441" w14:textId="542B582A" w:rsidR="00531FB8" w:rsidRPr="00E84517" w:rsidRDefault="00531FB8" w:rsidP="00531FB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8D67D7">
              <w:rPr>
                <w:rFonts w:ascii="Arial" w:hAnsi="Arial" w:cs="Arial"/>
                <w:b/>
                <w:bCs/>
                <w:sz w:val="18"/>
                <w:szCs w:val="18"/>
              </w:rPr>
              <w:t>46.943,91</w:t>
            </w:r>
          </w:p>
        </w:tc>
        <w:tc>
          <w:tcPr>
            <w:tcW w:w="1582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</w:tcPr>
          <w:p w14:paraId="5F3C14C7" w14:textId="39649CE2" w:rsidR="00531FB8" w:rsidRPr="008D67D7" w:rsidRDefault="00531FB8" w:rsidP="00531FB8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40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EF5F71A" w14:textId="77777777" w:rsidR="00531FB8" w:rsidRPr="008D67D7" w:rsidRDefault="00531FB8" w:rsidP="00531FB8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D67D7">
              <w:rPr>
                <w:rFonts w:ascii="Arial" w:hAnsi="Arial" w:cs="Arial"/>
                <w:b/>
                <w:bCs/>
                <w:sz w:val="18"/>
                <w:szCs w:val="18"/>
              </w:rPr>
              <w:t>46.943,91</w:t>
            </w:r>
          </w:p>
        </w:tc>
        <w:tc>
          <w:tcPr>
            <w:tcW w:w="1586" w:type="dxa"/>
            <w:gridSpan w:val="2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5D156DFF" w14:textId="77777777" w:rsidR="00531FB8" w:rsidRPr="000D5EA6" w:rsidRDefault="00531FB8" w:rsidP="00531FB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582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1A29A967" w14:textId="77777777" w:rsidR="00531FB8" w:rsidRPr="000D5EA6" w:rsidRDefault="00531FB8" w:rsidP="00531FB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531FB8" w:rsidRPr="000D5EA6" w14:paraId="224A645B" w14:textId="77777777" w:rsidTr="00531FB8">
        <w:trPr>
          <w:trHeight w:val="615"/>
        </w:trPr>
        <w:tc>
          <w:tcPr>
            <w:tcW w:w="2567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086945C7" w14:textId="77777777" w:rsidR="00531FB8" w:rsidRPr="000D5EA6" w:rsidRDefault="00531FB8" w:rsidP="00531FB8">
            <w:pP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  UKUPNO</w:t>
            </w: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 xml:space="preserve"> VIŠAK / </w:t>
            </w:r>
            <w:r w:rsidRPr="000D5EA6"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 xml:space="preserve"> MANJAK  PRENESENI  </w:t>
            </w:r>
          </w:p>
        </w:tc>
        <w:tc>
          <w:tcPr>
            <w:tcW w:w="1501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hideMark/>
          </w:tcPr>
          <w:p w14:paraId="49A68AC8" w14:textId="1DE22E2F" w:rsidR="00531FB8" w:rsidRPr="00E84517" w:rsidRDefault="00531FB8" w:rsidP="00531FB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  <w:r w:rsidRPr="008D67D7">
              <w:rPr>
                <w:rFonts w:ascii="Arial" w:hAnsi="Arial" w:cs="Arial"/>
                <w:b/>
                <w:bCs/>
                <w:sz w:val="18"/>
                <w:szCs w:val="18"/>
              </w:rPr>
              <w:t>-199.629,77</w:t>
            </w:r>
          </w:p>
        </w:tc>
        <w:tc>
          <w:tcPr>
            <w:tcW w:w="1582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</w:tcPr>
          <w:p w14:paraId="1526E9EF" w14:textId="63E34F69" w:rsidR="00531FB8" w:rsidRPr="008D67D7" w:rsidRDefault="00531FB8" w:rsidP="00531FB8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40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0E9300C" w14:textId="77777777" w:rsidR="00531FB8" w:rsidRPr="008D67D7" w:rsidRDefault="00531FB8" w:rsidP="00531FB8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D67D7">
              <w:rPr>
                <w:rFonts w:ascii="Arial" w:hAnsi="Arial" w:cs="Arial"/>
                <w:b/>
                <w:bCs/>
                <w:sz w:val="18"/>
                <w:szCs w:val="18"/>
              </w:rPr>
              <w:t>-199.629,77</w:t>
            </w:r>
          </w:p>
        </w:tc>
        <w:tc>
          <w:tcPr>
            <w:tcW w:w="1586" w:type="dxa"/>
            <w:gridSpan w:val="2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5CE4F501" w14:textId="77777777" w:rsidR="00531FB8" w:rsidRPr="000D5EA6" w:rsidRDefault="00531FB8" w:rsidP="00531FB8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582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56980D7D" w14:textId="77777777" w:rsidR="00531FB8" w:rsidRPr="000D5EA6" w:rsidRDefault="00531FB8" w:rsidP="00531FB8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531FB8" w:rsidRPr="000D5EA6" w14:paraId="773E9CF8" w14:textId="77777777" w:rsidTr="00282AD1">
        <w:trPr>
          <w:trHeight w:val="315"/>
        </w:trPr>
        <w:tc>
          <w:tcPr>
            <w:tcW w:w="2567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1AF8B8C6" w14:textId="77777777" w:rsidR="00531FB8" w:rsidRPr="000D5EA6" w:rsidRDefault="00531FB8" w:rsidP="00531FB8">
            <w:pP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REZULTAT GRAD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52D542DE" w14:textId="77777777" w:rsidR="00531FB8" w:rsidRPr="00E84517" w:rsidRDefault="00531FB8" w:rsidP="00531FB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5A732EAA" w14:textId="77777777" w:rsidR="00531FB8" w:rsidRPr="000D5EA6" w:rsidRDefault="00531FB8" w:rsidP="00531FB8">
            <w:pPr>
              <w:rPr>
                <w:rFonts w:ascii="Calibri" w:hAnsi="Calibri" w:cs="Calibri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Calibri" w:hAnsi="Calibri" w:cs="Calibri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000000" w:fill="FFFFFF"/>
          </w:tcPr>
          <w:p w14:paraId="0FD21ECE" w14:textId="77777777" w:rsidR="00531FB8" w:rsidRPr="000D5EA6" w:rsidRDefault="00531FB8" w:rsidP="00531FB8">
            <w:pPr>
              <w:rPr>
                <w:rFonts w:ascii="Calibri" w:hAnsi="Calibri" w:cs="Calibri"/>
                <w:smallCap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586" w:type="dxa"/>
            <w:gridSpan w:val="2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0AF47FA9" w14:textId="77777777" w:rsidR="00531FB8" w:rsidRPr="000D5EA6" w:rsidRDefault="00531FB8" w:rsidP="00531FB8">
            <w:pPr>
              <w:rPr>
                <w:rFonts w:ascii="Calibri" w:hAnsi="Calibri" w:cs="Calibri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Calibri" w:hAnsi="Calibri" w:cs="Calibri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60D21A0F" w14:textId="77777777" w:rsidR="00531FB8" w:rsidRPr="000D5EA6" w:rsidRDefault="00531FB8" w:rsidP="00531FB8">
            <w:pPr>
              <w:rPr>
                <w:rFonts w:ascii="Calibri" w:hAnsi="Calibri" w:cs="Calibri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Calibri" w:hAnsi="Calibri" w:cs="Calibri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531FB8" w:rsidRPr="000D5EA6" w14:paraId="314D6038" w14:textId="77777777" w:rsidTr="00282AD1">
        <w:trPr>
          <w:trHeight w:val="315"/>
        </w:trPr>
        <w:tc>
          <w:tcPr>
            <w:tcW w:w="2567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3818C909" w14:textId="77777777" w:rsidR="00531FB8" w:rsidRPr="000D5EA6" w:rsidRDefault="00531FB8" w:rsidP="00531FB8">
            <w:pP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REZULTAT MINISTARSTVO (samo škola)</w:t>
            </w:r>
          </w:p>
        </w:tc>
        <w:tc>
          <w:tcPr>
            <w:tcW w:w="1501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29E52A53" w14:textId="77777777" w:rsidR="00531FB8" w:rsidRPr="00E84517" w:rsidRDefault="00531FB8" w:rsidP="00531FB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  <w:r w:rsidRPr="00E84517"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1582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579573A3" w14:textId="77777777" w:rsidR="00531FB8" w:rsidRPr="000D5EA6" w:rsidRDefault="00531FB8" w:rsidP="00531FB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B822AFB" w14:textId="77777777" w:rsidR="00531FB8" w:rsidRPr="000D5EA6" w:rsidRDefault="00531FB8" w:rsidP="00531FB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586" w:type="dxa"/>
            <w:gridSpan w:val="2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6BB78ED6" w14:textId="77777777" w:rsidR="00531FB8" w:rsidRPr="000D5EA6" w:rsidRDefault="00531FB8" w:rsidP="00531FB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582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7BEF95A9" w14:textId="77777777" w:rsidR="00531FB8" w:rsidRPr="000D5EA6" w:rsidRDefault="00531FB8" w:rsidP="00531FB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531FB8" w:rsidRPr="000D5EA6" w14:paraId="11E61984" w14:textId="77777777" w:rsidTr="00282AD1">
        <w:trPr>
          <w:trHeight w:val="315"/>
        </w:trPr>
        <w:tc>
          <w:tcPr>
            <w:tcW w:w="2567" w:type="dxa"/>
            <w:tcBorders>
              <w:top w:val="nil"/>
              <w:left w:val="single" w:sz="8" w:space="0" w:color="00000A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710682" w14:textId="77777777" w:rsidR="00531FB8" w:rsidRPr="000D5EA6" w:rsidRDefault="00531FB8" w:rsidP="00531FB8">
            <w:pP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 xml:space="preserve">REZULTAT  OSTALO </w:t>
            </w:r>
          </w:p>
        </w:tc>
        <w:tc>
          <w:tcPr>
            <w:tcW w:w="1501" w:type="dxa"/>
            <w:tcBorders>
              <w:top w:val="nil"/>
              <w:left w:val="single" w:sz="8" w:space="0" w:color="00000A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136B9E" w14:textId="77777777" w:rsidR="00531FB8" w:rsidRPr="000D5EA6" w:rsidRDefault="00531FB8" w:rsidP="00531FB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582" w:type="dxa"/>
            <w:tcBorders>
              <w:top w:val="nil"/>
              <w:left w:val="single" w:sz="8" w:space="0" w:color="00000A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143D55" w14:textId="77777777" w:rsidR="00531FB8" w:rsidRPr="000D5EA6" w:rsidRDefault="00531FB8" w:rsidP="00531FB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000000" w:fill="FFFFFF"/>
          </w:tcPr>
          <w:p w14:paraId="3A8195F2" w14:textId="77777777" w:rsidR="00531FB8" w:rsidRPr="000D5EA6" w:rsidRDefault="00531FB8" w:rsidP="00531FB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586" w:type="dxa"/>
            <w:gridSpan w:val="2"/>
            <w:tcBorders>
              <w:top w:val="nil"/>
              <w:left w:val="single" w:sz="8" w:space="0" w:color="00000A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623F9F" w14:textId="77777777" w:rsidR="00531FB8" w:rsidRPr="000D5EA6" w:rsidRDefault="00531FB8" w:rsidP="00531FB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582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0C2F6944" w14:textId="77777777" w:rsidR="00531FB8" w:rsidRPr="000D5EA6" w:rsidRDefault="00531FB8" w:rsidP="00531FB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531FB8" w:rsidRPr="000D5EA6" w14:paraId="1D46AB41" w14:textId="77777777" w:rsidTr="00282AD1">
        <w:trPr>
          <w:trHeight w:val="315"/>
        </w:trPr>
        <w:tc>
          <w:tcPr>
            <w:tcW w:w="2567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436D9F31" w14:textId="77777777" w:rsidR="00531FB8" w:rsidRPr="000D5EA6" w:rsidRDefault="00531FB8" w:rsidP="00531FB8">
            <w:pP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 xml:space="preserve">UKUPNO </w:t>
            </w:r>
          </w:p>
        </w:tc>
        <w:tc>
          <w:tcPr>
            <w:tcW w:w="1501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5F80E427" w14:textId="77777777" w:rsidR="00531FB8" w:rsidRPr="000D5EA6" w:rsidRDefault="00531FB8" w:rsidP="00531FB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582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6EBDA5B3" w14:textId="77777777" w:rsidR="00531FB8" w:rsidRPr="000D5EA6" w:rsidRDefault="00531FB8" w:rsidP="00531FB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C8AB5B1" w14:textId="77777777" w:rsidR="00531FB8" w:rsidRPr="000D5EA6" w:rsidRDefault="00531FB8" w:rsidP="00531FB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586" w:type="dxa"/>
            <w:gridSpan w:val="2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70693644" w14:textId="77777777" w:rsidR="00531FB8" w:rsidRPr="000D5EA6" w:rsidRDefault="00531FB8" w:rsidP="00531FB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582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0F53CF5C" w14:textId="77777777" w:rsidR="00531FB8" w:rsidRPr="000D5EA6" w:rsidRDefault="00531FB8" w:rsidP="00531FB8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</w:p>
        </w:tc>
      </w:tr>
    </w:tbl>
    <w:p w14:paraId="3B24A43F" w14:textId="77777777" w:rsidR="00B811FC" w:rsidRDefault="00B811FC" w:rsidP="00A80F9B">
      <w:pPr>
        <w:spacing w:after="0"/>
        <w:rPr>
          <w:rFonts w:ascii="Times New Roman" w:hAnsi="Times New Roman" w:cs="Times New Roman"/>
          <w:sz w:val="24"/>
        </w:rPr>
      </w:pPr>
    </w:p>
    <w:p w14:paraId="07BDD13E" w14:textId="77777777" w:rsidR="00B811FC" w:rsidRDefault="00B811FC" w:rsidP="00A80F9B">
      <w:pPr>
        <w:pStyle w:val="Odlomakpopisa"/>
        <w:rPr>
          <w:rFonts w:ascii="Calibri" w:hAnsi="Calibri" w:cs="Calibri"/>
          <w:b/>
          <w:bCs/>
          <w:color w:val="000000" w:themeColor="text1"/>
        </w:rPr>
      </w:pPr>
    </w:p>
    <w:p w14:paraId="1810EE86" w14:textId="5D993AC4" w:rsidR="00115C62" w:rsidRDefault="00115C62" w:rsidP="00A80F9B">
      <w:pPr>
        <w:pStyle w:val="Odlomakpopisa"/>
        <w:rPr>
          <w:rFonts w:ascii="Calibri" w:hAnsi="Calibri" w:cs="Calibri"/>
          <w:b/>
          <w:bCs/>
          <w:color w:val="000000" w:themeColor="text1"/>
        </w:rPr>
      </w:pPr>
    </w:p>
    <w:p w14:paraId="5A704D10" w14:textId="2149532E" w:rsidR="007B0902" w:rsidRDefault="007B0902" w:rsidP="00A80F9B">
      <w:pPr>
        <w:pStyle w:val="Odlomakpopisa"/>
        <w:rPr>
          <w:rFonts w:ascii="Calibri" w:hAnsi="Calibri" w:cs="Calibri"/>
          <w:b/>
          <w:bCs/>
          <w:color w:val="000000" w:themeColor="text1"/>
        </w:rPr>
      </w:pPr>
    </w:p>
    <w:p w14:paraId="1508C290" w14:textId="0C1CC04B" w:rsidR="007B0902" w:rsidRDefault="007B0902" w:rsidP="00A80F9B">
      <w:pPr>
        <w:pStyle w:val="Odlomakpopisa"/>
        <w:rPr>
          <w:rFonts w:ascii="Calibri" w:hAnsi="Calibri" w:cs="Calibri"/>
          <w:b/>
          <w:bCs/>
          <w:color w:val="000000" w:themeColor="text1"/>
        </w:rPr>
      </w:pPr>
    </w:p>
    <w:p w14:paraId="4609B6A4" w14:textId="7DB090A9" w:rsidR="007B0902" w:rsidRDefault="007B0902" w:rsidP="00A80F9B">
      <w:pPr>
        <w:pStyle w:val="Odlomakpopisa"/>
        <w:rPr>
          <w:rFonts w:ascii="Calibri" w:hAnsi="Calibri" w:cs="Calibri"/>
          <w:b/>
          <w:bCs/>
          <w:color w:val="000000" w:themeColor="text1"/>
        </w:rPr>
      </w:pPr>
    </w:p>
    <w:p w14:paraId="79AA907D" w14:textId="77777777" w:rsidR="007B0902" w:rsidRDefault="007B0902" w:rsidP="00A80F9B">
      <w:pPr>
        <w:pStyle w:val="Odlomakpopisa"/>
        <w:rPr>
          <w:rFonts w:ascii="Calibri" w:hAnsi="Calibri" w:cs="Calibri"/>
          <w:b/>
          <w:bCs/>
          <w:color w:val="000000" w:themeColor="text1"/>
        </w:rPr>
      </w:pPr>
    </w:p>
    <w:p w14:paraId="4C8980BC" w14:textId="77777777" w:rsidR="002776B3" w:rsidRPr="00C7670E" w:rsidRDefault="002776B3" w:rsidP="002776B3">
      <w:pPr>
        <w:pStyle w:val="Odlomakpopisa"/>
        <w:numPr>
          <w:ilvl w:val="0"/>
          <w:numId w:val="18"/>
        </w:numPr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C7670E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IZMJENE FINANCIJSKOG PLAN RASHODA PO PROGRAMIMA </w:t>
      </w:r>
    </w:p>
    <w:tbl>
      <w:tblPr>
        <w:tblW w:w="9959" w:type="dxa"/>
        <w:tblInd w:w="-459" w:type="dxa"/>
        <w:tblLook w:val="04A0" w:firstRow="1" w:lastRow="0" w:firstColumn="1" w:lastColumn="0" w:noHBand="0" w:noVBand="1"/>
      </w:tblPr>
      <w:tblGrid>
        <w:gridCol w:w="3119"/>
        <w:gridCol w:w="1380"/>
        <w:gridCol w:w="1420"/>
        <w:gridCol w:w="1360"/>
        <w:gridCol w:w="1440"/>
        <w:gridCol w:w="1240"/>
      </w:tblGrid>
      <w:tr w:rsidR="00614D15" w:rsidRPr="000313C4" w14:paraId="1D34D18B" w14:textId="77777777" w:rsidTr="00614D15">
        <w:trPr>
          <w:trHeight w:val="330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FCC9C" w14:textId="77777777" w:rsidR="00614D15" w:rsidRPr="000313C4" w:rsidRDefault="00614D15" w:rsidP="00A80F9B">
            <w:pPr>
              <w:spacing w:after="0" w:line="240" w:lineRule="auto"/>
              <w:ind w:firstLineChars="100" w:firstLine="181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FINANCIJSKI PLAN </w:t>
            </w:r>
          </w:p>
        </w:tc>
        <w:tc>
          <w:tcPr>
            <w:tcW w:w="13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94281" w14:textId="77777777" w:rsidR="00614D15" w:rsidRPr="000313C4" w:rsidRDefault="00614D15" w:rsidP="00A80F9B">
            <w:pPr>
              <w:spacing w:after="0" w:line="240" w:lineRule="auto"/>
              <w:ind w:firstLineChars="100" w:firstLine="181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933CA" w14:textId="77777777" w:rsidR="00614D15" w:rsidRPr="000313C4" w:rsidRDefault="00614D15" w:rsidP="00A80F9B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3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4C000" w14:textId="77777777" w:rsidR="00614D15" w:rsidRPr="000313C4" w:rsidRDefault="00614D15" w:rsidP="00A80F9B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67DE3" w14:textId="77777777" w:rsidR="00614D15" w:rsidRPr="000313C4" w:rsidRDefault="00614D15" w:rsidP="00A80F9B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86F04" w14:textId="77777777" w:rsidR="00614D15" w:rsidRPr="000313C4" w:rsidRDefault="00614D15" w:rsidP="00A80F9B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</w:tr>
      <w:tr w:rsidR="00614D15" w:rsidRPr="000313C4" w14:paraId="511BD4B4" w14:textId="77777777" w:rsidTr="00614D15">
        <w:trPr>
          <w:trHeight w:val="509"/>
        </w:trPr>
        <w:tc>
          <w:tcPr>
            <w:tcW w:w="3119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E5777E6" w14:textId="77777777" w:rsidR="00614D15" w:rsidRPr="000313C4" w:rsidRDefault="00614D15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Osnovne škole </w:t>
            </w:r>
          </w:p>
        </w:tc>
        <w:tc>
          <w:tcPr>
            <w:tcW w:w="13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C9F6116" w14:textId="08265069" w:rsidR="00614D15" w:rsidRPr="000313C4" w:rsidRDefault="00614D15" w:rsidP="00776E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Plan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 I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95C5B1E" w14:textId="77777777" w:rsidR="00614D15" w:rsidRPr="000313C4" w:rsidRDefault="00614D15" w:rsidP="002C7E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Povećanje / smanjenje</w:t>
            </w:r>
          </w:p>
        </w:tc>
        <w:tc>
          <w:tcPr>
            <w:tcW w:w="1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7204460" w14:textId="4EB4D379" w:rsidR="00614D15" w:rsidRPr="000313C4" w:rsidRDefault="00614D15" w:rsidP="00CB35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Plan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 II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BEBCC5F" w14:textId="77777777" w:rsidR="00614D15" w:rsidRPr="000313C4" w:rsidRDefault="00614D15" w:rsidP="00CB35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Projekcija 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00C4CE1" w14:textId="77777777" w:rsidR="00614D15" w:rsidRPr="000313C4" w:rsidRDefault="00614D15" w:rsidP="00CB35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Projekcija 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614D15" w:rsidRPr="000313C4" w14:paraId="35FF73AE" w14:textId="77777777" w:rsidTr="00614D15">
        <w:trPr>
          <w:trHeight w:val="509"/>
        </w:trPr>
        <w:tc>
          <w:tcPr>
            <w:tcW w:w="3119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BBD907" w14:textId="77777777" w:rsidR="00614D15" w:rsidRPr="000313C4" w:rsidRDefault="00614D15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3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81C100" w14:textId="77777777" w:rsidR="00614D15" w:rsidRPr="000313C4" w:rsidRDefault="00614D15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D60693" w14:textId="77777777" w:rsidR="00614D15" w:rsidRPr="000313C4" w:rsidRDefault="00614D15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C70C9F" w14:textId="77777777" w:rsidR="00614D15" w:rsidRPr="000313C4" w:rsidRDefault="00614D15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3BF3B9" w14:textId="77777777" w:rsidR="00614D15" w:rsidRPr="000313C4" w:rsidRDefault="00614D15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01D061" w14:textId="77777777" w:rsidR="00614D15" w:rsidRPr="000313C4" w:rsidRDefault="00614D15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614D15" w:rsidRPr="000313C4" w14:paraId="4CFF4128" w14:textId="77777777" w:rsidTr="00614D15">
        <w:trPr>
          <w:trHeight w:val="330"/>
        </w:trPr>
        <w:tc>
          <w:tcPr>
            <w:tcW w:w="311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059FE5" w14:textId="77777777" w:rsidR="00614D15" w:rsidRPr="00582471" w:rsidRDefault="00614D15" w:rsidP="007B09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582471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 xml:space="preserve">006 UPRAVNI ODJEL ZA DRUŠTVENU DJELATNOST I LOKALNU SAMOUPRAVU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6D3EB30" w14:textId="49528E04" w:rsidR="00614D15" w:rsidRPr="000D5EA6" w:rsidRDefault="00614D15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10.790.242,91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AF23F7F" w14:textId="0740666F" w:rsidR="00614D15" w:rsidRPr="001B5B00" w:rsidRDefault="00614D15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6"/>
                <w:szCs w:val="16"/>
                <w:lang w:eastAsia="hr-HR"/>
              </w:rPr>
              <w:t>215.000,00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7AA150" w14:textId="27635AF7" w:rsidR="00614D15" w:rsidRPr="000D5EA6" w:rsidRDefault="00614D15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11.005.242,91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8B3A0E" w14:textId="77777777" w:rsidR="00614D15" w:rsidRPr="000D5EA6" w:rsidRDefault="00614D15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10.180.799,00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3EE336" w14:textId="77777777" w:rsidR="00614D15" w:rsidRPr="000D5EA6" w:rsidRDefault="00614D15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10.180.799,00</w:t>
            </w:r>
          </w:p>
        </w:tc>
      </w:tr>
      <w:tr w:rsidR="00614D15" w:rsidRPr="000313C4" w14:paraId="146251BC" w14:textId="77777777" w:rsidTr="00614D15">
        <w:trPr>
          <w:trHeight w:val="330"/>
        </w:trPr>
        <w:tc>
          <w:tcPr>
            <w:tcW w:w="311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738C72" w14:textId="77777777" w:rsidR="00614D15" w:rsidRPr="00582471" w:rsidRDefault="00614D15" w:rsidP="00614D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582471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 xml:space="preserve">GLAVA  00603  OSNOVNE ŠKOLE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6DFE75A" w14:textId="7F1F064B" w:rsidR="00614D15" w:rsidRPr="000D5EA6" w:rsidRDefault="00614D15" w:rsidP="00614D15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10.790.242,91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6BB3DEF" w14:textId="407E6B3D" w:rsidR="00614D15" w:rsidRPr="001B5B00" w:rsidRDefault="00614D15" w:rsidP="00614D15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6"/>
                <w:szCs w:val="16"/>
                <w:lang w:eastAsia="hr-HR"/>
              </w:rPr>
              <w:t>215.000,00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43FCA7" w14:textId="252767C6" w:rsidR="00614D15" w:rsidRPr="000D5EA6" w:rsidRDefault="00614D15" w:rsidP="00614D15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11.005.242,91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404BD7" w14:textId="77777777" w:rsidR="00614D15" w:rsidRPr="000D5EA6" w:rsidRDefault="00614D15" w:rsidP="00614D15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10.180.799,00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AA4149" w14:textId="77777777" w:rsidR="00614D15" w:rsidRPr="000D5EA6" w:rsidRDefault="00614D15" w:rsidP="00614D15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10.180.799,00</w:t>
            </w:r>
          </w:p>
        </w:tc>
      </w:tr>
      <w:tr w:rsidR="00614D15" w:rsidRPr="000313C4" w14:paraId="2AF88CCD" w14:textId="77777777" w:rsidTr="00614D15">
        <w:trPr>
          <w:trHeight w:val="465"/>
        </w:trPr>
        <w:tc>
          <w:tcPr>
            <w:tcW w:w="3119" w:type="dxa"/>
            <w:tcBorders>
              <w:top w:val="nil"/>
              <w:left w:val="single" w:sz="8" w:space="0" w:color="000000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E665F3" w14:textId="77777777" w:rsidR="00614D15" w:rsidRPr="00582471" w:rsidRDefault="00614D15" w:rsidP="00614D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582471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 xml:space="preserve">PRORAČUNSKI  KORISNIK </w:t>
            </w:r>
          </w:p>
          <w:p w14:paraId="13E1EE27" w14:textId="77777777" w:rsidR="00614D15" w:rsidRPr="00582471" w:rsidRDefault="00614D15" w:rsidP="00614D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582471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 xml:space="preserve"> 10428 OŠ VLADIMIRA NAZORA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5D79FD99" w14:textId="64415917" w:rsidR="00614D15" w:rsidRPr="000D5EA6" w:rsidRDefault="00614D15" w:rsidP="00614D15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10.790.242,91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2C02AF99" w14:textId="57B17E67" w:rsidR="00614D15" w:rsidRPr="001B5B00" w:rsidRDefault="009F3A4A" w:rsidP="00614D15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6"/>
                <w:szCs w:val="16"/>
                <w:lang w:eastAsia="hr-HR"/>
              </w:rPr>
              <w:t>215.000,00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175253" w14:textId="02C24B43" w:rsidR="00614D15" w:rsidRPr="000D5EA6" w:rsidRDefault="009F3A4A" w:rsidP="00614D15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11.005.242,91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BE40DF" w14:textId="77777777" w:rsidR="00614D15" w:rsidRPr="000D5EA6" w:rsidRDefault="00614D15" w:rsidP="00614D15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10.180.799,00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CB9BA2" w14:textId="77777777" w:rsidR="00614D15" w:rsidRPr="000D5EA6" w:rsidRDefault="00614D15" w:rsidP="00614D15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10.180.799,00</w:t>
            </w:r>
          </w:p>
        </w:tc>
      </w:tr>
      <w:tr w:rsidR="00614D15" w:rsidRPr="000313C4" w14:paraId="43A1681E" w14:textId="77777777" w:rsidTr="00614D15">
        <w:trPr>
          <w:trHeight w:val="465"/>
        </w:trPr>
        <w:tc>
          <w:tcPr>
            <w:tcW w:w="3119" w:type="dxa"/>
            <w:tcBorders>
              <w:top w:val="nil"/>
              <w:left w:val="single" w:sz="8" w:space="0" w:color="000000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3E6180" w14:textId="77777777" w:rsidR="00614D15" w:rsidRPr="00582471" w:rsidRDefault="00614D15" w:rsidP="00614D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582471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>PROGRAM 1 /2703 PROGRAM OSNOVNOŠKOLSKOG OBRAZOVANJA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202F3ADA" w14:textId="3A03AC49" w:rsidR="00614D15" w:rsidRPr="000313C4" w:rsidRDefault="00614D15" w:rsidP="00614D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9.618.225,57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EF17E62" w14:textId="004893D1" w:rsidR="00614D15" w:rsidRPr="000313C4" w:rsidRDefault="009F3A4A" w:rsidP="00614D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220.000,00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8A507E" w14:textId="2C5C645C" w:rsidR="00614D15" w:rsidRPr="000313C4" w:rsidRDefault="009F3A4A" w:rsidP="00614D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9.83</w:t>
            </w:r>
            <w:r w:rsidR="00614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8.225,57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3EB1E9" w14:textId="77777777" w:rsidR="00614D15" w:rsidRPr="000313C4" w:rsidRDefault="00614D15" w:rsidP="00614D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9.564.927,65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3C2411" w14:textId="77777777" w:rsidR="00614D15" w:rsidRPr="000313C4" w:rsidRDefault="00614D15" w:rsidP="00614D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9.564.927,65</w:t>
            </w:r>
          </w:p>
        </w:tc>
      </w:tr>
      <w:tr w:rsidR="00614D15" w:rsidRPr="000313C4" w14:paraId="22CD8207" w14:textId="77777777" w:rsidTr="00614D15">
        <w:trPr>
          <w:trHeight w:val="465"/>
        </w:trPr>
        <w:tc>
          <w:tcPr>
            <w:tcW w:w="3119" w:type="dxa"/>
            <w:tcBorders>
              <w:top w:val="nil"/>
              <w:left w:val="single" w:sz="8" w:space="0" w:color="000000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242550" w14:textId="77777777" w:rsidR="00614D15" w:rsidRPr="00582471" w:rsidRDefault="00614D15" w:rsidP="00614D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582471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 xml:space="preserve">PROGRAM 2 / 3704  KAPITALNO ULAGANJE U OSNOVNOŠKOLSKO OBRAZOVANJE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5FB82AD4" w14:textId="39F539B2" w:rsidR="00614D15" w:rsidRPr="000313C4" w:rsidRDefault="00614D15" w:rsidP="00614D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634.517,34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374FECC5" w14:textId="483FDDD9" w:rsidR="00614D15" w:rsidRPr="000313C4" w:rsidRDefault="009F3A4A" w:rsidP="00614D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-5.000,00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3B0EAC" w14:textId="35E27F31" w:rsidR="00614D15" w:rsidRPr="000313C4" w:rsidRDefault="009F3A4A" w:rsidP="009F3A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629</w:t>
            </w:r>
            <w:r w:rsidR="00614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.517,34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AE8C70" w14:textId="77777777" w:rsidR="00614D15" w:rsidRPr="000313C4" w:rsidRDefault="00614D15" w:rsidP="00614D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615.871,35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4E881D" w14:textId="77777777" w:rsidR="00614D15" w:rsidRPr="000313C4" w:rsidRDefault="00614D15" w:rsidP="00614D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615.871,35</w:t>
            </w:r>
          </w:p>
        </w:tc>
      </w:tr>
      <w:tr w:rsidR="00614D15" w:rsidRPr="000313C4" w14:paraId="3E81BE01" w14:textId="77777777" w:rsidTr="00614D15">
        <w:trPr>
          <w:trHeight w:val="465"/>
        </w:trPr>
        <w:tc>
          <w:tcPr>
            <w:tcW w:w="31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0205EF" w14:textId="77777777" w:rsidR="00614D15" w:rsidRPr="00582471" w:rsidRDefault="00614D15" w:rsidP="00614D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 xml:space="preserve">PROGRAM3 / 5201 KAPITALNO ULAGANJE U ENERGETSKU UČINKOVITOST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05AA6EEE" w14:textId="0FB33EF4" w:rsidR="00614D15" w:rsidRDefault="00614D15" w:rsidP="00614D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537.500,00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6E5069" w14:textId="77777777" w:rsidR="00614D15" w:rsidRDefault="00614D15" w:rsidP="00614D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0FD5F1" w14:textId="77777777" w:rsidR="00614D15" w:rsidRDefault="00614D15" w:rsidP="00614D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537.500,00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8F3386" w14:textId="77777777" w:rsidR="00614D15" w:rsidRDefault="00614D15" w:rsidP="00614D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B885A2" w14:textId="77777777" w:rsidR="00614D15" w:rsidRDefault="00614D15" w:rsidP="00614D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</w:tr>
    </w:tbl>
    <w:p w14:paraId="36D7557A" w14:textId="3B0ACD21" w:rsidR="000F6DF7" w:rsidRDefault="002776B3" w:rsidP="00A80F9B">
      <w:pPr>
        <w:jc w:val="both"/>
        <w:rPr>
          <w:rFonts w:ascii="Calibri" w:hAnsi="Calibri" w:cs="Calibri"/>
          <w:b/>
          <w:bCs/>
        </w:rPr>
      </w:pPr>
      <w:r w:rsidRPr="00C7670E">
        <w:rPr>
          <w:rFonts w:ascii="Calibri" w:hAnsi="Calibri" w:cs="Calibri"/>
          <w:b/>
          <w:bCs/>
          <w:sz w:val="28"/>
          <w:szCs w:val="28"/>
        </w:rPr>
        <w:t>I.  IZMJENE  PLANA  PO IZVORIMA  FINANCIRANJA NA RAZINI PRORAČUNSKOG KORISNIKA</w:t>
      </w:r>
    </w:p>
    <w:tbl>
      <w:tblPr>
        <w:tblW w:w="10208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5"/>
        <w:gridCol w:w="2013"/>
        <w:gridCol w:w="1417"/>
        <w:gridCol w:w="1276"/>
        <w:gridCol w:w="1418"/>
        <w:gridCol w:w="1275"/>
        <w:gridCol w:w="1134"/>
        <w:gridCol w:w="710"/>
      </w:tblGrid>
      <w:tr w:rsidR="009F3A4A" w:rsidRPr="00180CE2" w14:paraId="1DBFE094" w14:textId="7598767A" w:rsidTr="009F3A4A">
        <w:trPr>
          <w:trHeight w:val="682"/>
        </w:trPr>
        <w:tc>
          <w:tcPr>
            <w:tcW w:w="965" w:type="dxa"/>
            <w:tcBorders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7DF6F046" w14:textId="77777777" w:rsidR="009F3A4A" w:rsidRPr="00180CE2" w:rsidRDefault="009F3A4A" w:rsidP="00A80F9B">
            <w:pPr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</w:pP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BROJ KONTA</w:t>
            </w:r>
          </w:p>
        </w:tc>
        <w:tc>
          <w:tcPr>
            <w:tcW w:w="2013" w:type="dxa"/>
            <w:tcBorders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056CAE29" w14:textId="77777777" w:rsidR="009F3A4A" w:rsidRPr="00180CE2" w:rsidRDefault="009F3A4A" w:rsidP="00A80F9B">
            <w:pPr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</w:pP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VRSTA RASHODA / IZDATKA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356210C5" w14:textId="32E39799" w:rsidR="009F3A4A" w:rsidRPr="00180CE2" w:rsidRDefault="009F3A4A" w:rsidP="000B2621">
            <w:pPr>
              <w:jc w:val="center"/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 xml:space="preserve">Plan I 2021. 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0E2A200C" w14:textId="77777777" w:rsidR="009F3A4A" w:rsidRPr="00180CE2" w:rsidRDefault="009F3A4A" w:rsidP="000B2621">
            <w:pPr>
              <w:jc w:val="center"/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 xml:space="preserve">smanjenje / povećanje 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011C34F8" w14:textId="05E4BAEC" w:rsidR="009F3A4A" w:rsidRPr="00180CE2" w:rsidRDefault="009F3A4A" w:rsidP="00B83956">
            <w:pPr>
              <w:jc w:val="center"/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</w:pP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PLAN</w:t>
            </w:r>
            <w:r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 xml:space="preserve"> II </w:t>
            </w: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 xml:space="preserve"> 20</w:t>
            </w:r>
            <w:r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21</w:t>
            </w: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.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3228C1F2" w14:textId="77777777" w:rsidR="009F3A4A" w:rsidRPr="00180CE2" w:rsidRDefault="009F3A4A" w:rsidP="00B83956">
            <w:pPr>
              <w:jc w:val="center"/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</w:pP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PROJEKCIJA 20</w:t>
            </w:r>
            <w:r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22</w:t>
            </w: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.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60A52F10" w14:textId="77777777" w:rsidR="009F3A4A" w:rsidRPr="00180CE2" w:rsidRDefault="009F3A4A" w:rsidP="00B83956">
            <w:pPr>
              <w:jc w:val="center"/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</w:pP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PROJEKCIJA 202</w:t>
            </w:r>
            <w:r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3</w:t>
            </w: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.</w:t>
            </w:r>
          </w:p>
        </w:tc>
        <w:tc>
          <w:tcPr>
            <w:tcW w:w="710" w:type="dxa"/>
            <w:tcBorders>
              <w:bottom w:val="single" w:sz="4" w:space="0" w:color="000000"/>
            </w:tcBorders>
          </w:tcPr>
          <w:p w14:paraId="750613CA" w14:textId="33D9AF56" w:rsidR="009F3A4A" w:rsidRPr="00180CE2" w:rsidRDefault="00197A0A" w:rsidP="00B83956">
            <w:pPr>
              <w:jc w:val="center"/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</w:pPr>
            <w:proofErr w:type="spellStart"/>
            <w:r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Pl</w:t>
            </w:r>
            <w:proofErr w:type="spellEnd"/>
            <w:r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 xml:space="preserve"> II / PL I</w:t>
            </w:r>
          </w:p>
        </w:tc>
      </w:tr>
      <w:tr w:rsidR="009F3A4A" w:rsidRPr="00180CE2" w14:paraId="1C22D2BD" w14:textId="053214C3" w:rsidTr="009F3A4A">
        <w:trPr>
          <w:trHeight w:val="300"/>
        </w:trPr>
        <w:tc>
          <w:tcPr>
            <w:tcW w:w="965" w:type="dxa"/>
            <w:shd w:val="clear" w:color="FEDE01" w:fill="FEDE01"/>
            <w:vAlign w:val="center"/>
            <w:hideMark/>
          </w:tcPr>
          <w:p w14:paraId="65175805" w14:textId="77777777" w:rsidR="009F3A4A" w:rsidRPr="00A80F9B" w:rsidRDefault="009F3A4A" w:rsidP="007B0902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2013" w:type="dxa"/>
            <w:shd w:val="clear" w:color="FEDE01" w:fill="FEDE01"/>
            <w:vAlign w:val="center"/>
            <w:hideMark/>
          </w:tcPr>
          <w:p w14:paraId="4B9891E1" w14:textId="77777777" w:rsidR="009F3A4A" w:rsidRPr="00A80F9B" w:rsidRDefault="009F3A4A" w:rsidP="007B0902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UKUPNO  RASHODI  /  IZDACI </w:t>
            </w:r>
          </w:p>
        </w:tc>
        <w:tc>
          <w:tcPr>
            <w:tcW w:w="1417" w:type="dxa"/>
            <w:shd w:val="clear" w:color="FEDE01" w:fill="FEDE01"/>
            <w:vAlign w:val="center"/>
          </w:tcPr>
          <w:p w14:paraId="37214B51" w14:textId="251B4FB7" w:rsidR="009F3A4A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10.790.242,91</w:t>
            </w:r>
          </w:p>
        </w:tc>
        <w:tc>
          <w:tcPr>
            <w:tcW w:w="1276" w:type="dxa"/>
            <w:shd w:val="clear" w:color="FEDE01" w:fill="FEDE01"/>
            <w:vAlign w:val="center"/>
          </w:tcPr>
          <w:p w14:paraId="13532F75" w14:textId="15F676B4" w:rsidR="009F3A4A" w:rsidRPr="0077097E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sz w:val="14"/>
                <w:szCs w:val="14"/>
                <w:lang w:eastAsia="hr-HR"/>
              </w:rPr>
              <w:t>215.000,00</w:t>
            </w:r>
          </w:p>
        </w:tc>
        <w:tc>
          <w:tcPr>
            <w:tcW w:w="1418" w:type="dxa"/>
            <w:shd w:val="clear" w:color="FEDE01" w:fill="FEDE01"/>
            <w:vAlign w:val="center"/>
            <w:hideMark/>
          </w:tcPr>
          <w:p w14:paraId="7950447D" w14:textId="4EF6DD2F" w:rsidR="009F3A4A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11.005.242,01</w:t>
            </w:r>
          </w:p>
        </w:tc>
        <w:tc>
          <w:tcPr>
            <w:tcW w:w="1275" w:type="dxa"/>
            <w:shd w:val="clear" w:color="FEDE01" w:fill="FEDE01"/>
            <w:vAlign w:val="center"/>
            <w:hideMark/>
          </w:tcPr>
          <w:p w14:paraId="176056F7" w14:textId="77777777" w:rsidR="009F3A4A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10.180.799,00</w:t>
            </w:r>
          </w:p>
        </w:tc>
        <w:tc>
          <w:tcPr>
            <w:tcW w:w="1134" w:type="dxa"/>
            <w:shd w:val="clear" w:color="FEDE01" w:fill="FEDE01"/>
            <w:vAlign w:val="center"/>
            <w:hideMark/>
          </w:tcPr>
          <w:p w14:paraId="65F4F667" w14:textId="77777777" w:rsidR="009F3A4A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10.180.799,00</w:t>
            </w:r>
          </w:p>
        </w:tc>
        <w:tc>
          <w:tcPr>
            <w:tcW w:w="710" w:type="dxa"/>
            <w:shd w:val="clear" w:color="FEDE01" w:fill="FEDE01"/>
          </w:tcPr>
          <w:p w14:paraId="6D53315D" w14:textId="6F2C360E" w:rsidR="009F3A4A" w:rsidRDefault="00FC34BF" w:rsidP="00197A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102,00</w:t>
            </w:r>
          </w:p>
        </w:tc>
      </w:tr>
      <w:tr w:rsidR="009F3A4A" w:rsidRPr="00180CE2" w14:paraId="7FFA4803" w14:textId="2B99A34A" w:rsidTr="009F3A4A">
        <w:trPr>
          <w:trHeight w:val="300"/>
        </w:trPr>
        <w:tc>
          <w:tcPr>
            <w:tcW w:w="965" w:type="dxa"/>
            <w:shd w:val="clear" w:color="FEDE01" w:fill="FEDE01"/>
            <w:vAlign w:val="center"/>
            <w:hideMark/>
          </w:tcPr>
          <w:p w14:paraId="7EFB70E1" w14:textId="77777777" w:rsidR="009F3A4A" w:rsidRPr="00A80F9B" w:rsidRDefault="009F3A4A" w:rsidP="007B0902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0F9B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  1.</w:t>
            </w:r>
          </w:p>
        </w:tc>
        <w:tc>
          <w:tcPr>
            <w:tcW w:w="2013" w:type="dxa"/>
            <w:shd w:val="clear" w:color="FEDE01" w:fill="FEDE01"/>
            <w:vAlign w:val="center"/>
            <w:hideMark/>
          </w:tcPr>
          <w:p w14:paraId="0F265360" w14:textId="77777777" w:rsidR="009F3A4A" w:rsidRPr="00A80F9B" w:rsidRDefault="009F3A4A" w:rsidP="007B0902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0F9B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OPĆI PRIHODI I PRIMICI</w:t>
            </w:r>
          </w:p>
        </w:tc>
        <w:tc>
          <w:tcPr>
            <w:tcW w:w="1417" w:type="dxa"/>
            <w:shd w:val="clear" w:color="FEDE01" w:fill="FEDE01"/>
            <w:vAlign w:val="center"/>
          </w:tcPr>
          <w:p w14:paraId="4C594DD6" w14:textId="23CDF86C" w:rsidR="009F3A4A" w:rsidRPr="00A80F9B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2.962,126,53</w:t>
            </w:r>
          </w:p>
        </w:tc>
        <w:tc>
          <w:tcPr>
            <w:tcW w:w="1276" w:type="dxa"/>
            <w:shd w:val="clear" w:color="FEDE01" w:fill="FEDE01"/>
            <w:vAlign w:val="center"/>
          </w:tcPr>
          <w:p w14:paraId="190BDAEB" w14:textId="5C754EF8" w:rsidR="009F3A4A" w:rsidRPr="0077097E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sz w:val="14"/>
                <w:szCs w:val="14"/>
                <w:lang w:eastAsia="hr-HR"/>
              </w:rPr>
              <w:t>215.000,00</w:t>
            </w:r>
          </w:p>
        </w:tc>
        <w:tc>
          <w:tcPr>
            <w:tcW w:w="1418" w:type="dxa"/>
            <w:shd w:val="clear" w:color="FEDE01" w:fill="FEDE01"/>
            <w:vAlign w:val="center"/>
            <w:hideMark/>
          </w:tcPr>
          <w:p w14:paraId="76DA2A7B" w14:textId="4196C925" w:rsidR="009F3A4A" w:rsidRPr="00A80F9B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3.177.126,53</w:t>
            </w:r>
          </w:p>
        </w:tc>
        <w:tc>
          <w:tcPr>
            <w:tcW w:w="1275" w:type="dxa"/>
            <w:shd w:val="clear" w:color="FEDE01" w:fill="FEDE01"/>
            <w:vAlign w:val="center"/>
            <w:hideMark/>
          </w:tcPr>
          <w:p w14:paraId="2A9CAAF8" w14:textId="77777777" w:rsidR="009F3A4A" w:rsidRPr="00A80F9B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2.635.519,00</w:t>
            </w:r>
          </w:p>
        </w:tc>
        <w:tc>
          <w:tcPr>
            <w:tcW w:w="1134" w:type="dxa"/>
            <w:shd w:val="clear" w:color="FEDE01" w:fill="FEDE01"/>
            <w:vAlign w:val="center"/>
            <w:hideMark/>
          </w:tcPr>
          <w:p w14:paraId="5757B05A" w14:textId="77777777" w:rsidR="009F3A4A" w:rsidRPr="00A80F9B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2.635.519,00</w:t>
            </w:r>
          </w:p>
        </w:tc>
        <w:tc>
          <w:tcPr>
            <w:tcW w:w="710" w:type="dxa"/>
            <w:shd w:val="clear" w:color="FEDE01" w:fill="FEDE01"/>
          </w:tcPr>
          <w:p w14:paraId="401A13F1" w14:textId="3C579B22" w:rsidR="009F3A4A" w:rsidRDefault="00FC34BF" w:rsidP="00197A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107,30</w:t>
            </w:r>
          </w:p>
        </w:tc>
      </w:tr>
      <w:tr w:rsidR="009F3A4A" w:rsidRPr="00180CE2" w14:paraId="0E0797E5" w14:textId="437BD805" w:rsidTr="009F3A4A">
        <w:trPr>
          <w:trHeight w:val="300"/>
        </w:trPr>
        <w:tc>
          <w:tcPr>
            <w:tcW w:w="965" w:type="dxa"/>
            <w:shd w:val="clear" w:color="FFEE75" w:fill="FFEE75"/>
            <w:vAlign w:val="center"/>
            <w:hideMark/>
          </w:tcPr>
          <w:p w14:paraId="3FA996DF" w14:textId="77777777" w:rsidR="009F3A4A" w:rsidRPr="00A80F9B" w:rsidRDefault="009F3A4A" w:rsidP="007B0902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0F9B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  1.1.</w:t>
            </w:r>
          </w:p>
        </w:tc>
        <w:tc>
          <w:tcPr>
            <w:tcW w:w="2013" w:type="dxa"/>
            <w:shd w:val="clear" w:color="FFEE75" w:fill="FFEE75"/>
            <w:vAlign w:val="center"/>
            <w:hideMark/>
          </w:tcPr>
          <w:p w14:paraId="680DC58C" w14:textId="77777777" w:rsidR="009F3A4A" w:rsidRPr="00A80F9B" w:rsidRDefault="009F3A4A" w:rsidP="007B0902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0F9B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OSTALI PRIHODI I PRIMICI GRADA</w:t>
            </w:r>
          </w:p>
        </w:tc>
        <w:tc>
          <w:tcPr>
            <w:tcW w:w="1417" w:type="dxa"/>
            <w:shd w:val="clear" w:color="FFEE75" w:fill="FFEE75"/>
            <w:vAlign w:val="center"/>
          </w:tcPr>
          <w:p w14:paraId="73607235" w14:textId="2FC01204" w:rsidR="009F3A4A" w:rsidRPr="00A80F9B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1.083.372,29</w:t>
            </w:r>
          </w:p>
        </w:tc>
        <w:tc>
          <w:tcPr>
            <w:tcW w:w="1276" w:type="dxa"/>
            <w:shd w:val="clear" w:color="FFEE75" w:fill="FFEE75"/>
            <w:vAlign w:val="center"/>
          </w:tcPr>
          <w:p w14:paraId="560A601A" w14:textId="242C9D43" w:rsidR="009F3A4A" w:rsidRPr="00A80F9B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1418" w:type="dxa"/>
            <w:shd w:val="clear" w:color="FFEE75" w:fill="FFEE75"/>
            <w:vAlign w:val="center"/>
            <w:hideMark/>
          </w:tcPr>
          <w:p w14:paraId="6715A13B" w14:textId="77777777" w:rsidR="009F3A4A" w:rsidRPr="00A80F9B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1.083.372,29</w:t>
            </w:r>
          </w:p>
        </w:tc>
        <w:tc>
          <w:tcPr>
            <w:tcW w:w="1275" w:type="dxa"/>
            <w:shd w:val="clear" w:color="FFEE75" w:fill="FFEE75"/>
            <w:vAlign w:val="center"/>
            <w:hideMark/>
          </w:tcPr>
          <w:p w14:paraId="43D741D4" w14:textId="77777777" w:rsidR="009F3A4A" w:rsidRPr="00A80F9B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753.000,00</w:t>
            </w:r>
          </w:p>
        </w:tc>
        <w:tc>
          <w:tcPr>
            <w:tcW w:w="1134" w:type="dxa"/>
            <w:shd w:val="clear" w:color="FFEE75" w:fill="FFEE75"/>
            <w:vAlign w:val="center"/>
            <w:hideMark/>
          </w:tcPr>
          <w:p w14:paraId="34054359" w14:textId="77777777" w:rsidR="009F3A4A" w:rsidRPr="00A80F9B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753.000,00</w:t>
            </w:r>
          </w:p>
        </w:tc>
        <w:tc>
          <w:tcPr>
            <w:tcW w:w="710" w:type="dxa"/>
            <w:shd w:val="clear" w:color="FFEE75" w:fill="FFEE75"/>
          </w:tcPr>
          <w:p w14:paraId="011B1EFF" w14:textId="25ABF1BE" w:rsidR="009F3A4A" w:rsidRDefault="00FC34BF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100</w:t>
            </w:r>
            <w:r w:rsidR="00197A0A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,00</w:t>
            </w:r>
          </w:p>
        </w:tc>
      </w:tr>
      <w:tr w:rsidR="009F3A4A" w:rsidRPr="00180CE2" w14:paraId="4163A619" w14:textId="0880D4B0" w:rsidTr="009F3A4A">
        <w:trPr>
          <w:trHeight w:val="300"/>
        </w:trPr>
        <w:tc>
          <w:tcPr>
            <w:tcW w:w="965" w:type="dxa"/>
            <w:shd w:val="clear" w:color="FFEE75" w:fill="FFEE75"/>
            <w:vAlign w:val="center"/>
            <w:hideMark/>
          </w:tcPr>
          <w:p w14:paraId="545AD327" w14:textId="77777777" w:rsidR="009F3A4A" w:rsidRPr="00A80F9B" w:rsidRDefault="009F3A4A" w:rsidP="007B0902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0F9B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  1.3.</w:t>
            </w:r>
          </w:p>
        </w:tc>
        <w:tc>
          <w:tcPr>
            <w:tcW w:w="2013" w:type="dxa"/>
            <w:shd w:val="clear" w:color="FFEE75" w:fill="FFEE75"/>
            <w:vAlign w:val="center"/>
            <w:hideMark/>
          </w:tcPr>
          <w:p w14:paraId="3B636A64" w14:textId="77777777" w:rsidR="009F3A4A" w:rsidRPr="00A80F9B" w:rsidRDefault="009F3A4A" w:rsidP="007B0902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0F9B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PRIHODI ZA DECENTRALIZIRANE FUNKCIJE OSNOVNO ŠKOLSTVO</w:t>
            </w:r>
          </w:p>
        </w:tc>
        <w:tc>
          <w:tcPr>
            <w:tcW w:w="1417" w:type="dxa"/>
            <w:shd w:val="clear" w:color="FFEE75" w:fill="FFEE75"/>
            <w:vAlign w:val="center"/>
          </w:tcPr>
          <w:p w14:paraId="6FF55564" w14:textId="767FE191" w:rsidR="009F3A4A" w:rsidRPr="00A80F9B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994,146,71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FFEE75" w:fill="FFEE75"/>
            <w:vAlign w:val="center"/>
          </w:tcPr>
          <w:p w14:paraId="31D9E014" w14:textId="5E99E7B5" w:rsidR="009F3A4A" w:rsidRPr="00A80F9B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1418" w:type="dxa"/>
            <w:shd w:val="clear" w:color="FFEE75" w:fill="FFEE75"/>
            <w:vAlign w:val="center"/>
            <w:hideMark/>
          </w:tcPr>
          <w:p w14:paraId="0E7637C2" w14:textId="77777777" w:rsidR="009F3A4A" w:rsidRPr="00A80F9B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994,146,71</w:t>
            </w:r>
          </w:p>
        </w:tc>
        <w:tc>
          <w:tcPr>
            <w:tcW w:w="1275" w:type="dxa"/>
            <w:shd w:val="clear" w:color="FFEE75" w:fill="FFEE75"/>
            <w:vAlign w:val="center"/>
            <w:hideMark/>
          </w:tcPr>
          <w:p w14:paraId="6845D4CE" w14:textId="77777777" w:rsidR="009F3A4A" w:rsidRPr="00A80F9B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1.002.019,00</w:t>
            </w:r>
          </w:p>
        </w:tc>
        <w:tc>
          <w:tcPr>
            <w:tcW w:w="1134" w:type="dxa"/>
            <w:shd w:val="clear" w:color="FFEE75" w:fill="FFEE75"/>
            <w:vAlign w:val="center"/>
            <w:hideMark/>
          </w:tcPr>
          <w:p w14:paraId="5A01E00A" w14:textId="77777777" w:rsidR="009F3A4A" w:rsidRPr="00A80F9B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1.002.019,00</w:t>
            </w:r>
          </w:p>
        </w:tc>
        <w:tc>
          <w:tcPr>
            <w:tcW w:w="710" w:type="dxa"/>
            <w:shd w:val="clear" w:color="FFEE75" w:fill="FFEE75"/>
          </w:tcPr>
          <w:p w14:paraId="516C1252" w14:textId="56B9C811" w:rsidR="009F3A4A" w:rsidRDefault="00FC34BF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</w:t>
            </w:r>
            <w:r w:rsidR="00197A0A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0,00</w:t>
            </w:r>
          </w:p>
        </w:tc>
      </w:tr>
      <w:tr w:rsidR="009F3A4A" w:rsidRPr="00180CE2" w14:paraId="5DC4CCD8" w14:textId="3A07A37A" w:rsidTr="009F3A4A">
        <w:trPr>
          <w:trHeight w:val="300"/>
        </w:trPr>
        <w:tc>
          <w:tcPr>
            <w:tcW w:w="965" w:type="dxa"/>
            <w:shd w:val="clear" w:color="FFEE75" w:fill="FFEE75"/>
            <w:vAlign w:val="center"/>
            <w:hideMark/>
          </w:tcPr>
          <w:p w14:paraId="26E7F2B0" w14:textId="77777777" w:rsidR="009F3A4A" w:rsidRPr="00A80F9B" w:rsidRDefault="009F3A4A" w:rsidP="007B0902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 1.6.</w:t>
            </w:r>
          </w:p>
        </w:tc>
        <w:tc>
          <w:tcPr>
            <w:tcW w:w="2013" w:type="dxa"/>
            <w:shd w:val="clear" w:color="FFEE75" w:fill="FFEE75"/>
            <w:vAlign w:val="center"/>
            <w:hideMark/>
          </w:tcPr>
          <w:p w14:paraId="2B56091B" w14:textId="77777777" w:rsidR="009F3A4A" w:rsidRPr="00A80F9B" w:rsidRDefault="009F3A4A" w:rsidP="007B0902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PREDFINANCIRANJE KORISNIKA GRADA</w:t>
            </w:r>
          </w:p>
        </w:tc>
        <w:tc>
          <w:tcPr>
            <w:tcW w:w="1417" w:type="dxa"/>
            <w:shd w:val="clear" w:color="FFEE75" w:fill="FFEE75"/>
            <w:vAlign w:val="center"/>
          </w:tcPr>
          <w:p w14:paraId="1EA80902" w14:textId="22FD67C5" w:rsidR="009F3A4A" w:rsidRPr="00A80F9B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330.500,00</w:t>
            </w:r>
          </w:p>
        </w:tc>
        <w:tc>
          <w:tcPr>
            <w:tcW w:w="1276" w:type="dxa"/>
            <w:shd w:val="clear" w:color="FFEE75" w:fill="FFEE75"/>
            <w:vAlign w:val="center"/>
          </w:tcPr>
          <w:p w14:paraId="2F6E4E0C" w14:textId="7DD04031" w:rsidR="009F3A4A" w:rsidRPr="00A80F9B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215.000,00</w:t>
            </w:r>
          </w:p>
        </w:tc>
        <w:tc>
          <w:tcPr>
            <w:tcW w:w="1418" w:type="dxa"/>
            <w:shd w:val="clear" w:color="FFEE75" w:fill="FFEE75"/>
            <w:vAlign w:val="center"/>
            <w:hideMark/>
          </w:tcPr>
          <w:p w14:paraId="35B4DE4E" w14:textId="7C77FB42" w:rsidR="009F3A4A" w:rsidRPr="00A80F9B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545.500,00</w:t>
            </w:r>
          </w:p>
        </w:tc>
        <w:tc>
          <w:tcPr>
            <w:tcW w:w="1275" w:type="dxa"/>
            <w:shd w:val="clear" w:color="FFEE75" w:fill="FFEE75"/>
            <w:vAlign w:val="center"/>
            <w:hideMark/>
          </w:tcPr>
          <w:p w14:paraId="76C115CC" w14:textId="77777777" w:rsidR="009F3A4A" w:rsidRPr="00A80F9B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330.500,00</w:t>
            </w:r>
          </w:p>
        </w:tc>
        <w:tc>
          <w:tcPr>
            <w:tcW w:w="1134" w:type="dxa"/>
            <w:shd w:val="clear" w:color="FFEE75" w:fill="FFEE75"/>
            <w:vAlign w:val="center"/>
            <w:hideMark/>
          </w:tcPr>
          <w:p w14:paraId="686E2D8A" w14:textId="77777777" w:rsidR="009F3A4A" w:rsidRPr="00A80F9B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330.500,00</w:t>
            </w:r>
          </w:p>
        </w:tc>
        <w:tc>
          <w:tcPr>
            <w:tcW w:w="710" w:type="dxa"/>
            <w:shd w:val="clear" w:color="FFEE75" w:fill="FFEE75"/>
          </w:tcPr>
          <w:p w14:paraId="52174CA5" w14:textId="2B788DCB" w:rsidR="009F3A4A" w:rsidRDefault="00FC34BF" w:rsidP="00FC34BF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165,10</w:t>
            </w:r>
          </w:p>
        </w:tc>
      </w:tr>
      <w:tr w:rsidR="009F3A4A" w:rsidRPr="00180CE2" w14:paraId="5CA5D93B" w14:textId="62E44129" w:rsidTr="009F3A4A">
        <w:trPr>
          <w:trHeight w:val="550"/>
        </w:trPr>
        <w:tc>
          <w:tcPr>
            <w:tcW w:w="965" w:type="dxa"/>
            <w:tcBorders>
              <w:bottom w:val="single" w:sz="4" w:space="0" w:color="000000"/>
            </w:tcBorders>
            <w:shd w:val="clear" w:color="FFEE75" w:fill="FFEE75"/>
            <w:vAlign w:val="center"/>
            <w:hideMark/>
          </w:tcPr>
          <w:p w14:paraId="61F37054" w14:textId="77777777" w:rsidR="009F3A4A" w:rsidRDefault="009F3A4A" w:rsidP="007B0902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IZVOR 1.7. </w:t>
            </w:r>
          </w:p>
        </w:tc>
        <w:tc>
          <w:tcPr>
            <w:tcW w:w="2013" w:type="dxa"/>
            <w:tcBorders>
              <w:bottom w:val="single" w:sz="4" w:space="0" w:color="000000"/>
            </w:tcBorders>
            <w:shd w:val="clear" w:color="FFEE75" w:fill="FFEE75"/>
            <w:vAlign w:val="center"/>
            <w:hideMark/>
          </w:tcPr>
          <w:p w14:paraId="53293C01" w14:textId="77777777" w:rsidR="009F3A4A" w:rsidRDefault="009F3A4A" w:rsidP="007B0902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OSTALI PRIHODI PRORAČUNSKOG KORISNIKA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FFEE75" w:fill="FFEE75"/>
            <w:vAlign w:val="center"/>
          </w:tcPr>
          <w:p w14:paraId="6FEFC502" w14:textId="6E82C036" w:rsidR="009F3A4A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554.107,53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FFEE75" w:fill="FFEE75"/>
            <w:vAlign w:val="center"/>
          </w:tcPr>
          <w:p w14:paraId="5C65C4FA" w14:textId="515AF8D3" w:rsidR="009F3A4A" w:rsidRPr="0077097E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sz w:val="14"/>
                <w:szCs w:val="14"/>
                <w:lang w:eastAsia="hr-HR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FFEE75" w:fill="FFEE75"/>
            <w:vAlign w:val="center"/>
            <w:hideMark/>
          </w:tcPr>
          <w:p w14:paraId="47429059" w14:textId="77777777" w:rsidR="009F3A4A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554.107,53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val="clear" w:color="FFEE75" w:fill="FFEE75"/>
            <w:vAlign w:val="center"/>
            <w:hideMark/>
          </w:tcPr>
          <w:p w14:paraId="5FA884E4" w14:textId="77777777" w:rsidR="009F3A4A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550.000,00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FFEE75" w:fill="FFEE75"/>
            <w:vAlign w:val="center"/>
            <w:hideMark/>
          </w:tcPr>
          <w:p w14:paraId="5EFF0182" w14:textId="77777777" w:rsidR="009F3A4A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550.000,00</w:t>
            </w:r>
          </w:p>
        </w:tc>
        <w:tc>
          <w:tcPr>
            <w:tcW w:w="710" w:type="dxa"/>
            <w:tcBorders>
              <w:bottom w:val="single" w:sz="4" w:space="0" w:color="000000"/>
            </w:tcBorders>
            <w:shd w:val="clear" w:color="FFEE75" w:fill="FFEE75"/>
          </w:tcPr>
          <w:p w14:paraId="69A4BF53" w14:textId="05371B09" w:rsidR="009F3A4A" w:rsidRDefault="00FC34BF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</w:t>
            </w:r>
            <w:r w:rsidR="00197A0A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0,00</w:t>
            </w:r>
          </w:p>
        </w:tc>
      </w:tr>
      <w:tr w:rsidR="009F3A4A" w:rsidRPr="00180CE2" w14:paraId="26A5862C" w14:textId="704CAF89" w:rsidTr="009F3A4A">
        <w:trPr>
          <w:trHeight w:val="300"/>
        </w:trPr>
        <w:tc>
          <w:tcPr>
            <w:tcW w:w="965" w:type="dxa"/>
            <w:shd w:val="clear" w:color="FFEE75" w:fill="FEDE01"/>
            <w:vAlign w:val="center"/>
            <w:hideMark/>
          </w:tcPr>
          <w:p w14:paraId="618BA6F1" w14:textId="77777777" w:rsidR="009F3A4A" w:rsidRDefault="009F3A4A" w:rsidP="007B0902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D4426A">
              <w:rPr>
                <w:rFonts w:ascii="Arial" w:hAnsi="Arial" w:cs="Arial"/>
                <w:b/>
                <w:bCs/>
                <w:smallCaps/>
                <w:color w:val="000000" w:themeColor="text1"/>
                <w:sz w:val="10"/>
                <w:szCs w:val="10"/>
                <w:lang w:eastAsia="hr-HR"/>
              </w:rPr>
              <w:t>IZVOR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  3.</w:t>
            </w:r>
          </w:p>
        </w:tc>
        <w:tc>
          <w:tcPr>
            <w:tcW w:w="2013" w:type="dxa"/>
            <w:shd w:val="clear" w:color="FFEE75" w:fill="FEDE01"/>
            <w:vAlign w:val="center"/>
            <w:hideMark/>
          </w:tcPr>
          <w:p w14:paraId="459044B7" w14:textId="77777777" w:rsidR="009F3A4A" w:rsidRDefault="009F3A4A" w:rsidP="007B0902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VLASTITI PRIHODI </w:t>
            </w:r>
          </w:p>
        </w:tc>
        <w:tc>
          <w:tcPr>
            <w:tcW w:w="1417" w:type="dxa"/>
            <w:shd w:val="clear" w:color="FFEE75" w:fill="FEDE01"/>
            <w:vAlign w:val="center"/>
          </w:tcPr>
          <w:p w14:paraId="4AA9002A" w14:textId="2914DB0B" w:rsidR="009F3A4A" w:rsidRPr="00A80F9B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52.748,96</w:t>
            </w:r>
          </w:p>
        </w:tc>
        <w:tc>
          <w:tcPr>
            <w:tcW w:w="1276" w:type="dxa"/>
            <w:shd w:val="clear" w:color="FFEE75" w:fill="FEDE01"/>
            <w:vAlign w:val="center"/>
          </w:tcPr>
          <w:p w14:paraId="5078235F" w14:textId="2A0889F9" w:rsidR="009F3A4A" w:rsidRPr="00A80F9B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1418" w:type="dxa"/>
            <w:shd w:val="clear" w:color="FFEE75" w:fill="FEDE01"/>
            <w:vAlign w:val="center"/>
            <w:hideMark/>
          </w:tcPr>
          <w:p w14:paraId="2BF1E4BB" w14:textId="77777777" w:rsidR="009F3A4A" w:rsidRPr="00A80F9B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52.748,96</w:t>
            </w:r>
          </w:p>
        </w:tc>
        <w:tc>
          <w:tcPr>
            <w:tcW w:w="1275" w:type="dxa"/>
            <w:shd w:val="clear" w:color="FFEE75" w:fill="FEDE01"/>
            <w:vAlign w:val="center"/>
            <w:hideMark/>
          </w:tcPr>
          <w:p w14:paraId="79E09F04" w14:textId="77777777" w:rsidR="009F3A4A" w:rsidRPr="00A80F9B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45.050,00</w:t>
            </w:r>
          </w:p>
        </w:tc>
        <w:tc>
          <w:tcPr>
            <w:tcW w:w="1134" w:type="dxa"/>
            <w:shd w:val="clear" w:color="FFEE75" w:fill="FEDE01"/>
            <w:vAlign w:val="center"/>
            <w:hideMark/>
          </w:tcPr>
          <w:p w14:paraId="3941486D" w14:textId="77777777" w:rsidR="009F3A4A" w:rsidRPr="00A80F9B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45.050,00</w:t>
            </w:r>
          </w:p>
        </w:tc>
        <w:tc>
          <w:tcPr>
            <w:tcW w:w="710" w:type="dxa"/>
            <w:shd w:val="clear" w:color="FFEE75" w:fill="FEDE01"/>
          </w:tcPr>
          <w:p w14:paraId="48F7198C" w14:textId="15C5FC93" w:rsidR="009F3A4A" w:rsidRDefault="00FC34BF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</w:t>
            </w:r>
            <w:r w:rsidR="00197A0A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0,00</w:t>
            </w:r>
          </w:p>
        </w:tc>
      </w:tr>
      <w:tr w:rsidR="009F3A4A" w:rsidRPr="00180CE2" w14:paraId="1C5744FA" w14:textId="4A9BF696" w:rsidTr="009F3A4A">
        <w:trPr>
          <w:trHeight w:val="649"/>
        </w:trPr>
        <w:tc>
          <w:tcPr>
            <w:tcW w:w="965" w:type="dxa"/>
            <w:tcBorders>
              <w:bottom w:val="single" w:sz="4" w:space="0" w:color="000000"/>
            </w:tcBorders>
            <w:shd w:val="clear" w:color="FFEE75" w:fill="FFEE75"/>
            <w:vAlign w:val="center"/>
            <w:hideMark/>
          </w:tcPr>
          <w:p w14:paraId="37191E07" w14:textId="77777777" w:rsidR="009F3A4A" w:rsidRPr="004C0B46" w:rsidRDefault="009F3A4A" w:rsidP="007B0902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2"/>
                <w:szCs w:val="12"/>
                <w:lang w:eastAsia="hr-HR"/>
              </w:rPr>
            </w:pPr>
            <w:r w:rsidRPr="004C0B46">
              <w:rPr>
                <w:rFonts w:ascii="Arial" w:hAnsi="Arial" w:cs="Arial"/>
                <w:b/>
                <w:bCs/>
                <w:smallCaps/>
                <w:color w:val="000000" w:themeColor="text1"/>
                <w:sz w:val="12"/>
                <w:szCs w:val="12"/>
                <w:lang w:eastAsia="hr-HR"/>
              </w:rPr>
              <w:t xml:space="preserve">IZVOR  </w:t>
            </w:r>
            <w:r w:rsidRPr="004C0B46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3.9. </w:t>
            </w:r>
          </w:p>
        </w:tc>
        <w:tc>
          <w:tcPr>
            <w:tcW w:w="2013" w:type="dxa"/>
            <w:tcBorders>
              <w:bottom w:val="single" w:sz="4" w:space="0" w:color="000000"/>
            </w:tcBorders>
            <w:shd w:val="clear" w:color="FFEE75" w:fill="FFEE75"/>
            <w:vAlign w:val="center"/>
            <w:hideMark/>
          </w:tcPr>
          <w:p w14:paraId="59A1B66D" w14:textId="77777777" w:rsidR="009F3A4A" w:rsidRDefault="009F3A4A" w:rsidP="007B0902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VLASTITI PRIHODI PRORAČUNSKOG KORISNIKA 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FFEE75" w:fill="FFEE75"/>
            <w:vAlign w:val="center"/>
          </w:tcPr>
          <w:p w14:paraId="2BE0632B" w14:textId="2023FF8D" w:rsidR="009F3A4A" w:rsidRPr="00A80F9B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52.748,96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FFEE75" w:fill="FFEE75"/>
            <w:vAlign w:val="center"/>
          </w:tcPr>
          <w:p w14:paraId="5A492DDB" w14:textId="24A1EEB3" w:rsidR="009F3A4A" w:rsidRPr="00A80F9B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FFEE75" w:fill="FFEE75"/>
            <w:vAlign w:val="center"/>
            <w:hideMark/>
          </w:tcPr>
          <w:p w14:paraId="4470FE1B" w14:textId="77777777" w:rsidR="009F3A4A" w:rsidRPr="00A80F9B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52.748,96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val="clear" w:color="FFEE75" w:fill="FFEE75"/>
            <w:vAlign w:val="center"/>
            <w:hideMark/>
          </w:tcPr>
          <w:p w14:paraId="3DD11997" w14:textId="77777777" w:rsidR="009F3A4A" w:rsidRPr="00A80F9B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45.050,00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FFEE75" w:fill="FFEE75"/>
            <w:vAlign w:val="center"/>
            <w:hideMark/>
          </w:tcPr>
          <w:p w14:paraId="19CF9026" w14:textId="77777777" w:rsidR="009F3A4A" w:rsidRPr="00A80F9B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45.050,00</w:t>
            </w:r>
          </w:p>
        </w:tc>
        <w:tc>
          <w:tcPr>
            <w:tcW w:w="710" w:type="dxa"/>
            <w:tcBorders>
              <w:bottom w:val="single" w:sz="4" w:space="0" w:color="000000"/>
            </w:tcBorders>
            <w:shd w:val="clear" w:color="FFEE75" w:fill="FFEE75"/>
          </w:tcPr>
          <w:p w14:paraId="5C4FB374" w14:textId="57D605F1" w:rsidR="009F3A4A" w:rsidRDefault="00FC34BF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</w:t>
            </w:r>
            <w:r w:rsidR="00197A0A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0,00</w:t>
            </w:r>
          </w:p>
        </w:tc>
      </w:tr>
      <w:tr w:rsidR="009F3A4A" w:rsidRPr="00180CE2" w14:paraId="2C1F160F" w14:textId="78A4569C" w:rsidTr="009F3A4A">
        <w:trPr>
          <w:trHeight w:val="300"/>
        </w:trPr>
        <w:tc>
          <w:tcPr>
            <w:tcW w:w="965" w:type="dxa"/>
            <w:shd w:val="clear" w:color="FEDE01" w:fill="FEDE01"/>
            <w:vAlign w:val="center"/>
            <w:hideMark/>
          </w:tcPr>
          <w:p w14:paraId="5AFDFB4B" w14:textId="77777777" w:rsidR="009F3A4A" w:rsidRPr="00A80F9B" w:rsidRDefault="009F3A4A" w:rsidP="007B0902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0F9B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  4.</w:t>
            </w:r>
          </w:p>
        </w:tc>
        <w:tc>
          <w:tcPr>
            <w:tcW w:w="2013" w:type="dxa"/>
            <w:shd w:val="clear" w:color="FEDE01" w:fill="FEDE01"/>
            <w:vAlign w:val="center"/>
            <w:hideMark/>
          </w:tcPr>
          <w:p w14:paraId="5C9E493B" w14:textId="77777777" w:rsidR="009F3A4A" w:rsidRPr="00A80F9B" w:rsidRDefault="009F3A4A" w:rsidP="007B0902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0F9B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PRIHODI ZA POSEBNE NAMJENE</w:t>
            </w:r>
          </w:p>
        </w:tc>
        <w:tc>
          <w:tcPr>
            <w:tcW w:w="1417" w:type="dxa"/>
            <w:shd w:val="clear" w:color="FEDE01" w:fill="FEDE01"/>
            <w:vAlign w:val="center"/>
          </w:tcPr>
          <w:p w14:paraId="3F6C463C" w14:textId="200F93CC" w:rsidR="009F3A4A" w:rsidRPr="00A80F9B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10.000,00</w:t>
            </w:r>
          </w:p>
        </w:tc>
        <w:tc>
          <w:tcPr>
            <w:tcW w:w="1276" w:type="dxa"/>
            <w:shd w:val="clear" w:color="FEDE01" w:fill="FEDE01"/>
            <w:vAlign w:val="center"/>
            <w:hideMark/>
          </w:tcPr>
          <w:p w14:paraId="37CF318E" w14:textId="77777777" w:rsidR="009F3A4A" w:rsidRPr="00A80F9B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1418" w:type="dxa"/>
            <w:shd w:val="clear" w:color="FEDE01" w:fill="FEDE01"/>
            <w:vAlign w:val="center"/>
            <w:hideMark/>
          </w:tcPr>
          <w:p w14:paraId="22ACF28C" w14:textId="77777777" w:rsidR="009F3A4A" w:rsidRPr="00A80F9B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10.000,00</w:t>
            </w:r>
          </w:p>
        </w:tc>
        <w:tc>
          <w:tcPr>
            <w:tcW w:w="1275" w:type="dxa"/>
            <w:shd w:val="clear" w:color="FEDE01" w:fill="FEDE01"/>
            <w:vAlign w:val="center"/>
            <w:hideMark/>
          </w:tcPr>
          <w:p w14:paraId="5FE1B628" w14:textId="77777777" w:rsidR="009F3A4A" w:rsidRPr="00A80F9B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10.000,00</w:t>
            </w:r>
          </w:p>
        </w:tc>
        <w:tc>
          <w:tcPr>
            <w:tcW w:w="1134" w:type="dxa"/>
            <w:shd w:val="clear" w:color="FEDE01" w:fill="FEDE01"/>
            <w:vAlign w:val="center"/>
            <w:hideMark/>
          </w:tcPr>
          <w:p w14:paraId="7115F971" w14:textId="77777777" w:rsidR="009F3A4A" w:rsidRPr="00A80F9B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10.000,00</w:t>
            </w:r>
          </w:p>
        </w:tc>
        <w:tc>
          <w:tcPr>
            <w:tcW w:w="710" w:type="dxa"/>
            <w:shd w:val="clear" w:color="FEDE01" w:fill="FEDE01"/>
          </w:tcPr>
          <w:p w14:paraId="539B86F9" w14:textId="7C5DF521" w:rsidR="009F3A4A" w:rsidRDefault="00FC34BF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</w:t>
            </w:r>
            <w:r w:rsidR="00197A0A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0,00</w:t>
            </w:r>
          </w:p>
        </w:tc>
      </w:tr>
      <w:tr w:rsidR="009F3A4A" w:rsidRPr="00180CE2" w14:paraId="1BBE80E0" w14:textId="1095D24E" w:rsidTr="009F3A4A">
        <w:trPr>
          <w:trHeight w:val="300"/>
        </w:trPr>
        <w:tc>
          <w:tcPr>
            <w:tcW w:w="965" w:type="dxa"/>
            <w:tcBorders>
              <w:bottom w:val="single" w:sz="4" w:space="0" w:color="000000"/>
            </w:tcBorders>
            <w:shd w:val="clear" w:color="FFEE75" w:fill="FFEE75"/>
            <w:vAlign w:val="center"/>
            <w:hideMark/>
          </w:tcPr>
          <w:p w14:paraId="3F9DFBB7" w14:textId="77777777" w:rsidR="009F3A4A" w:rsidRPr="00A80F9B" w:rsidRDefault="009F3A4A" w:rsidP="007B0902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lastRenderedPageBreak/>
              <w:t>Izvor   4.9.</w:t>
            </w:r>
          </w:p>
        </w:tc>
        <w:tc>
          <w:tcPr>
            <w:tcW w:w="2013" w:type="dxa"/>
            <w:tcBorders>
              <w:bottom w:val="single" w:sz="4" w:space="0" w:color="000000"/>
            </w:tcBorders>
            <w:shd w:val="clear" w:color="FFEE75" w:fill="FFEE75"/>
            <w:vAlign w:val="center"/>
            <w:hideMark/>
          </w:tcPr>
          <w:p w14:paraId="2ACE7326" w14:textId="77777777" w:rsidR="009F3A4A" w:rsidRPr="00A80F9B" w:rsidRDefault="009F3A4A" w:rsidP="007B0902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NAMJENSKI PRIHODI PRORAČUNSKOG KORISNIKA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FFEE75" w:fill="FFEE75"/>
            <w:vAlign w:val="center"/>
          </w:tcPr>
          <w:p w14:paraId="4D244036" w14:textId="10A5CF35" w:rsidR="009F3A4A" w:rsidRPr="00A80F9B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FFEE75" w:fill="FFEE75"/>
            <w:vAlign w:val="center"/>
            <w:hideMark/>
          </w:tcPr>
          <w:p w14:paraId="02C0356E" w14:textId="77777777" w:rsidR="009F3A4A" w:rsidRPr="00A80F9B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FFEE75" w:fill="FFEE75"/>
            <w:vAlign w:val="center"/>
            <w:hideMark/>
          </w:tcPr>
          <w:p w14:paraId="22CE8053" w14:textId="77777777" w:rsidR="009F3A4A" w:rsidRPr="00A80F9B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10.000,00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val="clear" w:color="FFEE75" w:fill="FFEE75"/>
            <w:vAlign w:val="center"/>
            <w:hideMark/>
          </w:tcPr>
          <w:p w14:paraId="671DAEF1" w14:textId="77777777" w:rsidR="009F3A4A" w:rsidRPr="00A80F9B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10.000,00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FFEE75" w:fill="FFEE75"/>
            <w:vAlign w:val="center"/>
            <w:hideMark/>
          </w:tcPr>
          <w:p w14:paraId="78CD4CA2" w14:textId="77777777" w:rsidR="009F3A4A" w:rsidRPr="00A80F9B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10.000,00</w:t>
            </w:r>
          </w:p>
        </w:tc>
        <w:tc>
          <w:tcPr>
            <w:tcW w:w="710" w:type="dxa"/>
            <w:tcBorders>
              <w:bottom w:val="single" w:sz="4" w:space="0" w:color="000000"/>
            </w:tcBorders>
            <w:shd w:val="clear" w:color="FFEE75" w:fill="FFEE75"/>
          </w:tcPr>
          <w:p w14:paraId="5EB1B7A0" w14:textId="56B94321" w:rsidR="009F3A4A" w:rsidRDefault="00FC34BF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</w:t>
            </w:r>
            <w:r w:rsidR="00197A0A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0,00</w:t>
            </w:r>
          </w:p>
        </w:tc>
      </w:tr>
      <w:tr w:rsidR="009F3A4A" w:rsidRPr="00180CE2" w14:paraId="4C0C75A1" w14:textId="62DE654A" w:rsidTr="009F3A4A">
        <w:trPr>
          <w:trHeight w:val="300"/>
        </w:trPr>
        <w:tc>
          <w:tcPr>
            <w:tcW w:w="965" w:type="dxa"/>
            <w:tcBorders>
              <w:bottom w:val="single" w:sz="4" w:space="0" w:color="000000"/>
            </w:tcBorders>
            <w:shd w:val="clear" w:color="FFEE75" w:fill="FFEE75"/>
            <w:vAlign w:val="center"/>
            <w:hideMark/>
          </w:tcPr>
          <w:p w14:paraId="7662C30D" w14:textId="77777777" w:rsidR="009F3A4A" w:rsidRDefault="009F3A4A" w:rsidP="007B0902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4.7.</w:t>
            </w:r>
          </w:p>
        </w:tc>
        <w:tc>
          <w:tcPr>
            <w:tcW w:w="2013" w:type="dxa"/>
            <w:tcBorders>
              <w:bottom w:val="single" w:sz="4" w:space="0" w:color="000000"/>
            </w:tcBorders>
            <w:shd w:val="clear" w:color="FFEE75" w:fill="FFEE75"/>
            <w:vAlign w:val="center"/>
            <w:hideMark/>
          </w:tcPr>
          <w:p w14:paraId="45E1B3F9" w14:textId="77777777" w:rsidR="009F3A4A" w:rsidRDefault="009F3A4A" w:rsidP="007B0902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Prijenos 369/639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FFEE75" w:fill="FFEE75"/>
            <w:vAlign w:val="center"/>
            <w:hideMark/>
          </w:tcPr>
          <w:p w14:paraId="7EC220CF" w14:textId="77777777" w:rsidR="009F3A4A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FFEE75" w:fill="FFEE75"/>
            <w:vAlign w:val="center"/>
            <w:hideMark/>
          </w:tcPr>
          <w:p w14:paraId="78719EBB" w14:textId="77777777" w:rsidR="009F3A4A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FFEE75" w:fill="FFEE75"/>
            <w:vAlign w:val="center"/>
            <w:hideMark/>
          </w:tcPr>
          <w:p w14:paraId="39E35DC0" w14:textId="77777777" w:rsidR="009F3A4A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1275" w:type="dxa"/>
            <w:tcBorders>
              <w:bottom w:val="single" w:sz="4" w:space="0" w:color="000000"/>
            </w:tcBorders>
            <w:shd w:val="clear" w:color="FFEE75" w:fill="FFEE75"/>
            <w:vAlign w:val="center"/>
            <w:hideMark/>
          </w:tcPr>
          <w:p w14:paraId="6290654A" w14:textId="77777777" w:rsidR="009F3A4A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FFEE75" w:fill="FFEE75"/>
            <w:vAlign w:val="center"/>
            <w:hideMark/>
          </w:tcPr>
          <w:p w14:paraId="588AC037" w14:textId="77777777" w:rsidR="009F3A4A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710" w:type="dxa"/>
            <w:tcBorders>
              <w:bottom w:val="single" w:sz="4" w:space="0" w:color="000000"/>
            </w:tcBorders>
            <w:shd w:val="clear" w:color="FFEE75" w:fill="FFEE75"/>
          </w:tcPr>
          <w:p w14:paraId="08E0C4DE" w14:textId="77777777" w:rsidR="009F3A4A" w:rsidRDefault="009F3A4A" w:rsidP="007B0902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</w:tr>
      <w:tr w:rsidR="009F3A4A" w:rsidRPr="00180CE2" w14:paraId="38504617" w14:textId="31ED2B3A" w:rsidTr="009F3A4A">
        <w:trPr>
          <w:trHeight w:val="300"/>
        </w:trPr>
        <w:tc>
          <w:tcPr>
            <w:tcW w:w="965" w:type="dxa"/>
            <w:shd w:val="clear" w:color="FFEE75" w:fill="FEDE01"/>
            <w:vAlign w:val="center"/>
            <w:hideMark/>
          </w:tcPr>
          <w:p w14:paraId="15096EBE" w14:textId="77777777" w:rsidR="009F3A4A" w:rsidRPr="00061DC0" w:rsidRDefault="009F3A4A" w:rsidP="00001628">
            <w:pPr>
              <w:rPr>
                <w:rFonts w:ascii="Arial" w:hAnsi="Arial" w:cs="Arial"/>
                <w:b/>
                <w:bCs/>
                <w:smallCaps/>
                <w:color w:val="FFC000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IZVOR 5. </w:t>
            </w:r>
          </w:p>
        </w:tc>
        <w:tc>
          <w:tcPr>
            <w:tcW w:w="2013" w:type="dxa"/>
            <w:shd w:val="clear" w:color="FFEE75" w:fill="FEDE01"/>
            <w:vAlign w:val="center"/>
            <w:hideMark/>
          </w:tcPr>
          <w:p w14:paraId="25EA2CEB" w14:textId="77777777" w:rsidR="009F3A4A" w:rsidRDefault="009F3A4A" w:rsidP="00001628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POMOĆI </w:t>
            </w:r>
          </w:p>
        </w:tc>
        <w:tc>
          <w:tcPr>
            <w:tcW w:w="1417" w:type="dxa"/>
            <w:shd w:val="clear" w:color="FFEE75" w:fill="FEDE01"/>
            <w:vAlign w:val="center"/>
          </w:tcPr>
          <w:p w14:paraId="23C9E833" w14:textId="530253FB" w:rsidR="009F3A4A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7.741,313,98</w:t>
            </w:r>
          </w:p>
        </w:tc>
        <w:tc>
          <w:tcPr>
            <w:tcW w:w="1276" w:type="dxa"/>
            <w:shd w:val="clear" w:color="FFEE75" w:fill="FEDE01"/>
            <w:vAlign w:val="center"/>
          </w:tcPr>
          <w:p w14:paraId="13DDA22E" w14:textId="2D7A6074" w:rsidR="009F3A4A" w:rsidRPr="00A80F9B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-15.000,00</w:t>
            </w:r>
          </w:p>
        </w:tc>
        <w:tc>
          <w:tcPr>
            <w:tcW w:w="1418" w:type="dxa"/>
            <w:shd w:val="clear" w:color="FFEE75" w:fill="FEDE01"/>
            <w:vAlign w:val="center"/>
            <w:hideMark/>
          </w:tcPr>
          <w:p w14:paraId="38A37449" w14:textId="51677B41" w:rsidR="009F3A4A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7.726,313,98</w:t>
            </w:r>
          </w:p>
        </w:tc>
        <w:tc>
          <w:tcPr>
            <w:tcW w:w="1275" w:type="dxa"/>
            <w:shd w:val="clear" w:color="FFEE75" w:fill="FEDE01"/>
            <w:vAlign w:val="center"/>
            <w:hideMark/>
          </w:tcPr>
          <w:p w14:paraId="71B0E97C" w14:textId="77777777" w:rsidR="009F3A4A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7.478.000,00</w:t>
            </w:r>
          </w:p>
        </w:tc>
        <w:tc>
          <w:tcPr>
            <w:tcW w:w="1134" w:type="dxa"/>
            <w:shd w:val="clear" w:color="FFEE75" w:fill="FEDE01"/>
            <w:vAlign w:val="center"/>
            <w:hideMark/>
          </w:tcPr>
          <w:p w14:paraId="2AFA3980" w14:textId="77777777" w:rsidR="009F3A4A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7.478.000,00</w:t>
            </w:r>
          </w:p>
        </w:tc>
        <w:tc>
          <w:tcPr>
            <w:tcW w:w="710" w:type="dxa"/>
            <w:shd w:val="clear" w:color="FFEE75" w:fill="FEDE01"/>
          </w:tcPr>
          <w:p w14:paraId="72A01AD9" w14:textId="5FE4CCAB" w:rsidR="009F3A4A" w:rsidRDefault="00FC34BF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99,80</w:t>
            </w:r>
          </w:p>
        </w:tc>
      </w:tr>
      <w:tr w:rsidR="009F3A4A" w:rsidRPr="00180CE2" w14:paraId="2ECDB95A" w14:textId="0332DB51" w:rsidTr="009F3A4A">
        <w:trPr>
          <w:trHeight w:val="300"/>
        </w:trPr>
        <w:tc>
          <w:tcPr>
            <w:tcW w:w="965" w:type="dxa"/>
            <w:shd w:val="clear" w:color="FFEE75" w:fill="FFEE75"/>
            <w:vAlign w:val="center"/>
            <w:hideMark/>
          </w:tcPr>
          <w:p w14:paraId="7A9DA6B6" w14:textId="77777777" w:rsidR="009F3A4A" w:rsidRDefault="009F3A4A" w:rsidP="00001628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 5.5.</w:t>
            </w:r>
          </w:p>
        </w:tc>
        <w:tc>
          <w:tcPr>
            <w:tcW w:w="2013" w:type="dxa"/>
            <w:shd w:val="clear" w:color="FFEE75" w:fill="FFEE75"/>
            <w:vAlign w:val="center"/>
            <w:hideMark/>
          </w:tcPr>
          <w:p w14:paraId="0D118377" w14:textId="77777777" w:rsidR="009F3A4A" w:rsidRDefault="009F3A4A" w:rsidP="00001628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POMOĆI IZ DRŽAVNOG PRORAČUNA </w:t>
            </w:r>
          </w:p>
        </w:tc>
        <w:tc>
          <w:tcPr>
            <w:tcW w:w="1417" w:type="dxa"/>
            <w:shd w:val="clear" w:color="FFEE75" w:fill="FFEE75"/>
            <w:vAlign w:val="center"/>
          </w:tcPr>
          <w:p w14:paraId="73ED1CB5" w14:textId="1B5C9CD4" w:rsidR="009F3A4A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7.198.000,00</w:t>
            </w:r>
          </w:p>
        </w:tc>
        <w:tc>
          <w:tcPr>
            <w:tcW w:w="1276" w:type="dxa"/>
            <w:shd w:val="clear" w:color="FFEE75" w:fill="FFEE75"/>
            <w:vAlign w:val="center"/>
          </w:tcPr>
          <w:p w14:paraId="6A733999" w14:textId="77E7D360" w:rsidR="009F3A4A" w:rsidRPr="00A80F9B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200.000,00</w:t>
            </w:r>
          </w:p>
        </w:tc>
        <w:tc>
          <w:tcPr>
            <w:tcW w:w="1418" w:type="dxa"/>
            <w:shd w:val="clear" w:color="FFEE75" w:fill="FFEE75"/>
            <w:vAlign w:val="center"/>
            <w:hideMark/>
          </w:tcPr>
          <w:p w14:paraId="61758782" w14:textId="2074F764" w:rsidR="009F3A4A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7.398.000,00</w:t>
            </w:r>
          </w:p>
        </w:tc>
        <w:tc>
          <w:tcPr>
            <w:tcW w:w="1275" w:type="dxa"/>
            <w:shd w:val="clear" w:color="FFEE75" w:fill="FFEE75"/>
            <w:vAlign w:val="center"/>
            <w:hideMark/>
          </w:tcPr>
          <w:p w14:paraId="74DC79C3" w14:textId="77777777" w:rsidR="009F3A4A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7.198.000,00</w:t>
            </w:r>
          </w:p>
        </w:tc>
        <w:tc>
          <w:tcPr>
            <w:tcW w:w="1134" w:type="dxa"/>
            <w:shd w:val="clear" w:color="FFEE75" w:fill="FFEE75"/>
            <w:vAlign w:val="center"/>
            <w:hideMark/>
          </w:tcPr>
          <w:p w14:paraId="4938317D" w14:textId="77777777" w:rsidR="009F3A4A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7.198.000,00</w:t>
            </w:r>
          </w:p>
        </w:tc>
        <w:tc>
          <w:tcPr>
            <w:tcW w:w="710" w:type="dxa"/>
            <w:shd w:val="clear" w:color="FFEE75" w:fill="FFEE75"/>
          </w:tcPr>
          <w:p w14:paraId="511455DE" w14:textId="5A1977B0" w:rsidR="009F3A4A" w:rsidRDefault="00FC34BF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102,80</w:t>
            </w:r>
          </w:p>
        </w:tc>
      </w:tr>
      <w:tr w:rsidR="009F3A4A" w:rsidRPr="00180CE2" w14:paraId="5659E552" w14:textId="142EFC45" w:rsidTr="009F3A4A">
        <w:trPr>
          <w:trHeight w:val="300"/>
        </w:trPr>
        <w:tc>
          <w:tcPr>
            <w:tcW w:w="965" w:type="dxa"/>
            <w:shd w:val="clear" w:color="FFEE75" w:fill="FFEE75"/>
            <w:vAlign w:val="center"/>
            <w:hideMark/>
          </w:tcPr>
          <w:p w14:paraId="254C8D09" w14:textId="77777777" w:rsidR="009F3A4A" w:rsidRDefault="009F3A4A" w:rsidP="00001628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5.9.</w:t>
            </w:r>
          </w:p>
        </w:tc>
        <w:tc>
          <w:tcPr>
            <w:tcW w:w="2013" w:type="dxa"/>
            <w:shd w:val="clear" w:color="FFEE75" w:fill="FFEE75"/>
            <w:vAlign w:val="center"/>
            <w:hideMark/>
          </w:tcPr>
          <w:p w14:paraId="04CB55DC" w14:textId="77777777" w:rsidR="009F3A4A" w:rsidRDefault="009F3A4A" w:rsidP="00001628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POMOĆI ZA PRORAČUNSKE KORISNIKE </w:t>
            </w:r>
          </w:p>
        </w:tc>
        <w:tc>
          <w:tcPr>
            <w:tcW w:w="1417" w:type="dxa"/>
            <w:shd w:val="clear" w:color="FFEE75" w:fill="FFEE75"/>
            <w:vAlign w:val="center"/>
          </w:tcPr>
          <w:p w14:paraId="07A98642" w14:textId="4AF91FEC" w:rsidR="009F3A4A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523,313,98</w:t>
            </w:r>
          </w:p>
        </w:tc>
        <w:tc>
          <w:tcPr>
            <w:tcW w:w="1276" w:type="dxa"/>
            <w:shd w:val="clear" w:color="FFEE75" w:fill="FFEE75"/>
            <w:vAlign w:val="center"/>
          </w:tcPr>
          <w:p w14:paraId="0D904156" w14:textId="62F67E51" w:rsidR="009F3A4A" w:rsidRPr="00A80F9B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-216.000,00</w:t>
            </w:r>
          </w:p>
        </w:tc>
        <w:tc>
          <w:tcPr>
            <w:tcW w:w="1418" w:type="dxa"/>
            <w:shd w:val="clear" w:color="FFEE75" w:fill="FFEE75"/>
            <w:vAlign w:val="center"/>
            <w:hideMark/>
          </w:tcPr>
          <w:p w14:paraId="72272BEC" w14:textId="7C73B426" w:rsidR="009F3A4A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307,313,98</w:t>
            </w:r>
          </w:p>
        </w:tc>
        <w:tc>
          <w:tcPr>
            <w:tcW w:w="1275" w:type="dxa"/>
            <w:shd w:val="clear" w:color="FFEE75" w:fill="FFEE75"/>
            <w:vAlign w:val="center"/>
            <w:hideMark/>
          </w:tcPr>
          <w:p w14:paraId="63CCF8F7" w14:textId="77777777" w:rsidR="009F3A4A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280.000,00</w:t>
            </w:r>
          </w:p>
        </w:tc>
        <w:tc>
          <w:tcPr>
            <w:tcW w:w="1134" w:type="dxa"/>
            <w:shd w:val="clear" w:color="FFEE75" w:fill="FFEE75"/>
            <w:vAlign w:val="center"/>
            <w:hideMark/>
          </w:tcPr>
          <w:p w14:paraId="4977FBDD" w14:textId="77777777" w:rsidR="009F3A4A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280.000,00</w:t>
            </w:r>
          </w:p>
        </w:tc>
        <w:tc>
          <w:tcPr>
            <w:tcW w:w="710" w:type="dxa"/>
            <w:shd w:val="clear" w:color="FFEE75" w:fill="FFEE75"/>
          </w:tcPr>
          <w:p w14:paraId="6990ACA5" w14:textId="3D3B9178" w:rsidR="009F3A4A" w:rsidRDefault="00FC34BF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58,70</w:t>
            </w:r>
          </w:p>
        </w:tc>
      </w:tr>
      <w:tr w:rsidR="009F3A4A" w:rsidRPr="00180CE2" w14:paraId="69E9B61A" w14:textId="6E3C1E04" w:rsidTr="009F3A4A">
        <w:trPr>
          <w:trHeight w:val="300"/>
        </w:trPr>
        <w:tc>
          <w:tcPr>
            <w:tcW w:w="965" w:type="dxa"/>
            <w:tcBorders>
              <w:bottom w:val="single" w:sz="4" w:space="0" w:color="000000"/>
            </w:tcBorders>
            <w:shd w:val="clear" w:color="FFEE75" w:fill="FFEE75"/>
            <w:vAlign w:val="center"/>
            <w:hideMark/>
          </w:tcPr>
          <w:p w14:paraId="51BF687C" w14:textId="3D3020B8" w:rsidR="009F3A4A" w:rsidRDefault="009F3A4A" w:rsidP="00001628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2013" w:type="dxa"/>
            <w:tcBorders>
              <w:bottom w:val="single" w:sz="4" w:space="0" w:color="000000"/>
            </w:tcBorders>
            <w:shd w:val="clear" w:color="FFEE75" w:fill="FFEE75"/>
            <w:vAlign w:val="center"/>
          </w:tcPr>
          <w:p w14:paraId="371833E4" w14:textId="1E299B1B" w:rsidR="009F3A4A" w:rsidRDefault="009F3A4A" w:rsidP="00001628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FFEE75" w:fill="FFEE75"/>
            <w:vAlign w:val="center"/>
          </w:tcPr>
          <w:p w14:paraId="368B7950" w14:textId="77777777" w:rsidR="009F3A4A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FFEE75" w:fill="FFEE75"/>
            <w:vAlign w:val="center"/>
          </w:tcPr>
          <w:p w14:paraId="1FB9B07B" w14:textId="77777777" w:rsidR="009F3A4A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FFEE75" w:fill="FFEE75"/>
            <w:vAlign w:val="center"/>
            <w:hideMark/>
          </w:tcPr>
          <w:p w14:paraId="31B41DED" w14:textId="77777777" w:rsidR="009F3A4A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1275" w:type="dxa"/>
            <w:tcBorders>
              <w:bottom w:val="single" w:sz="4" w:space="0" w:color="000000"/>
            </w:tcBorders>
            <w:shd w:val="clear" w:color="FFEE75" w:fill="FFEE75"/>
            <w:vAlign w:val="center"/>
            <w:hideMark/>
          </w:tcPr>
          <w:p w14:paraId="65ECCC43" w14:textId="77777777" w:rsidR="009F3A4A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FFEE75" w:fill="FFEE75"/>
            <w:vAlign w:val="center"/>
            <w:hideMark/>
          </w:tcPr>
          <w:p w14:paraId="486504E6" w14:textId="77777777" w:rsidR="009F3A4A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710" w:type="dxa"/>
            <w:tcBorders>
              <w:bottom w:val="single" w:sz="4" w:space="0" w:color="000000"/>
            </w:tcBorders>
            <w:shd w:val="clear" w:color="FFEE75" w:fill="FFEE75"/>
          </w:tcPr>
          <w:p w14:paraId="135864C2" w14:textId="77777777" w:rsidR="009F3A4A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</w:tr>
      <w:tr w:rsidR="009F3A4A" w:rsidRPr="00180CE2" w14:paraId="3BFD69E5" w14:textId="411E3022" w:rsidTr="009F3A4A">
        <w:trPr>
          <w:trHeight w:val="300"/>
        </w:trPr>
        <w:tc>
          <w:tcPr>
            <w:tcW w:w="965" w:type="dxa"/>
            <w:tcBorders>
              <w:bottom w:val="single" w:sz="4" w:space="0" w:color="000000"/>
            </w:tcBorders>
            <w:shd w:val="clear" w:color="FFEE75" w:fill="FFEE75"/>
            <w:vAlign w:val="center"/>
            <w:hideMark/>
          </w:tcPr>
          <w:p w14:paraId="45FBE946" w14:textId="77777777" w:rsidR="009F3A4A" w:rsidRDefault="009F3A4A" w:rsidP="00001628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Izvor  5.8. </w:t>
            </w:r>
          </w:p>
        </w:tc>
        <w:tc>
          <w:tcPr>
            <w:tcW w:w="2013" w:type="dxa"/>
            <w:tcBorders>
              <w:bottom w:val="single" w:sz="4" w:space="0" w:color="000000"/>
            </w:tcBorders>
            <w:shd w:val="clear" w:color="FFEE75" w:fill="FFEE75"/>
            <w:vAlign w:val="center"/>
            <w:hideMark/>
          </w:tcPr>
          <w:p w14:paraId="6C30F67F" w14:textId="77777777" w:rsidR="009F3A4A" w:rsidRDefault="009F3A4A" w:rsidP="00001628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POMOĆI OD EU PRORAČUNSKIM KORISNICIMA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FFEE75" w:fill="FFEE75"/>
            <w:vAlign w:val="center"/>
          </w:tcPr>
          <w:p w14:paraId="2D6D5EB3" w14:textId="524A6F55" w:rsidR="009F3A4A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20.000,00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FFEE75" w:fill="FFEE75"/>
            <w:vAlign w:val="center"/>
          </w:tcPr>
          <w:p w14:paraId="57D6B68B" w14:textId="7BF60DE9" w:rsidR="009F3A4A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1.000,00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FFEE75" w:fill="FFEE75"/>
            <w:vAlign w:val="center"/>
            <w:hideMark/>
          </w:tcPr>
          <w:p w14:paraId="6325D134" w14:textId="44742C1A" w:rsidR="009F3A4A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21.000,00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val="clear" w:color="FFEE75" w:fill="FFEE75"/>
            <w:vAlign w:val="center"/>
            <w:hideMark/>
          </w:tcPr>
          <w:p w14:paraId="3CD7A882" w14:textId="77777777" w:rsidR="009F3A4A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FFEE75" w:fill="FFEE75"/>
            <w:vAlign w:val="center"/>
            <w:hideMark/>
          </w:tcPr>
          <w:p w14:paraId="38685D4B" w14:textId="77777777" w:rsidR="009F3A4A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710" w:type="dxa"/>
            <w:tcBorders>
              <w:bottom w:val="single" w:sz="4" w:space="0" w:color="000000"/>
            </w:tcBorders>
            <w:shd w:val="clear" w:color="FFEE75" w:fill="FFEE75"/>
          </w:tcPr>
          <w:p w14:paraId="3E295108" w14:textId="412E5549" w:rsidR="009F3A4A" w:rsidRDefault="00FC34BF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105,00</w:t>
            </w:r>
          </w:p>
        </w:tc>
      </w:tr>
      <w:tr w:rsidR="009F3A4A" w:rsidRPr="00180CE2" w14:paraId="2D297901" w14:textId="52168116" w:rsidTr="009F3A4A">
        <w:trPr>
          <w:trHeight w:val="621"/>
        </w:trPr>
        <w:tc>
          <w:tcPr>
            <w:tcW w:w="965" w:type="dxa"/>
            <w:tcBorders>
              <w:bottom w:val="single" w:sz="4" w:space="0" w:color="000000"/>
            </w:tcBorders>
            <w:shd w:val="clear" w:color="FEDE01" w:fill="FEDE01"/>
            <w:vAlign w:val="center"/>
            <w:hideMark/>
          </w:tcPr>
          <w:p w14:paraId="03D4458B" w14:textId="77777777" w:rsidR="009F3A4A" w:rsidRPr="00A80F9B" w:rsidRDefault="009F3A4A" w:rsidP="00001628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 6.</w:t>
            </w:r>
          </w:p>
        </w:tc>
        <w:tc>
          <w:tcPr>
            <w:tcW w:w="2013" w:type="dxa"/>
            <w:tcBorders>
              <w:bottom w:val="single" w:sz="4" w:space="0" w:color="000000"/>
            </w:tcBorders>
            <w:shd w:val="clear" w:color="FEDE01" w:fill="FEDE01"/>
            <w:vAlign w:val="center"/>
            <w:hideMark/>
          </w:tcPr>
          <w:p w14:paraId="017CA6B0" w14:textId="77777777" w:rsidR="009F3A4A" w:rsidRPr="00A80F9B" w:rsidRDefault="009F3A4A" w:rsidP="00001628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 DONACIJE 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FEDE01" w:fill="FEDE01"/>
            <w:vAlign w:val="center"/>
          </w:tcPr>
          <w:p w14:paraId="26136277" w14:textId="0C9DFE7A" w:rsidR="009F3A4A" w:rsidRPr="00A80F9B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13.448,44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FEDE01" w:fill="FEDE01"/>
            <w:vAlign w:val="center"/>
          </w:tcPr>
          <w:p w14:paraId="50B52F5F" w14:textId="43FD748A" w:rsidR="009F3A4A" w:rsidRPr="00A80F9B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0,00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FEDE01" w:fill="FEDE01"/>
            <w:vAlign w:val="center"/>
            <w:hideMark/>
          </w:tcPr>
          <w:p w14:paraId="51E72112" w14:textId="77777777" w:rsidR="009F3A4A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13.448,44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val="clear" w:color="FEDE01" w:fill="FEDE01"/>
            <w:vAlign w:val="center"/>
            <w:hideMark/>
          </w:tcPr>
          <w:p w14:paraId="2AEC91B2" w14:textId="77777777" w:rsidR="009F3A4A" w:rsidRPr="00A80F9B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2.000,00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FEDE01" w:fill="FEDE01"/>
            <w:vAlign w:val="center"/>
            <w:hideMark/>
          </w:tcPr>
          <w:p w14:paraId="509E318E" w14:textId="77777777" w:rsidR="009F3A4A" w:rsidRPr="00A80F9B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2.000,00</w:t>
            </w:r>
          </w:p>
        </w:tc>
        <w:tc>
          <w:tcPr>
            <w:tcW w:w="710" w:type="dxa"/>
            <w:tcBorders>
              <w:bottom w:val="single" w:sz="4" w:space="0" w:color="000000"/>
            </w:tcBorders>
            <w:shd w:val="clear" w:color="FEDE01" w:fill="FEDE01"/>
          </w:tcPr>
          <w:p w14:paraId="44631962" w14:textId="33199DF2" w:rsidR="009F3A4A" w:rsidRDefault="00FC34BF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100,00</w:t>
            </w:r>
          </w:p>
        </w:tc>
      </w:tr>
      <w:tr w:rsidR="009F3A4A" w:rsidRPr="00180CE2" w14:paraId="482405BF" w14:textId="28D1B020" w:rsidTr="00FC34BF">
        <w:trPr>
          <w:trHeight w:val="831"/>
        </w:trPr>
        <w:tc>
          <w:tcPr>
            <w:tcW w:w="965" w:type="dxa"/>
            <w:shd w:val="clear" w:color="FEDE01" w:fill="FFEE75"/>
            <w:vAlign w:val="center"/>
            <w:hideMark/>
          </w:tcPr>
          <w:p w14:paraId="2B13DFD9" w14:textId="77777777" w:rsidR="009F3A4A" w:rsidRDefault="009F3A4A" w:rsidP="00001628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6.9.</w:t>
            </w:r>
          </w:p>
        </w:tc>
        <w:tc>
          <w:tcPr>
            <w:tcW w:w="2013" w:type="dxa"/>
            <w:shd w:val="clear" w:color="FEDE01" w:fill="FFEE75"/>
            <w:vAlign w:val="center"/>
            <w:hideMark/>
          </w:tcPr>
          <w:p w14:paraId="347F626C" w14:textId="77777777" w:rsidR="009F3A4A" w:rsidRDefault="009F3A4A" w:rsidP="00001628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DONACIJE ZA PRORAČUNSKE </w:t>
            </w:r>
          </w:p>
        </w:tc>
        <w:tc>
          <w:tcPr>
            <w:tcW w:w="1417" w:type="dxa"/>
            <w:shd w:val="clear" w:color="FEDE01" w:fill="FFEE75"/>
            <w:vAlign w:val="center"/>
          </w:tcPr>
          <w:p w14:paraId="15EF93DE" w14:textId="243845B2" w:rsidR="009F3A4A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13.448,44</w:t>
            </w:r>
          </w:p>
        </w:tc>
        <w:tc>
          <w:tcPr>
            <w:tcW w:w="1276" w:type="dxa"/>
            <w:shd w:val="clear" w:color="FEDE01" w:fill="FFEE75"/>
            <w:vAlign w:val="center"/>
          </w:tcPr>
          <w:p w14:paraId="23085BD4" w14:textId="4FBEA101" w:rsidR="009F3A4A" w:rsidRPr="00A80F9B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1418" w:type="dxa"/>
            <w:shd w:val="clear" w:color="FEDE01" w:fill="FFEE75"/>
            <w:vAlign w:val="center"/>
            <w:hideMark/>
          </w:tcPr>
          <w:p w14:paraId="12B7A5FE" w14:textId="77777777" w:rsidR="009F3A4A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13.448,44</w:t>
            </w:r>
          </w:p>
        </w:tc>
        <w:tc>
          <w:tcPr>
            <w:tcW w:w="1275" w:type="dxa"/>
            <w:shd w:val="clear" w:color="FEDE01" w:fill="FFEE75"/>
            <w:vAlign w:val="center"/>
            <w:hideMark/>
          </w:tcPr>
          <w:p w14:paraId="2A67A9D0" w14:textId="77777777" w:rsidR="009F3A4A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2.000,00</w:t>
            </w:r>
          </w:p>
        </w:tc>
        <w:tc>
          <w:tcPr>
            <w:tcW w:w="1134" w:type="dxa"/>
            <w:shd w:val="clear" w:color="FEDE01" w:fill="FFEE75"/>
            <w:vAlign w:val="center"/>
            <w:hideMark/>
          </w:tcPr>
          <w:p w14:paraId="65EA4E4D" w14:textId="77777777" w:rsidR="009F3A4A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2.000,00</w:t>
            </w:r>
          </w:p>
        </w:tc>
        <w:tc>
          <w:tcPr>
            <w:tcW w:w="710" w:type="dxa"/>
            <w:shd w:val="clear" w:color="FEDE01" w:fill="FFEE75"/>
          </w:tcPr>
          <w:p w14:paraId="0F5E8834" w14:textId="021C062B" w:rsidR="009F3A4A" w:rsidRDefault="00FC34BF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100,00</w:t>
            </w:r>
          </w:p>
        </w:tc>
      </w:tr>
      <w:tr w:rsidR="009F3A4A" w:rsidRPr="00180CE2" w14:paraId="76A98B42" w14:textId="389BFECB" w:rsidTr="009F3A4A">
        <w:trPr>
          <w:trHeight w:val="300"/>
        </w:trPr>
        <w:tc>
          <w:tcPr>
            <w:tcW w:w="965" w:type="dxa"/>
            <w:tcBorders>
              <w:bottom w:val="single" w:sz="4" w:space="0" w:color="000000"/>
            </w:tcBorders>
            <w:shd w:val="clear" w:color="FEDE01" w:fill="FEDE01"/>
            <w:vAlign w:val="center"/>
            <w:hideMark/>
          </w:tcPr>
          <w:p w14:paraId="28FD4B94" w14:textId="77777777" w:rsidR="009F3A4A" w:rsidRPr="00A80F9B" w:rsidRDefault="009F3A4A" w:rsidP="00001628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0F9B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  7.</w:t>
            </w:r>
          </w:p>
        </w:tc>
        <w:tc>
          <w:tcPr>
            <w:tcW w:w="2013" w:type="dxa"/>
            <w:tcBorders>
              <w:bottom w:val="single" w:sz="4" w:space="0" w:color="000000"/>
            </w:tcBorders>
            <w:shd w:val="clear" w:color="FEDE01" w:fill="FEDE01"/>
            <w:vAlign w:val="center"/>
            <w:hideMark/>
          </w:tcPr>
          <w:p w14:paraId="1849226B" w14:textId="77777777" w:rsidR="009F3A4A" w:rsidRPr="00A80F9B" w:rsidRDefault="009F3A4A" w:rsidP="00001628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0F9B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PRIHODI OD NEFINANCIJSKE IMOVINE I NADOKNADE ŠTETE S OSNOVA 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FEDE01" w:fill="FEDE01"/>
            <w:vAlign w:val="center"/>
          </w:tcPr>
          <w:p w14:paraId="48BA1872" w14:textId="1DD67A0F" w:rsidR="009F3A4A" w:rsidRPr="00A80F9B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10.605,00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FEDE01" w:fill="FEDE01"/>
            <w:vAlign w:val="center"/>
          </w:tcPr>
          <w:p w14:paraId="2648A262" w14:textId="3AC4FB78" w:rsidR="009F3A4A" w:rsidRPr="00A80F9B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15.000,00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FEDE01" w:fill="FEDE01"/>
            <w:vAlign w:val="center"/>
            <w:hideMark/>
          </w:tcPr>
          <w:p w14:paraId="4B8A62B1" w14:textId="1C7F3A71" w:rsidR="009F3A4A" w:rsidRPr="00A80F9B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25.605,00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val="clear" w:color="FEDE01" w:fill="FEDE01"/>
            <w:vAlign w:val="center"/>
            <w:hideMark/>
          </w:tcPr>
          <w:p w14:paraId="16F8F905" w14:textId="77777777" w:rsidR="009F3A4A" w:rsidRPr="00A80F9B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10.230,00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FEDE01" w:fill="FEDE01"/>
            <w:vAlign w:val="center"/>
            <w:hideMark/>
          </w:tcPr>
          <w:p w14:paraId="6875EAB0" w14:textId="77777777" w:rsidR="009F3A4A" w:rsidRPr="00A80F9B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10.230,00</w:t>
            </w:r>
          </w:p>
        </w:tc>
        <w:tc>
          <w:tcPr>
            <w:tcW w:w="710" w:type="dxa"/>
            <w:tcBorders>
              <w:bottom w:val="single" w:sz="4" w:space="0" w:color="000000"/>
            </w:tcBorders>
            <w:shd w:val="clear" w:color="FEDE01" w:fill="FEDE01"/>
          </w:tcPr>
          <w:p w14:paraId="63618DC0" w14:textId="77777777" w:rsidR="00FC34BF" w:rsidRDefault="00FC34BF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  <w:p w14:paraId="538A8BA9" w14:textId="0188423B" w:rsidR="009F3A4A" w:rsidRDefault="00FC34BF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241,40</w:t>
            </w:r>
          </w:p>
        </w:tc>
      </w:tr>
      <w:tr w:rsidR="009F3A4A" w:rsidRPr="00180CE2" w14:paraId="642E9A7C" w14:textId="051CAB0A" w:rsidTr="009F3A4A">
        <w:trPr>
          <w:trHeight w:val="300"/>
        </w:trPr>
        <w:tc>
          <w:tcPr>
            <w:tcW w:w="965" w:type="dxa"/>
            <w:shd w:val="clear" w:color="FFEE75" w:fill="FFEE75"/>
            <w:vAlign w:val="center"/>
            <w:hideMark/>
          </w:tcPr>
          <w:p w14:paraId="6150638D" w14:textId="77777777" w:rsidR="009F3A4A" w:rsidRPr="00A80F9B" w:rsidRDefault="009F3A4A" w:rsidP="00001628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0F9B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  7.8.</w:t>
            </w:r>
          </w:p>
        </w:tc>
        <w:tc>
          <w:tcPr>
            <w:tcW w:w="2013" w:type="dxa"/>
            <w:shd w:val="clear" w:color="FFEE75" w:fill="FFEE75"/>
            <w:vAlign w:val="center"/>
            <w:hideMark/>
          </w:tcPr>
          <w:p w14:paraId="64080CBC" w14:textId="77777777" w:rsidR="009F3A4A" w:rsidRPr="00A80F9B" w:rsidRDefault="009F3A4A" w:rsidP="00001628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0F9B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OSTALI PRIHODI OD NEFINANC. IMOVINE I NADOKN. ŠTETE KORISNIK</w:t>
            </w:r>
          </w:p>
        </w:tc>
        <w:tc>
          <w:tcPr>
            <w:tcW w:w="1417" w:type="dxa"/>
            <w:shd w:val="clear" w:color="FFEE75" w:fill="FFEE75"/>
            <w:vAlign w:val="center"/>
          </w:tcPr>
          <w:p w14:paraId="23DD7372" w14:textId="4815545C" w:rsidR="009F3A4A" w:rsidRPr="00A80F9B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10.605,00</w:t>
            </w:r>
          </w:p>
        </w:tc>
        <w:tc>
          <w:tcPr>
            <w:tcW w:w="1276" w:type="dxa"/>
            <w:shd w:val="clear" w:color="FFEE75" w:fill="FFEE75"/>
            <w:vAlign w:val="center"/>
          </w:tcPr>
          <w:p w14:paraId="01A2AC84" w14:textId="798FDCCC" w:rsidR="009F3A4A" w:rsidRPr="00A80F9B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15.000,00</w:t>
            </w:r>
          </w:p>
        </w:tc>
        <w:tc>
          <w:tcPr>
            <w:tcW w:w="1418" w:type="dxa"/>
            <w:shd w:val="clear" w:color="FFEE75" w:fill="FFEE75"/>
            <w:vAlign w:val="center"/>
            <w:hideMark/>
          </w:tcPr>
          <w:p w14:paraId="58C0FE19" w14:textId="42BED5E3" w:rsidR="009F3A4A" w:rsidRPr="00A80F9B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25.605,00</w:t>
            </w:r>
          </w:p>
        </w:tc>
        <w:tc>
          <w:tcPr>
            <w:tcW w:w="1275" w:type="dxa"/>
            <w:shd w:val="clear" w:color="FFEE75" w:fill="FFEE75"/>
            <w:vAlign w:val="center"/>
            <w:hideMark/>
          </w:tcPr>
          <w:p w14:paraId="7EE0DD1F" w14:textId="77777777" w:rsidR="009F3A4A" w:rsidRPr="00A80F9B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10.230,00</w:t>
            </w:r>
          </w:p>
        </w:tc>
        <w:tc>
          <w:tcPr>
            <w:tcW w:w="1134" w:type="dxa"/>
            <w:shd w:val="clear" w:color="FFEE75" w:fill="FFEE75"/>
            <w:vAlign w:val="center"/>
            <w:hideMark/>
          </w:tcPr>
          <w:p w14:paraId="138FE3FA" w14:textId="77777777" w:rsidR="009F3A4A" w:rsidRPr="00A80F9B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10.230,00</w:t>
            </w:r>
          </w:p>
        </w:tc>
        <w:tc>
          <w:tcPr>
            <w:tcW w:w="710" w:type="dxa"/>
            <w:shd w:val="clear" w:color="FFEE75" w:fill="FFEE75"/>
          </w:tcPr>
          <w:p w14:paraId="37DA4D8A" w14:textId="2B4FC607" w:rsidR="009F3A4A" w:rsidRDefault="00FC34BF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241,40</w:t>
            </w:r>
          </w:p>
        </w:tc>
      </w:tr>
      <w:tr w:rsidR="009F3A4A" w:rsidRPr="00180CE2" w14:paraId="19DC7003" w14:textId="4CDD75BB" w:rsidTr="009F3A4A">
        <w:trPr>
          <w:trHeight w:val="300"/>
        </w:trPr>
        <w:tc>
          <w:tcPr>
            <w:tcW w:w="965" w:type="dxa"/>
            <w:shd w:val="clear" w:color="FFEE75" w:fill="FFEE75"/>
            <w:vAlign w:val="center"/>
            <w:hideMark/>
          </w:tcPr>
          <w:p w14:paraId="6AE9696D" w14:textId="77777777" w:rsidR="009F3A4A" w:rsidRPr="00A80F9B" w:rsidRDefault="009F3A4A" w:rsidP="00001628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2013" w:type="dxa"/>
            <w:shd w:val="clear" w:color="FFEE75" w:fill="FFEE75"/>
            <w:vAlign w:val="center"/>
            <w:hideMark/>
          </w:tcPr>
          <w:p w14:paraId="177E6765" w14:textId="77777777" w:rsidR="009F3A4A" w:rsidRPr="00A80F9B" w:rsidRDefault="009F3A4A" w:rsidP="00001628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1417" w:type="dxa"/>
            <w:shd w:val="clear" w:color="FFEE75" w:fill="FFEE75"/>
            <w:vAlign w:val="center"/>
            <w:hideMark/>
          </w:tcPr>
          <w:p w14:paraId="67515DA3" w14:textId="77777777" w:rsidR="009F3A4A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1276" w:type="dxa"/>
            <w:shd w:val="clear" w:color="FFEE75" w:fill="FFEE75"/>
            <w:vAlign w:val="center"/>
            <w:hideMark/>
          </w:tcPr>
          <w:p w14:paraId="37822F26" w14:textId="77777777" w:rsidR="009F3A4A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1418" w:type="dxa"/>
            <w:shd w:val="clear" w:color="FFEE75" w:fill="FFEE75"/>
            <w:vAlign w:val="center"/>
            <w:hideMark/>
          </w:tcPr>
          <w:p w14:paraId="1857A517" w14:textId="77777777" w:rsidR="009F3A4A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1275" w:type="dxa"/>
            <w:shd w:val="clear" w:color="FFEE75" w:fill="FFEE75"/>
            <w:vAlign w:val="center"/>
            <w:hideMark/>
          </w:tcPr>
          <w:p w14:paraId="7565267D" w14:textId="77777777" w:rsidR="009F3A4A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1134" w:type="dxa"/>
            <w:shd w:val="clear" w:color="FFEE75" w:fill="FFEE75"/>
            <w:vAlign w:val="center"/>
            <w:hideMark/>
          </w:tcPr>
          <w:p w14:paraId="44828006" w14:textId="77777777" w:rsidR="009F3A4A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710" w:type="dxa"/>
            <w:shd w:val="clear" w:color="FFEE75" w:fill="FFEE75"/>
          </w:tcPr>
          <w:p w14:paraId="66FA7587" w14:textId="77777777" w:rsidR="009F3A4A" w:rsidRDefault="009F3A4A" w:rsidP="00001628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</w:tr>
    </w:tbl>
    <w:p w14:paraId="38C1E39B" w14:textId="77777777" w:rsidR="000F6DF7" w:rsidRPr="000F6DF7" w:rsidRDefault="000F6DF7" w:rsidP="000F6DF7">
      <w:pPr>
        <w:spacing w:after="0"/>
        <w:rPr>
          <w:rFonts w:ascii="Times New Roman" w:hAnsi="Times New Roman" w:cs="Times New Roman"/>
          <w:b/>
          <w:sz w:val="24"/>
        </w:rPr>
      </w:pPr>
    </w:p>
    <w:p w14:paraId="014573D9" w14:textId="77777777" w:rsidR="000F6DF7" w:rsidRDefault="000F6DF7" w:rsidP="000F6DF7">
      <w:pPr>
        <w:spacing w:after="0"/>
        <w:rPr>
          <w:rFonts w:ascii="Times New Roman" w:hAnsi="Times New Roman" w:cs="Times New Roman"/>
          <w:b/>
          <w:sz w:val="24"/>
        </w:rPr>
      </w:pPr>
    </w:p>
    <w:p w14:paraId="607A0AB2" w14:textId="77777777" w:rsidR="000F6DF7" w:rsidRPr="000F6DF7" w:rsidRDefault="000F6DF7" w:rsidP="000F6DF7">
      <w:pPr>
        <w:spacing w:after="0"/>
        <w:rPr>
          <w:rFonts w:ascii="Times New Roman" w:hAnsi="Times New Roman" w:cs="Times New Roman"/>
          <w:b/>
          <w:sz w:val="24"/>
        </w:rPr>
      </w:pPr>
    </w:p>
    <w:p w14:paraId="44F937B7" w14:textId="77777777" w:rsidR="000F6DF7" w:rsidRDefault="000F6DF7" w:rsidP="000F6DF7">
      <w:pPr>
        <w:pStyle w:val="Odlomakpopisa"/>
        <w:spacing w:after="0"/>
        <w:rPr>
          <w:rFonts w:ascii="Times New Roman" w:hAnsi="Times New Roman" w:cs="Times New Roman"/>
          <w:b/>
          <w:sz w:val="24"/>
        </w:rPr>
      </w:pPr>
    </w:p>
    <w:p w14:paraId="27DB3FBF" w14:textId="77777777" w:rsidR="00A80F9B" w:rsidRPr="00CD68DB" w:rsidRDefault="00A80F9B" w:rsidP="00A80F9B">
      <w:pPr>
        <w:pStyle w:val="Odlomakpopisa"/>
        <w:numPr>
          <w:ilvl w:val="0"/>
          <w:numId w:val="15"/>
        </w:numPr>
        <w:spacing w:after="0"/>
        <w:rPr>
          <w:rFonts w:ascii="Times New Roman" w:hAnsi="Times New Roman" w:cs="Times New Roman"/>
          <w:b/>
          <w:sz w:val="24"/>
        </w:rPr>
      </w:pPr>
      <w:r w:rsidRPr="00CD68DB">
        <w:rPr>
          <w:rFonts w:ascii="Times New Roman" w:hAnsi="Times New Roman" w:cs="Times New Roman"/>
          <w:b/>
          <w:sz w:val="24"/>
        </w:rPr>
        <w:t>OBRAZLOŽENJE PROGRAMA</w:t>
      </w:r>
    </w:p>
    <w:p w14:paraId="21295B2E" w14:textId="77777777" w:rsidR="00A80F9B" w:rsidRDefault="00A80F9B" w:rsidP="00A80F9B">
      <w:pPr>
        <w:spacing w:after="0"/>
        <w:rPr>
          <w:rFonts w:ascii="Times New Roman" w:hAnsi="Times New Roman" w:cs="Times New Roman"/>
          <w:sz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A80F9B" w:rsidRPr="00F72F50" w14:paraId="0EA828E3" w14:textId="77777777" w:rsidTr="00A80F9B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9BB08D" w14:textId="77777777" w:rsidR="00CD266D" w:rsidRDefault="00CD266D" w:rsidP="00CD2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  <w:p w14:paraId="51D0FDF1" w14:textId="77777777" w:rsidR="00CD266D" w:rsidRDefault="00CD266D" w:rsidP="00CD2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PROGRAM 1 -   2703 PROGRAM OSNOVNOŠKOLSKOG OBRAZOVANJA  </w:t>
            </w:r>
          </w:p>
          <w:p w14:paraId="59AAF5E5" w14:textId="77777777" w:rsidR="00A80F9B" w:rsidRPr="000C6247" w:rsidRDefault="00A80F9B" w:rsidP="00CD2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24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</w:t>
            </w:r>
          </w:p>
        </w:tc>
      </w:tr>
      <w:tr w:rsidR="00A80F9B" w:rsidRPr="003E2D5C" w14:paraId="04115E16" w14:textId="77777777" w:rsidTr="00A80F9B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354602" w14:textId="77777777" w:rsidR="00252372" w:rsidRDefault="00A80F9B" w:rsidP="00252372">
            <w:pPr>
              <w:jc w:val="both"/>
              <w:rPr>
                <w:rFonts w:ascii="Arial" w:hAnsi="Arial" w:cs="Arial"/>
              </w:rPr>
            </w:pPr>
            <w:r w:rsidRPr="002F74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Opis programa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, svrha programa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:</w:t>
            </w:r>
            <w:r w:rsidR="00252372" w:rsidRPr="00571CD8">
              <w:rPr>
                <w:rFonts w:ascii="Arial" w:hAnsi="Arial" w:cs="Arial"/>
              </w:rPr>
              <w:t xml:space="preserve"> </w:t>
            </w:r>
          </w:p>
          <w:p w14:paraId="6ACBA7BF" w14:textId="77777777" w:rsidR="003145E6" w:rsidRDefault="00F619AA" w:rsidP="0025237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Škola je  odgojno obrazovna  institucija  u kojoj se  provodi p</w:t>
            </w:r>
            <w:r w:rsidR="003145E6">
              <w:rPr>
                <w:rFonts w:ascii="Arial" w:hAnsi="Arial" w:cs="Arial"/>
              </w:rPr>
              <w:t xml:space="preserve">rogramom osnovnoškolskog obrazovanja </w:t>
            </w:r>
            <w:r>
              <w:rPr>
                <w:rFonts w:ascii="Arial" w:hAnsi="Arial" w:cs="Arial"/>
              </w:rPr>
              <w:t xml:space="preserve">i </w:t>
            </w:r>
            <w:r w:rsidR="003145E6">
              <w:rPr>
                <w:rFonts w:ascii="Arial" w:hAnsi="Arial" w:cs="Arial"/>
              </w:rPr>
              <w:t xml:space="preserve">osigurava redoviti proces učenja i završavanja osnovne škole  za sve učenike na upisnom području Grada Crikvenice </w:t>
            </w:r>
            <w:r w:rsidR="004A18DB">
              <w:rPr>
                <w:rFonts w:ascii="Arial" w:hAnsi="Arial" w:cs="Arial"/>
              </w:rPr>
              <w:t>u skladu sa definiranim upisnim područjima. Nastava je organizirana u prvoj smjeni  kako u matičnoj školi  tako i u dvije područne škole. U poslijepodnevnoj smjeni organizirana je Glazbena škola od I. do VI.  razreda.</w:t>
            </w:r>
          </w:p>
          <w:p w14:paraId="21EF2F3E" w14:textId="77777777" w:rsidR="00A2751C" w:rsidRDefault="004A18DB" w:rsidP="0025237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Program</w:t>
            </w:r>
            <w:r w:rsidR="00A2751C">
              <w:rPr>
                <w:rFonts w:ascii="Arial" w:hAnsi="Arial" w:cs="Arial"/>
              </w:rPr>
              <w:t xml:space="preserve"> osnovnoškolskog obrazovanja</w:t>
            </w:r>
            <w:r w:rsidR="00386805">
              <w:rPr>
                <w:rFonts w:ascii="Arial" w:hAnsi="Arial" w:cs="Arial"/>
              </w:rPr>
              <w:t xml:space="preserve"> sadrži  osnovni program  kojim pratimo sva materijalna davanja provedbe programa rada škole i procesa nastave od materijalnih troškova,</w:t>
            </w:r>
            <w:r w:rsidR="00A2751C">
              <w:rPr>
                <w:rFonts w:ascii="Arial" w:hAnsi="Arial" w:cs="Arial"/>
              </w:rPr>
              <w:t xml:space="preserve"> raznih usluga</w:t>
            </w:r>
            <w:r w:rsidR="00386805">
              <w:rPr>
                <w:rFonts w:ascii="Arial" w:hAnsi="Arial" w:cs="Arial"/>
              </w:rPr>
              <w:t xml:space="preserve"> </w:t>
            </w:r>
            <w:r w:rsidR="00A2751C">
              <w:rPr>
                <w:rFonts w:ascii="Arial" w:hAnsi="Arial" w:cs="Arial"/>
              </w:rPr>
              <w:t xml:space="preserve">održavanja objekata i opreme </w:t>
            </w:r>
            <w:r w:rsidR="00386805">
              <w:rPr>
                <w:rFonts w:ascii="Arial" w:hAnsi="Arial" w:cs="Arial"/>
              </w:rPr>
              <w:t xml:space="preserve"> do troškova zaposlenika, zatim  dodatni program kojim se provode aktivnosti eko škole,  najma </w:t>
            </w:r>
            <w:r w:rsidR="00A2751C">
              <w:rPr>
                <w:rFonts w:ascii="Arial" w:hAnsi="Arial" w:cs="Arial"/>
              </w:rPr>
              <w:t>prostora, osposobljavanja mladih, zatim razne aktivnosti  s darovitim učenicima. Nadalje organiziran je rad produženog  boravka, Glazbene škole, aktivnosti  pomoći za učenike kroz razne projekte Ministarstva</w:t>
            </w:r>
            <w:r w:rsidR="00407D0E">
              <w:rPr>
                <w:rFonts w:ascii="Arial" w:hAnsi="Arial" w:cs="Arial"/>
              </w:rPr>
              <w:t>,</w:t>
            </w:r>
            <w:r w:rsidR="00A2751C">
              <w:rPr>
                <w:rFonts w:ascii="Arial" w:hAnsi="Arial" w:cs="Arial"/>
              </w:rPr>
              <w:t xml:space="preserve">  </w:t>
            </w:r>
            <w:r w:rsidR="00407D0E">
              <w:rPr>
                <w:rFonts w:ascii="Arial" w:hAnsi="Arial" w:cs="Arial"/>
              </w:rPr>
              <w:t>a</w:t>
            </w:r>
            <w:r w:rsidR="00A2751C">
              <w:rPr>
                <w:rFonts w:ascii="Arial" w:hAnsi="Arial" w:cs="Arial"/>
              </w:rPr>
              <w:t xml:space="preserve">gencija </w:t>
            </w:r>
            <w:r w:rsidR="00407D0E">
              <w:rPr>
                <w:rFonts w:ascii="Arial" w:hAnsi="Arial" w:cs="Arial"/>
              </w:rPr>
              <w:t xml:space="preserve">i udruga. Programom su pokrivene i aktivnosti  financiranja troškova prijevoza djece s teškoćama u razvoju, od </w:t>
            </w:r>
            <w:r w:rsidR="00F16D2B">
              <w:rPr>
                <w:rFonts w:ascii="Arial" w:hAnsi="Arial" w:cs="Arial"/>
              </w:rPr>
              <w:t>prošle godine</w:t>
            </w:r>
            <w:r w:rsidR="00407D0E">
              <w:rPr>
                <w:rFonts w:ascii="Arial" w:hAnsi="Arial" w:cs="Arial"/>
              </w:rPr>
              <w:t xml:space="preserve">  i aktivnost nabavke  radnih bilježnica te  materijala za likovnu i tehničku kulturu za sve učenike. Provode se i dva tekuća projekta, a to su pomoćnici u nastavi djeci s teškoćama i provedba programa Sheme školskog voća.  </w:t>
            </w:r>
          </w:p>
          <w:p w14:paraId="6FF423E1" w14:textId="77777777" w:rsidR="00A80F9B" w:rsidRPr="003E2D5C" w:rsidRDefault="00A80F9B" w:rsidP="00DD14C8">
            <w:pPr>
              <w:pStyle w:val="Odlomakpopisa"/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A80F9B" w:rsidRPr="003E2D5C" w14:paraId="59A3E023" w14:textId="77777777" w:rsidTr="00A80F9B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9532279" w14:textId="77777777" w:rsidR="00A80F9B" w:rsidRDefault="00A80F9B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2F74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lastRenderedPageBreak/>
              <w:t>Ciljevi pr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ovedbe programa u razdoblju 202</w:t>
            </w:r>
            <w:r w:rsidR="00F16D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1</w:t>
            </w:r>
            <w:r w:rsidRPr="002F74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.-20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2</w:t>
            </w:r>
            <w:r w:rsidR="00F16D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3</w:t>
            </w:r>
            <w:r w:rsidRPr="002F74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.</w:t>
            </w:r>
          </w:p>
          <w:p w14:paraId="755E4370" w14:textId="77777777" w:rsidR="00DD14C8" w:rsidRDefault="00DD14C8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3C4E0477" w14:textId="77777777" w:rsidR="00DD14C8" w:rsidRDefault="00DD14C8" w:rsidP="00DD14C8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Cilj 1.  Uspješna provedba svih oblika odgojno-obrazovnog procesa u okviru  Godišnjeg</w:t>
            </w:r>
            <w:r w:rsidR="004319AF">
              <w:rPr>
                <w:rFonts w:ascii="Arial" w:hAnsi="Arial" w:cs="Arial"/>
              </w:rPr>
              <w:t xml:space="preserve"> plana i programa  </w:t>
            </w:r>
            <w:r>
              <w:rPr>
                <w:rFonts w:ascii="Arial" w:hAnsi="Arial" w:cs="Arial"/>
              </w:rPr>
              <w:t xml:space="preserve"> za sve učenike koji pohađaju školu.</w:t>
            </w:r>
          </w:p>
          <w:p w14:paraId="180E2EE9" w14:textId="77777777" w:rsidR="00FD2374" w:rsidRDefault="00FD2374" w:rsidP="00DD14C8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</w:p>
          <w:tbl>
            <w:tblPr>
              <w:tblStyle w:val="Reetkatablice"/>
              <w:tblpPr w:leftFromText="180" w:rightFromText="180" w:vertAnchor="text" w:horzAnchor="margin" w:tblpY="-172"/>
              <w:tblOverlap w:val="never"/>
              <w:tblW w:w="10194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49"/>
              <w:gridCol w:w="1418"/>
              <w:gridCol w:w="1134"/>
              <w:gridCol w:w="800"/>
              <w:gridCol w:w="1967"/>
              <w:gridCol w:w="1175"/>
              <w:gridCol w:w="1175"/>
              <w:gridCol w:w="1176"/>
            </w:tblGrid>
            <w:tr w:rsidR="000D2D4C" w:rsidRPr="00211FFD" w14:paraId="3FDB17E2" w14:textId="77777777" w:rsidTr="000D2D4C">
              <w:tc>
                <w:tcPr>
                  <w:tcW w:w="1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32A66C6" w14:textId="77777777" w:rsidR="000D2D4C" w:rsidRPr="00701683" w:rsidRDefault="000D2D4C" w:rsidP="00DD2157">
                  <w:pPr>
                    <w:jc w:val="center"/>
                    <w:rPr>
                      <w:rFonts w:cstheme="minorHAnsi"/>
                    </w:rPr>
                  </w:pPr>
                  <w:r w:rsidRPr="00701683">
                    <w:rPr>
                      <w:rFonts w:cstheme="minorHAnsi"/>
                    </w:rPr>
                    <w:t>Pokazatelj učinka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CB5BABB" w14:textId="77777777" w:rsidR="000D2D4C" w:rsidRPr="00701683" w:rsidRDefault="000D2D4C" w:rsidP="00DD2157">
                  <w:pPr>
                    <w:jc w:val="center"/>
                    <w:rPr>
                      <w:rFonts w:cstheme="minorHAnsi"/>
                    </w:rPr>
                  </w:pPr>
                  <w:r w:rsidRPr="00701683">
                    <w:rPr>
                      <w:rFonts w:cstheme="minorHAnsi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2C97B11" w14:textId="77777777" w:rsidR="000D2D4C" w:rsidRPr="00701683" w:rsidRDefault="000D2D4C" w:rsidP="00DD2157">
                  <w:pPr>
                    <w:jc w:val="center"/>
                    <w:rPr>
                      <w:rFonts w:cstheme="minorHAnsi"/>
                    </w:rPr>
                  </w:pPr>
                  <w:r w:rsidRPr="00701683">
                    <w:rPr>
                      <w:rFonts w:cstheme="minorHAnsi"/>
                    </w:rPr>
                    <w:t>Jedinica</w:t>
                  </w:r>
                </w:p>
              </w:tc>
              <w:tc>
                <w:tcPr>
                  <w:tcW w:w="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682FA91" w14:textId="77777777" w:rsidR="000D2D4C" w:rsidRPr="00701683" w:rsidRDefault="000D2D4C" w:rsidP="00DD2157">
                  <w:pPr>
                    <w:jc w:val="center"/>
                    <w:rPr>
                      <w:rFonts w:cstheme="minorHAnsi"/>
                    </w:rPr>
                  </w:pPr>
                  <w:r w:rsidRPr="00701683">
                    <w:rPr>
                      <w:rFonts w:cstheme="minorHAnsi"/>
                    </w:rPr>
                    <w:t>Polazna vrijednost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9D359C8" w14:textId="77777777" w:rsidR="000D2D4C" w:rsidRPr="00701683" w:rsidRDefault="000D2D4C" w:rsidP="00DD2157">
                  <w:pPr>
                    <w:jc w:val="center"/>
                    <w:rPr>
                      <w:rFonts w:cstheme="minorHAnsi"/>
                    </w:rPr>
                  </w:pPr>
                  <w:r w:rsidRPr="00701683">
                    <w:rPr>
                      <w:rFonts w:cstheme="minorHAnsi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C27FD9D" w14:textId="77777777" w:rsidR="000D2D4C" w:rsidRPr="00701683" w:rsidRDefault="00852309" w:rsidP="00DD2157">
                  <w:pPr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Ciljana vrijednost za 2021</w:t>
                  </w:r>
                  <w:r w:rsidR="000D2D4C" w:rsidRPr="00701683">
                    <w:rPr>
                      <w:rFonts w:cstheme="minorHAnsi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5392D19" w14:textId="77777777" w:rsidR="000D2D4C" w:rsidRPr="00701683" w:rsidRDefault="000D2D4C" w:rsidP="00852309">
                  <w:pPr>
                    <w:jc w:val="center"/>
                    <w:rPr>
                      <w:rFonts w:cstheme="minorHAnsi"/>
                    </w:rPr>
                  </w:pPr>
                  <w:r w:rsidRPr="00701683">
                    <w:rPr>
                      <w:rFonts w:cstheme="minorHAnsi"/>
                    </w:rPr>
                    <w:t>Ciljana vrijednost za 202</w:t>
                  </w:r>
                  <w:r w:rsidR="00852309">
                    <w:rPr>
                      <w:rFonts w:cstheme="minorHAnsi"/>
                    </w:rPr>
                    <w:t>2</w:t>
                  </w:r>
                  <w:r w:rsidRPr="00701683">
                    <w:rPr>
                      <w:rFonts w:cstheme="minorHAnsi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D8419B6" w14:textId="77777777" w:rsidR="000D2D4C" w:rsidRPr="00701683" w:rsidRDefault="000D2D4C" w:rsidP="00852309">
                  <w:pPr>
                    <w:jc w:val="center"/>
                    <w:rPr>
                      <w:rFonts w:cstheme="minorHAnsi"/>
                    </w:rPr>
                  </w:pPr>
                  <w:r w:rsidRPr="00701683">
                    <w:rPr>
                      <w:rFonts w:cstheme="minorHAnsi"/>
                    </w:rPr>
                    <w:t>Ciljana vrijednost za 202</w:t>
                  </w:r>
                  <w:r w:rsidR="00852309">
                    <w:rPr>
                      <w:rFonts w:cstheme="minorHAnsi"/>
                    </w:rPr>
                    <w:t>3</w:t>
                  </w:r>
                  <w:r w:rsidRPr="00701683">
                    <w:rPr>
                      <w:rFonts w:cstheme="minorHAnsi"/>
                    </w:rPr>
                    <w:t>.</w:t>
                  </w:r>
                </w:p>
              </w:tc>
            </w:tr>
            <w:tr w:rsidR="000D2D4C" w:rsidRPr="00211FFD" w14:paraId="2DF1514F" w14:textId="77777777" w:rsidTr="000D2D4C">
              <w:tc>
                <w:tcPr>
                  <w:tcW w:w="1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301EDA" w14:textId="77777777" w:rsidR="000D2D4C" w:rsidRPr="00E16CB7" w:rsidRDefault="000D2D4C" w:rsidP="00DD2157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16CB7">
                    <w:rPr>
                      <w:rFonts w:ascii="Arial" w:hAnsi="Arial" w:cs="Arial"/>
                      <w:sz w:val="16"/>
                      <w:szCs w:val="16"/>
                    </w:rPr>
                    <w:t xml:space="preserve">Usmjerenost učinkovitom poučavanja 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1C84A8" w14:textId="77777777" w:rsidR="000D2D4C" w:rsidRPr="00E16CB7" w:rsidRDefault="000D2D4C" w:rsidP="00DD2157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16CB7">
                    <w:rPr>
                      <w:rFonts w:ascii="Arial" w:hAnsi="Arial" w:cs="Arial"/>
                      <w:sz w:val="16"/>
                      <w:szCs w:val="16"/>
                    </w:rPr>
                    <w:t xml:space="preserve">Profesionalni razvoj i napredak učitelja 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1A1DB5" w14:textId="77777777" w:rsidR="000D2D4C" w:rsidRPr="00E16CB7" w:rsidRDefault="000D2D4C" w:rsidP="00DD2157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16CB7">
                    <w:rPr>
                      <w:rFonts w:ascii="Arial" w:hAnsi="Arial" w:cs="Arial"/>
                      <w:sz w:val="16"/>
                      <w:szCs w:val="16"/>
                    </w:rPr>
                    <w:t xml:space="preserve">Edukacije , radionice, </w:t>
                  </w:r>
                </w:p>
              </w:tc>
              <w:tc>
                <w:tcPr>
                  <w:tcW w:w="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F2B28B" w14:textId="77777777" w:rsidR="000D2D4C" w:rsidRPr="00E16CB7" w:rsidRDefault="000D2D4C" w:rsidP="00DD2157">
                  <w:pPr>
                    <w:jc w:val="center"/>
                    <w:rPr>
                      <w:rFonts w:ascii="Arial" w:hAnsi="Arial" w:cs="Arial"/>
                      <w:i/>
                      <w:sz w:val="16"/>
                      <w:szCs w:val="16"/>
                    </w:rPr>
                  </w:pPr>
                  <w:r w:rsidRPr="00E16CB7">
                    <w:rPr>
                      <w:rFonts w:ascii="Arial" w:hAnsi="Arial" w:cs="Arial"/>
                      <w:i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B88032" w14:textId="77777777" w:rsidR="000D2D4C" w:rsidRPr="00E16CB7" w:rsidRDefault="00F16D2B" w:rsidP="00DD2157">
                  <w:pPr>
                    <w:jc w:val="center"/>
                    <w:rPr>
                      <w:rFonts w:ascii="Arial" w:hAnsi="Arial" w:cs="Arial"/>
                      <w:i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i/>
                      <w:sz w:val="16"/>
                      <w:szCs w:val="16"/>
                    </w:rPr>
                    <w:t>Š</w:t>
                  </w:r>
                  <w:r w:rsidR="000D2D4C" w:rsidRPr="00E16CB7">
                    <w:rPr>
                      <w:rFonts w:ascii="Arial" w:hAnsi="Arial" w:cs="Arial"/>
                      <w:i/>
                      <w:sz w:val="16"/>
                      <w:szCs w:val="16"/>
                    </w:rPr>
                    <w:t xml:space="preserve">kola 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1AE830" w14:textId="77777777" w:rsidR="000D2D4C" w:rsidRPr="00E16CB7" w:rsidRDefault="000D2D4C" w:rsidP="00DD2157">
                  <w:pPr>
                    <w:jc w:val="center"/>
                    <w:rPr>
                      <w:rFonts w:ascii="Arial" w:hAnsi="Arial" w:cs="Arial"/>
                      <w:i/>
                      <w:sz w:val="16"/>
                      <w:szCs w:val="16"/>
                    </w:rPr>
                  </w:pPr>
                  <w:r w:rsidRPr="00E16CB7">
                    <w:rPr>
                      <w:rFonts w:ascii="Arial" w:hAnsi="Arial" w:cs="Arial"/>
                      <w:i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4A542E" w14:textId="77777777" w:rsidR="000D2D4C" w:rsidRPr="00E16CB7" w:rsidRDefault="000D2D4C" w:rsidP="00DD2157">
                  <w:pPr>
                    <w:jc w:val="center"/>
                    <w:rPr>
                      <w:rFonts w:ascii="Arial" w:hAnsi="Arial" w:cs="Arial"/>
                      <w:i/>
                      <w:sz w:val="16"/>
                      <w:szCs w:val="16"/>
                    </w:rPr>
                  </w:pPr>
                  <w:r w:rsidRPr="00E16CB7">
                    <w:rPr>
                      <w:rFonts w:ascii="Arial" w:hAnsi="Arial" w:cs="Arial"/>
                      <w:i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8C1AEA" w14:textId="77777777" w:rsidR="000D2D4C" w:rsidRPr="00E16CB7" w:rsidRDefault="000D2D4C" w:rsidP="00DD2157">
                  <w:pPr>
                    <w:jc w:val="center"/>
                    <w:rPr>
                      <w:rFonts w:ascii="Arial" w:hAnsi="Arial" w:cs="Arial"/>
                      <w:i/>
                      <w:sz w:val="16"/>
                      <w:szCs w:val="16"/>
                    </w:rPr>
                  </w:pPr>
                  <w:r w:rsidRPr="00E16CB7">
                    <w:rPr>
                      <w:rFonts w:ascii="Arial" w:hAnsi="Arial" w:cs="Arial"/>
                      <w:i/>
                      <w:sz w:val="16"/>
                      <w:szCs w:val="16"/>
                    </w:rPr>
                    <w:t>15</w:t>
                  </w:r>
                </w:p>
              </w:tc>
            </w:tr>
            <w:tr w:rsidR="000D2D4C" w:rsidRPr="00211FFD" w14:paraId="4AF3816B" w14:textId="77777777" w:rsidTr="000D2D4C">
              <w:tc>
                <w:tcPr>
                  <w:tcW w:w="1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C9166C" w14:textId="77777777" w:rsidR="000D2D4C" w:rsidRPr="00E16CB7" w:rsidRDefault="00DD2157" w:rsidP="00DD2157">
                  <w:pPr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  <w:t>Potpuna usklađenost s Državnim pedagoškim standardom u pogledu broja učenika u razrednim odjeljenjima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6DF517" w14:textId="77777777" w:rsidR="000D2D4C" w:rsidRPr="00E16CB7" w:rsidRDefault="00DD2157" w:rsidP="00DD2157">
                  <w:pPr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  <w:t>Broj učenika u razrednim odjelima usklađena  DPS</w:t>
                  </w:r>
                  <w:r w:rsidR="00817965"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  <w:t xml:space="preserve"> i  kvalitetno provođenje zadanog programa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60549E" w14:textId="77777777" w:rsidR="000D2D4C" w:rsidRPr="00E16CB7" w:rsidRDefault="00817965" w:rsidP="00DD215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 xml:space="preserve">Broj učenika u razrednom odjeljenju </w:t>
                  </w:r>
                </w:p>
              </w:tc>
              <w:tc>
                <w:tcPr>
                  <w:tcW w:w="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9ADC09" w14:textId="77777777" w:rsidR="000D2D4C" w:rsidRPr="00E16CB7" w:rsidRDefault="00F662C8" w:rsidP="00DD215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20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F8064F" w14:textId="77777777" w:rsidR="000D2D4C" w:rsidRPr="00E16CB7" w:rsidRDefault="00817965" w:rsidP="00DD215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škola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16D1A6" w14:textId="77777777" w:rsidR="000D2D4C" w:rsidRPr="00E16CB7" w:rsidRDefault="00F662C8" w:rsidP="00DD215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20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75BC0D" w14:textId="77777777" w:rsidR="000D2D4C" w:rsidRPr="00E16CB7" w:rsidRDefault="00F662C8" w:rsidP="00DD215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20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BC0408" w14:textId="77777777" w:rsidR="000D2D4C" w:rsidRPr="00E16CB7" w:rsidRDefault="00F662C8" w:rsidP="00DD215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20</w:t>
                  </w:r>
                </w:p>
              </w:tc>
            </w:tr>
            <w:tr w:rsidR="000D2D4C" w:rsidRPr="00211FFD" w14:paraId="32CE4A87" w14:textId="77777777" w:rsidTr="000D2D4C">
              <w:tc>
                <w:tcPr>
                  <w:tcW w:w="1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B8CFE4" w14:textId="77777777" w:rsidR="000D2D4C" w:rsidRPr="00E16CB7" w:rsidRDefault="000D2D4C" w:rsidP="00DD2157">
                  <w:pPr>
                    <w:rPr>
                      <w:rFonts w:ascii="Arial" w:hAnsi="Arial" w:cs="Arial"/>
                      <w:color w:val="222222"/>
                      <w:sz w:val="16"/>
                      <w:szCs w:val="16"/>
                      <w:lang w:eastAsia="hr-HR"/>
                    </w:rPr>
                  </w:pPr>
                  <w:r w:rsidRPr="00E16CB7">
                    <w:rPr>
                      <w:rFonts w:ascii="Arial" w:hAnsi="Arial" w:cs="Arial"/>
                      <w:color w:val="222222"/>
                      <w:sz w:val="16"/>
                      <w:szCs w:val="16"/>
                      <w:lang w:eastAsia="hr-HR"/>
                    </w:rPr>
                    <w:t>Smanjenje broja učenika – ponavljača razreda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0C5EDB" w14:textId="77777777" w:rsidR="000D2D4C" w:rsidRPr="00E16CB7" w:rsidRDefault="000D2D4C" w:rsidP="00DD2157">
                  <w:pPr>
                    <w:rPr>
                      <w:rFonts w:ascii="Arial" w:hAnsi="Arial" w:cs="Arial"/>
                      <w:color w:val="222222"/>
                      <w:sz w:val="16"/>
                      <w:szCs w:val="16"/>
                      <w:lang w:eastAsia="hr-HR"/>
                    </w:rPr>
                  </w:pPr>
                  <w:r w:rsidRPr="00E16CB7">
                    <w:rPr>
                      <w:rFonts w:ascii="Arial" w:hAnsi="Arial" w:cs="Arial"/>
                      <w:color w:val="222222"/>
                      <w:sz w:val="16"/>
                      <w:szCs w:val="16"/>
                      <w:lang w:eastAsia="hr-HR"/>
                    </w:rPr>
                    <w:t>Smanjenje broja ponavljača postizanje veće kvalitete i učinkovitosti odgoja i obrazovanja u školi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9FC94E" w14:textId="77777777" w:rsidR="000D2D4C" w:rsidRPr="00E16CB7" w:rsidRDefault="000D2D4C" w:rsidP="00DD2157">
                  <w:pPr>
                    <w:jc w:val="center"/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</w:pPr>
                  <w:r w:rsidRPr="00E16CB7"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>Broj ponavljača</w:t>
                  </w:r>
                </w:p>
              </w:tc>
              <w:tc>
                <w:tcPr>
                  <w:tcW w:w="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FA95B1" w14:textId="77777777" w:rsidR="000D2D4C" w:rsidRPr="00E16CB7" w:rsidRDefault="000D2D4C" w:rsidP="00DD2157">
                  <w:pPr>
                    <w:jc w:val="center"/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</w:pPr>
                  <w:r w:rsidRPr="00E16CB7"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4D97C4" w14:textId="77777777" w:rsidR="000D2D4C" w:rsidRPr="00E16CB7" w:rsidRDefault="000D2D4C" w:rsidP="00DD2157">
                  <w:pPr>
                    <w:jc w:val="center"/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</w:pPr>
                  <w:r w:rsidRPr="00E16CB7"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>škola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C42CB2" w14:textId="77777777" w:rsidR="000D2D4C" w:rsidRPr="00E16CB7" w:rsidRDefault="000D2D4C" w:rsidP="00DD2157">
                  <w:pPr>
                    <w:jc w:val="center"/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</w:pPr>
                  <w:r w:rsidRPr="00E16CB7"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>0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F3711F" w14:textId="77777777" w:rsidR="000D2D4C" w:rsidRPr="00E16CB7" w:rsidRDefault="000D2D4C" w:rsidP="00DD2157">
                  <w:pPr>
                    <w:jc w:val="center"/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</w:pPr>
                  <w:r w:rsidRPr="00E16CB7"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>0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477E8A" w14:textId="77777777" w:rsidR="000D2D4C" w:rsidRPr="00E16CB7" w:rsidRDefault="000D2D4C" w:rsidP="00DD2157">
                  <w:pPr>
                    <w:jc w:val="center"/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</w:pPr>
                  <w:r w:rsidRPr="00E16CB7"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>0</w:t>
                  </w:r>
                </w:p>
              </w:tc>
            </w:tr>
          </w:tbl>
          <w:p w14:paraId="2F0DE114" w14:textId="77777777" w:rsidR="00DD14C8" w:rsidRDefault="00DD14C8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42809368" w14:textId="77777777" w:rsidR="00A80F9B" w:rsidRPr="00F72F50" w:rsidRDefault="00A80F9B" w:rsidP="00A80F9B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7EDA7301" w14:textId="77777777" w:rsidR="00A80F9B" w:rsidRDefault="00A80F9B" w:rsidP="00A80F9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1D7AFAD5" w14:textId="77777777" w:rsidR="00401A19" w:rsidRDefault="00401A19" w:rsidP="00A80F9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11F56E76" w14:textId="77777777" w:rsidR="00A80F9B" w:rsidRDefault="00A80F9B" w:rsidP="00A80F9B">
      <w:pPr>
        <w:pStyle w:val="Odlomakpopisa"/>
        <w:numPr>
          <w:ilvl w:val="0"/>
          <w:numId w:val="17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D68DB">
        <w:rPr>
          <w:rFonts w:ascii="Times New Roman" w:hAnsi="Times New Roman" w:cs="Times New Roman"/>
          <w:b/>
          <w:sz w:val="24"/>
          <w:szCs w:val="24"/>
        </w:rPr>
        <w:t>Procjena i ishodište potrebnih sredstava za aktivnosti</w:t>
      </w:r>
      <w:r w:rsidR="00401A19">
        <w:rPr>
          <w:rFonts w:ascii="Times New Roman" w:hAnsi="Times New Roman" w:cs="Times New Roman"/>
          <w:b/>
          <w:sz w:val="24"/>
          <w:szCs w:val="24"/>
        </w:rPr>
        <w:t xml:space="preserve"> / </w:t>
      </w:r>
      <w:r w:rsidRPr="00CD68DB">
        <w:rPr>
          <w:rFonts w:ascii="Times New Roman" w:hAnsi="Times New Roman" w:cs="Times New Roman"/>
          <w:b/>
          <w:sz w:val="24"/>
          <w:szCs w:val="24"/>
        </w:rPr>
        <w:t>projekte unutar programa</w:t>
      </w:r>
    </w:p>
    <w:p w14:paraId="0F9B575F" w14:textId="1D67E996" w:rsidR="00AA1B5C" w:rsidRDefault="00AA1B5C" w:rsidP="00A80F9B">
      <w:pPr>
        <w:pStyle w:val="Odlomakpopisa"/>
        <w:numPr>
          <w:ilvl w:val="0"/>
          <w:numId w:val="17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 </w:t>
      </w:r>
      <w:proofErr w:type="spellStart"/>
      <w:r w:rsidR="00A05711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="00A05711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IZMJENJE </w:t>
      </w:r>
    </w:p>
    <w:p w14:paraId="55739B52" w14:textId="77777777" w:rsidR="00A80F9B" w:rsidRPr="00CD68DB" w:rsidRDefault="00A80F9B" w:rsidP="00473602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268"/>
        <w:gridCol w:w="1299"/>
        <w:gridCol w:w="1418"/>
        <w:gridCol w:w="1417"/>
        <w:gridCol w:w="1418"/>
        <w:gridCol w:w="1276"/>
        <w:gridCol w:w="1276"/>
      </w:tblGrid>
      <w:tr w:rsidR="00A80F9B" w:rsidRPr="00211FFD" w14:paraId="1D7B6139" w14:textId="77777777" w:rsidTr="00282D7B">
        <w:trPr>
          <w:trHeight w:val="360"/>
        </w:trPr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F1A8163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29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6E2A2AF" w14:textId="45B5C7E3" w:rsidR="00A80F9B" w:rsidRPr="000313C4" w:rsidRDefault="00AA1B5C" w:rsidP="00EA60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PLAN</w:t>
            </w:r>
            <w:r w:rsidR="00A0571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 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  2021.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7F87E6BE" w14:textId="77777777" w:rsidR="00A80F9B" w:rsidRPr="000313C4" w:rsidRDefault="00AA1B5C" w:rsidP="00A80F9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SMANJENJE 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BABF8B1" w14:textId="77777777" w:rsidR="00A80F9B" w:rsidRPr="000313C4" w:rsidRDefault="00A80F9B" w:rsidP="008523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Plan </w:t>
            </w:r>
            <w:r w:rsidR="00AA1B5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II 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85230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F7066E8" w14:textId="77777777" w:rsidR="00A80F9B" w:rsidRPr="000313C4" w:rsidRDefault="00A80F9B" w:rsidP="00F82C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F82C8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0628AC80" w14:textId="77777777" w:rsidR="00A80F9B" w:rsidRPr="000313C4" w:rsidRDefault="00A80F9B" w:rsidP="00A80F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616E5249" w14:textId="77777777" w:rsidR="00A80F9B" w:rsidRPr="000313C4" w:rsidRDefault="00A80F9B" w:rsidP="00F82C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F82C8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E5918F7" w14:textId="03591FF0" w:rsidR="00A80F9B" w:rsidRDefault="00A05711" w:rsidP="00A80F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6057A5AA" w14:textId="11F104CB" w:rsidR="00A05711" w:rsidRPr="000313C4" w:rsidRDefault="00A05711" w:rsidP="00A80F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Pl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 I/PL II</w:t>
            </w:r>
          </w:p>
        </w:tc>
      </w:tr>
      <w:tr w:rsidR="00A80F9B" w:rsidRPr="00211FFD" w14:paraId="3541E791" w14:textId="77777777" w:rsidTr="00282D7B">
        <w:trPr>
          <w:trHeight w:val="315"/>
        </w:trPr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4D81DB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7B603D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5927C80B" w14:textId="77777777" w:rsidR="00A80F9B" w:rsidRPr="000313C4" w:rsidRDefault="00AA1B5C" w:rsidP="00AA1B5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POVEĆANJE 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6323D90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70A8E9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6D0CC630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1C0D96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AA1B5C" w:rsidRPr="00211FFD" w14:paraId="10102EDF" w14:textId="77777777" w:rsidTr="00282D7B">
        <w:trPr>
          <w:trHeight w:val="465"/>
        </w:trPr>
        <w:tc>
          <w:tcPr>
            <w:tcW w:w="226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5D88BB" w14:textId="77777777" w:rsidR="00AA1B5C" w:rsidRPr="00473602" w:rsidRDefault="00AA1B5C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582471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>PROGRAM 1 /2703 PROGRAM OSNOVNOŠKOLSKOG OBRAZOVANJA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B534CB7" w14:textId="5FA680BB" w:rsidR="00AA1B5C" w:rsidRPr="00A92181" w:rsidRDefault="00A05711" w:rsidP="00BA24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9.618,225,57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5B30010" w14:textId="6AB7A2B0" w:rsidR="00AA1B5C" w:rsidRPr="00A92181" w:rsidRDefault="00A05711" w:rsidP="00282D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220.000,00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F16621E" w14:textId="12743878" w:rsidR="00AA1B5C" w:rsidRPr="00A92181" w:rsidRDefault="00A05711" w:rsidP="001A36F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9.838.225,57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8BEFFED" w14:textId="77777777" w:rsidR="00AA1B5C" w:rsidRPr="000313C4" w:rsidRDefault="00AA1B5C" w:rsidP="00282D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9.564.927,65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26CF7A5" w14:textId="77777777" w:rsidR="00AA1B5C" w:rsidRPr="000313C4" w:rsidRDefault="00AA1B5C" w:rsidP="00282D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9.564.927,65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224C5424" w14:textId="77777777" w:rsidR="00A05711" w:rsidRDefault="00A05711" w:rsidP="00282D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096558E6" w14:textId="58BAB0C5" w:rsidR="00AA1B5C" w:rsidRPr="000313C4" w:rsidRDefault="00FC34BF" w:rsidP="00282D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10</w:t>
            </w:r>
            <w:r w:rsidR="00A0571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2,29</w:t>
            </w:r>
          </w:p>
        </w:tc>
      </w:tr>
      <w:tr w:rsidR="00A05711" w:rsidRPr="00211FFD" w14:paraId="4BCC62B2" w14:textId="77777777" w:rsidTr="00282D7B">
        <w:trPr>
          <w:trHeight w:val="465"/>
        </w:trPr>
        <w:tc>
          <w:tcPr>
            <w:tcW w:w="226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7E2E725" w14:textId="77777777" w:rsidR="00A05711" w:rsidRPr="00282D7B" w:rsidRDefault="00A05711" w:rsidP="00A057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282D7B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Aktivnost  A</w:t>
            </w: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 xml:space="preserve"> </w:t>
            </w:r>
            <w:r w:rsidRPr="00282D7B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270301 osnovni program obrazovanja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6CA50E1" w14:textId="7CB30FFB" w:rsidR="00A05711" w:rsidRPr="00282D7B" w:rsidRDefault="00A05711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863.877,65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A8DAACC" w14:textId="7BBC5767" w:rsidR="00A05711" w:rsidRPr="00282D7B" w:rsidRDefault="00A05711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7DE0C87" w14:textId="4DE67691" w:rsidR="00A05711" w:rsidRPr="00282D7B" w:rsidRDefault="00A05711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878.877,65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C938EA2" w14:textId="77777777" w:rsidR="00A05711" w:rsidRPr="00282D7B" w:rsidRDefault="00A05711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863.877,65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3D38C6E" w14:textId="77777777" w:rsidR="00A05711" w:rsidRDefault="00A05711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45BF3EEA" w14:textId="77777777" w:rsidR="00A05711" w:rsidRPr="00282D7B" w:rsidRDefault="00A05711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864.877,65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4DD6083" w14:textId="619FFB41" w:rsidR="00A05711" w:rsidRPr="00282D7B" w:rsidRDefault="000E1614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10</w:t>
            </w:r>
            <w:r w:rsidR="00A05711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1,74</w:t>
            </w:r>
          </w:p>
        </w:tc>
      </w:tr>
      <w:tr w:rsidR="00A05711" w:rsidRPr="00211FFD" w14:paraId="11DF23C2" w14:textId="77777777" w:rsidTr="00282D7B">
        <w:trPr>
          <w:trHeight w:val="465"/>
        </w:trPr>
        <w:tc>
          <w:tcPr>
            <w:tcW w:w="226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AF33016" w14:textId="77777777" w:rsidR="00A05711" w:rsidRPr="00F93026" w:rsidRDefault="00A05711" w:rsidP="00A057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F93026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lastRenderedPageBreak/>
              <w:t>Aktivnost  A 270302 dodatni program obrazovanja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E88ABA2" w14:textId="7C79030C" w:rsidR="00A05711" w:rsidRPr="00F93026" w:rsidRDefault="00A05711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169.132,81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C2D5891" w14:textId="6E24B0B3" w:rsidR="00A05711" w:rsidRPr="00F93026" w:rsidRDefault="00A05711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2AB900A" w14:textId="77777777" w:rsidR="00A05711" w:rsidRPr="00F93026" w:rsidRDefault="00A05711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169.132,81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AC18F8B" w14:textId="77777777" w:rsidR="00A05711" w:rsidRPr="00F93026" w:rsidRDefault="00A05711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109.050,00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EACC560" w14:textId="77777777" w:rsidR="00A05711" w:rsidRDefault="00A05711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751CD3B5" w14:textId="77777777" w:rsidR="00A05711" w:rsidRPr="00F93026" w:rsidRDefault="00A05711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109.050,00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6DF2ACE1" w14:textId="0FD8FAD9" w:rsidR="00A05711" w:rsidRPr="00F93026" w:rsidRDefault="000E1614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10</w:t>
            </w:r>
            <w:r w:rsidR="00442420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0,00</w:t>
            </w:r>
          </w:p>
        </w:tc>
      </w:tr>
      <w:tr w:rsidR="00A05711" w:rsidRPr="00F93026" w14:paraId="67FAF979" w14:textId="77777777" w:rsidTr="00F93026">
        <w:trPr>
          <w:trHeight w:val="465"/>
        </w:trPr>
        <w:tc>
          <w:tcPr>
            <w:tcW w:w="226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86B923C" w14:textId="77777777" w:rsidR="00A05711" w:rsidRPr="00F93026" w:rsidRDefault="00A05711" w:rsidP="00A057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 xml:space="preserve">Aktivnost A270304 Rad s darovitim učenicima nagrađivanje i natjecanja 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1D5C996" w14:textId="77777777" w:rsidR="00A05711" w:rsidRPr="00F93026" w:rsidRDefault="00A05711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1A34566" w14:textId="77777777" w:rsidR="00A05711" w:rsidRPr="00F93026" w:rsidRDefault="00A05711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FAA45F3" w14:textId="77777777" w:rsidR="00A05711" w:rsidRPr="00F93026" w:rsidRDefault="00A05711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24A6AB2" w14:textId="77777777" w:rsidR="00A05711" w:rsidRPr="00F93026" w:rsidRDefault="00A05711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BEC0C66" w14:textId="77777777" w:rsidR="00A05711" w:rsidRPr="00F93026" w:rsidRDefault="00A05711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69A487CF" w14:textId="77777777" w:rsidR="00A05711" w:rsidRPr="00F93026" w:rsidRDefault="00A05711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</w:tr>
      <w:tr w:rsidR="00A05711" w:rsidRPr="00F93026" w14:paraId="55F66634" w14:textId="77777777" w:rsidTr="00F93026">
        <w:trPr>
          <w:trHeight w:val="465"/>
        </w:trPr>
        <w:tc>
          <w:tcPr>
            <w:tcW w:w="226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24178AA" w14:textId="77777777" w:rsidR="00A05711" w:rsidRDefault="00A05711" w:rsidP="00A057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Aktivnost A270309</w:t>
            </w:r>
          </w:p>
          <w:p w14:paraId="44BEE634" w14:textId="77777777" w:rsidR="00A05711" w:rsidRDefault="00A05711" w:rsidP="00A057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Prehrana učenika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A922790" w14:textId="4976CEBB" w:rsidR="00A05711" w:rsidRDefault="00A05711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132.751,52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404B4E1" w14:textId="67E8213C" w:rsidR="00A05711" w:rsidRDefault="00442420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39BCEFD" w14:textId="77777777" w:rsidR="00A05711" w:rsidRDefault="00A05711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132.751,52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B60A30A" w14:textId="77777777" w:rsidR="00A05711" w:rsidRDefault="00A05711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134.000,00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55B9C62" w14:textId="77777777" w:rsidR="00A05711" w:rsidRDefault="00A05711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368B4F11" w14:textId="77777777" w:rsidR="00A05711" w:rsidRDefault="00A05711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134.000,00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1965157F" w14:textId="15D207F8" w:rsidR="00A05711" w:rsidRDefault="000E1614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10</w:t>
            </w:r>
            <w:r w:rsidR="00442420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0,00</w:t>
            </w:r>
          </w:p>
        </w:tc>
      </w:tr>
      <w:tr w:rsidR="00A05711" w:rsidRPr="00F93026" w14:paraId="4C87F77B" w14:textId="77777777" w:rsidTr="00F93026">
        <w:trPr>
          <w:trHeight w:val="465"/>
        </w:trPr>
        <w:tc>
          <w:tcPr>
            <w:tcW w:w="226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8BBB427" w14:textId="77777777" w:rsidR="00A05711" w:rsidRDefault="00A05711" w:rsidP="00A057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Aktivnost  A270311</w:t>
            </w:r>
          </w:p>
          <w:p w14:paraId="03FB1F27" w14:textId="77777777" w:rsidR="00A05711" w:rsidRPr="00F93026" w:rsidRDefault="00A05711" w:rsidP="00A057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 xml:space="preserve">Glazbena škola 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3E6CC9F" w14:textId="6DE5C102" w:rsidR="00A05711" w:rsidRPr="00F93026" w:rsidRDefault="00A05711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45.169,86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844C51B" w14:textId="723D79BA" w:rsidR="00A05711" w:rsidRPr="00F93026" w:rsidRDefault="00442420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14A7260" w14:textId="77777777" w:rsidR="00A05711" w:rsidRPr="00F93026" w:rsidRDefault="00A05711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45.169,86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012B75A" w14:textId="77777777" w:rsidR="00A05711" w:rsidRPr="00F93026" w:rsidRDefault="00A05711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42.500,00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910AF71" w14:textId="77777777" w:rsidR="00A05711" w:rsidRDefault="00A05711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40276149" w14:textId="77777777" w:rsidR="00A05711" w:rsidRPr="00F93026" w:rsidRDefault="00A05711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41.500,00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41CC0FD3" w14:textId="63021DF4" w:rsidR="00A05711" w:rsidRPr="00F93026" w:rsidRDefault="000E1614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10</w:t>
            </w:r>
            <w:r w:rsidR="00442420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0,00</w:t>
            </w:r>
          </w:p>
        </w:tc>
      </w:tr>
      <w:tr w:rsidR="00A05711" w:rsidRPr="00F93026" w14:paraId="7B318DAB" w14:textId="77777777" w:rsidTr="00521866">
        <w:trPr>
          <w:trHeight w:val="465"/>
        </w:trPr>
        <w:tc>
          <w:tcPr>
            <w:tcW w:w="226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72DFDC2" w14:textId="77777777" w:rsidR="00A05711" w:rsidRDefault="00A05711" w:rsidP="00A057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 xml:space="preserve">Aktivnost  A270313 Produženi boravak 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A6CA74F" w14:textId="222A6B34" w:rsidR="00A05711" w:rsidRDefault="00A05711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674.500,00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55B6582" w14:textId="4B6227B5" w:rsidR="00A05711" w:rsidRDefault="00442420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E51DD9A" w14:textId="77777777" w:rsidR="00A05711" w:rsidRDefault="00A05711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674.500,00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5AF51AF" w14:textId="77777777" w:rsidR="00A05711" w:rsidRDefault="00A05711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684.000,00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1DD806A" w14:textId="77777777" w:rsidR="00A05711" w:rsidRDefault="00A05711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6994342D" w14:textId="77777777" w:rsidR="00A05711" w:rsidRDefault="00A05711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685.000,00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5A2A219" w14:textId="472B41F4" w:rsidR="00A05711" w:rsidRDefault="000E1614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10</w:t>
            </w:r>
            <w:r w:rsidR="00442420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0,00</w:t>
            </w:r>
          </w:p>
        </w:tc>
      </w:tr>
      <w:tr w:rsidR="00A05711" w:rsidRPr="00F93026" w14:paraId="071C5680" w14:textId="77777777" w:rsidTr="00521866">
        <w:trPr>
          <w:trHeight w:val="465"/>
        </w:trPr>
        <w:tc>
          <w:tcPr>
            <w:tcW w:w="226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714CB3D" w14:textId="77777777" w:rsidR="00A05711" w:rsidRDefault="00A05711" w:rsidP="00A057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Aktivnost  A270316</w:t>
            </w:r>
          </w:p>
          <w:p w14:paraId="33C5AF37" w14:textId="77777777" w:rsidR="00A05711" w:rsidRDefault="00A05711" w:rsidP="00A057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 xml:space="preserve">Nabavka radnih bilježnica i materijala za TK i LK  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1DF9278" w14:textId="505F7EEF" w:rsidR="00A05711" w:rsidRDefault="00A05711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160.000,00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902D5FE" w14:textId="5FD1EE4E" w:rsidR="00A05711" w:rsidRDefault="00442420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CD8474B" w14:textId="77777777" w:rsidR="00A05711" w:rsidRDefault="00A05711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160.000,00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033CFCD" w14:textId="77777777" w:rsidR="00A05711" w:rsidRDefault="00A05711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160.000,00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EB7D738" w14:textId="77777777" w:rsidR="00A05711" w:rsidRDefault="00A05711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1DC860D4" w14:textId="77777777" w:rsidR="00A05711" w:rsidRDefault="00A05711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160.000,00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2B3764A2" w14:textId="483D7912" w:rsidR="00A05711" w:rsidRDefault="000E1614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10</w:t>
            </w:r>
            <w:r w:rsidR="00442420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0,00</w:t>
            </w:r>
          </w:p>
        </w:tc>
      </w:tr>
      <w:tr w:rsidR="00A05711" w:rsidRPr="00F93026" w14:paraId="6AF6E453" w14:textId="77777777" w:rsidTr="00521866">
        <w:trPr>
          <w:trHeight w:val="465"/>
        </w:trPr>
        <w:tc>
          <w:tcPr>
            <w:tcW w:w="226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52F1017" w14:textId="77777777" w:rsidR="00A05711" w:rsidRDefault="00A05711" w:rsidP="00A057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Aktivnost 270317</w:t>
            </w:r>
          </w:p>
          <w:p w14:paraId="598926E8" w14:textId="77777777" w:rsidR="00A05711" w:rsidRDefault="00A05711" w:rsidP="00A057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COP - plaće i naknade za zaposlenike iz MZO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DA68957" w14:textId="7A9576E1" w:rsidR="00A05711" w:rsidRDefault="00A05711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7.198.000,00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8EFC07E" w14:textId="18A5EE18" w:rsidR="00A05711" w:rsidRDefault="00442420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0B8A593" w14:textId="21953BEA" w:rsidR="00A05711" w:rsidRDefault="00442420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7.3</w:t>
            </w:r>
            <w:r w:rsidR="00A05711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98.000,00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6B4BF5B" w14:textId="77777777" w:rsidR="00A05711" w:rsidRDefault="00A05711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7.198.000,00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F1E06C9" w14:textId="77777777" w:rsidR="00A05711" w:rsidRDefault="00A05711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7DF7291A" w14:textId="77777777" w:rsidR="00A05711" w:rsidRDefault="00A05711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7.198.000,00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0DF0D3B8" w14:textId="598FE5AB" w:rsidR="00A05711" w:rsidRDefault="000E1614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10</w:t>
            </w:r>
            <w:r w:rsidR="00442420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2,78</w:t>
            </w:r>
          </w:p>
        </w:tc>
      </w:tr>
      <w:tr w:rsidR="00A05711" w:rsidRPr="00F93026" w14:paraId="79D99A45" w14:textId="77777777" w:rsidTr="00B2420E">
        <w:trPr>
          <w:trHeight w:val="465"/>
        </w:trPr>
        <w:tc>
          <w:tcPr>
            <w:tcW w:w="226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CA243FC" w14:textId="77777777" w:rsidR="00A05711" w:rsidRDefault="00A05711" w:rsidP="00A057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Tekući projekt   T270315</w:t>
            </w:r>
          </w:p>
          <w:p w14:paraId="1816C988" w14:textId="77777777" w:rsidR="00A05711" w:rsidRDefault="00A05711" w:rsidP="00A057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Znanje za sve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D3E159D" w14:textId="52FE90B2" w:rsidR="00A05711" w:rsidRDefault="00A05711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353.500,00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1CFEC26" w14:textId="3D751A83" w:rsidR="00A05711" w:rsidRDefault="00442420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0A3258C" w14:textId="77777777" w:rsidR="00A05711" w:rsidRDefault="00A05711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353.500,00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DE47175" w14:textId="77777777" w:rsidR="00A05711" w:rsidRDefault="00A05711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353.500,00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FE16A3F" w14:textId="77777777" w:rsidR="00A05711" w:rsidRDefault="00A05711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05B5DD70" w14:textId="77777777" w:rsidR="00A05711" w:rsidRDefault="00A05711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353.500,00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2CFCD08E" w14:textId="2C82EAD2" w:rsidR="00A05711" w:rsidRDefault="000E1614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10</w:t>
            </w:r>
            <w:r w:rsidR="00442420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0,00</w:t>
            </w:r>
          </w:p>
        </w:tc>
      </w:tr>
      <w:tr w:rsidR="00A05711" w:rsidRPr="00F93026" w14:paraId="7704B889" w14:textId="77777777" w:rsidTr="00282D7B">
        <w:trPr>
          <w:trHeight w:val="465"/>
        </w:trPr>
        <w:tc>
          <w:tcPr>
            <w:tcW w:w="2268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2C003C3C" w14:textId="77777777" w:rsidR="00A05711" w:rsidRDefault="00A05711" w:rsidP="00A057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Tekući projekt  T270316</w:t>
            </w:r>
          </w:p>
          <w:p w14:paraId="20138451" w14:textId="77777777" w:rsidR="00A05711" w:rsidRDefault="00A05711" w:rsidP="00A057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 xml:space="preserve">Shema  mlijeko,  voće i povrće 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27C7EBF2" w14:textId="0B01D95B" w:rsidR="00A05711" w:rsidRDefault="00A05711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21.293,73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3BB3788F" w14:textId="5966C96F" w:rsidR="00A05711" w:rsidRDefault="00442420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5,000,00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F24D106" w14:textId="2D8E4880" w:rsidR="00A05711" w:rsidRDefault="00A05711" w:rsidP="004424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</w:t>
            </w:r>
            <w:r w:rsidR="00442420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6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.293,73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7273D387" w14:textId="77777777" w:rsidR="00A05711" w:rsidRDefault="00A05711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14:paraId="6086E817" w14:textId="77777777" w:rsidR="00A05711" w:rsidRDefault="00A05711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3282928C" w14:textId="77777777" w:rsidR="00A05711" w:rsidRDefault="00A05711" w:rsidP="00A057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63CD6AE" w14:textId="7892CB7A" w:rsidR="00A05711" w:rsidRDefault="000E1614" w:rsidP="000E16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</w:t>
            </w:r>
            <w:r w:rsidR="00442420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23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,4</w:t>
            </w:r>
            <w:r w:rsidR="00442420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8</w:t>
            </w:r>
          </w:p>
        </w:tc>
      </w:tr>
    </w:tbl>
    <w:p w14:paraId="0B284C1F" w14:textId="77777777" w:rsidR="00A80F9B" w:rsidRPr="00F93026" w:rsidRDefault="00A80F9B" w:rsidP="00A80F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23FCE78D" w14:textId="77777777" w:rsidR="00A80F9B" w:rsidRPr="003D3D05" w:rsidRDefault="00A80F9B" w:rsidP="00A80F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A80F9B" w:rsidRPr="00F72F50" w14:paraId="51BA7183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BDF18" w14:textId="77777777" w:rsidR="00A80F9B" w:rsidRPr="00B95314" w:rsidRDefault="00A80F9B" w:rsidP="00B242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r-HR"/>
              </w:rPr>
            </w:pPr>
            <w:r w:rsidRPr="00B9531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>Šifra i naziv aktivnosti</w:t>
            </w:r>
            <w:r w:rsidR="00B2420E" w:rsidRPr="00B9531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  </w:t>
            </w:r>
            <w:r w:rsidR="00B2420E" w:rsidRPr="00B95314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hr-HR"/>
              </w:rPr>
              <w:t xml:space="preserve">A 270301  Osnovni program obrazovanja </w:t>
            </w:r>
          </w:p>
        </w:tc>
      </w:tr>
      <w:tr w:rsidR="00A80F9B" w:rsidRPr="00F72F50" w14:paraId="54361B56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1879A" w14:textId="77777777" w:rsidR="00A80F9B" w:rsidRPr="00574B0F" w:rsidRDefault="00A80F9B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574B0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Zakonske i druge pravne osnove programa</w:t>
            </w:r>
            <w:r w:rsidRPr="00574B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:</w:t>
            </w:r>
          </w:p>
          <w:p w14:paraId="67DC170E" w14:textId="77777777" w:rsidR="000D2D4C" w:rsidRPr="00C246B5" w:rsidRDefault="000D2D4C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016D5486" w14:textId="77777777" w:rsidR="000D2D4C" w:rsidRDefault="000D2D4C" w:rsidP="000D2D4C">
            <w:pPr>
              <w:jc w:val="both"/>
              <w:rPr>
                <w:rFonts w:ascii="Arial" w:hAnsi="Arial" w:cs="Arial"/>
              </w:rPr>
            </w:pPr>
            <w:r w:rsidRPr="007C4F05">
              <w:rPr>
                <w:rFonts w:ascii="Arial" w:hAnsi="Arial" w:cs="Arial"/>
              </w:rPr>
              <w:t>Zakon o odgoju i obrazovanju  u osnovnoj i srednjoj školi</w:t>
            </w:r>
            <w:r>
              <w:rPr>
                <w:rFonts w:ascii="Arial" w:hAnsi="Arial" w:cs="Arial"/>
              </w:rPr>
              <w:t>, Državni pedagoški standard osnovnoškolskog sustava odgoja i obrazovanja, Zakon  o proračunu  (NN 87/08,136/12, 15/15), Zakon o fiskalnoj odgovornosti, Zakon o sustavu unutarnjih  kontrola u javnom sektoru, Zakon o javnoj nabavi.</w:t>
            </w:r>
            <w:r w:rsidR="00E606FF">
              <w:rPr>
                <w:rFonts w:ascii="Arial" w:hAnsi="Arial" w:cs="Arial"/>
              </w:rPr>
              <w:t xml:space="preserve"> Temeljni kolektivni ugovor za službenike i namještenike u javnim službama, Kolektivni ugovor za zaposlenike u osnovnoškolskim ustanovama, Podzakonski</w:t>
            </w:r>
            <w:r w:rsidR="00746CAC">
              <w:rPr>
                <w:rFonts w:ascii="Arial" w:hAnsi="Arial" w:cs="Arial"/>
              </w:rPr>
              <w:t xml:space="preserve"> </w:t>
            </w:r>
            <w:r w:rsidR="00E606FF">
              <w:rPr>
                <w:rFonts w:ascii="Arial" w:hAnsi="Arial" w:cs="Arial"/>
              </w:rPr>
              <w:t xml:space="preserve"> akti </w:t>
            </w:r>
            <w:r w:rsidR="00844D85">
              <w:rPr>
                <w:rFonts w:ascii="Arial" w:hAnsi="Arial" w:cs="Arial"/>
              </w:rPr>
              <w:t xml:space="preserve">proizašli </w:t>
            </w:r>
            <w:r w:rsidR="00E606FF">
              <w:rPr>
                <w:rFonts w:ascii="Arial" w:hAnsi="Arial" w:cs="Arial"/>
              </w:rPr>
              <w:t xml:space="preserve">  iz navedenih zako</w:t>
            </w:r>
            <w:r w:rsidR="00844D85">
              <w:rPr>
                <w:rFonts w:ascii="Arial" w:hAnsi="Arial" w:cs="Arial"/>
              </w:rPr>
              <w:t>n</w:t>
            </w:r>
            <w:r w:rsidR="00E606FF">
              <w:rPr>
                <w:rFonts w:ascii="Arial" w:hAnsi="Arial" w:cs="Arial"/>
              </w:rPr>
              <w:t>a</w:t>
            </w:r>
            <w:r w:rsidR="00844D85">
              <w:rPr>
                <w:rFonts w:ascii="Arial" w:hAnsi="Arial" w:cs="Arial"/>
              </w:rPr>
              <w:t>.</w:t>
            </w:r>
          </w:p>
          <w:p w14:paraId="5A504363" w14:textId="77777777" w:rsidR="00A80F9B" w:rsidRPr="00C246B5" w:rsidRDefault="00A80F9B" w:rsidP="00A80F9B">
            <w:pPr>
              <w:pStyle w:val="Odlomakpopisa"/>
              <w:spacing w:after="160" w:line="256" w:lineRule="auto"/>
              <w:ind w:left="709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A80F9B" w:rsidRPr="00F72F50" w14:paraId="6B412342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3868A" w14:textId="77777777" w:rsidR="00A80F9B" w:rsidRPr="00574B0F" w:rsidRDefault="00A80F9B" w:rsidP="00A80F9B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</w:pPr>
            <w:r w:rsidRPr="00574B0F"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  <w:t>Obrazloženje aktivnosti/projekta</w:t>
            </w:r>
          </w:p>
          <w:p w14:paraId="7A0D1CDE" w14:textId="77777777" w:rsidR="00E16CB7" w:rsidRPr="007D5A9C" w:rsidRDefault="00E16CB7" w:rsidP="00A80F9B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64196E73" w14:textId="77777777" w:rsidR="00E16CB7" w:rsidRDefault="00E16CB7" w:rsidP="00E16CB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-  U okviru osnovnog programa  obrazovanja financiraju se svi  materijalni troškovi vezani uz redovan proces  nastave u matičnoj školi i dvije područne škole u što spadaju troškovi  energenata,  materijala i usluga za tekuće i investicijsko održavanje opreme i objekata, troškovi službenih putovanja zaposlenika, materijal za uredsko poslovanje, materijal za  održavanje čistoće i higijene, zatim svih komunalnih usluga kao i ostalih usluga potrebnih za  kvalitetan rad škole. Iz navedenog se financira prijevoz učenika, osiguranja i ostali rashodi u skladu s nastavnim procesom prema odrednicama Državnog pedagoškog standarda. Taj proces obuhvaća i usavršavanje nastavnog kadra, primjenu suvremenih i kvalitetnih nastavnih pomagala, te praćenje i  usmjeravanje  rada učenika. Planirano </w:t>
            </w:r>
            <w:r w:rsidRPr="00DA3752">
              <w:rPr>
                <w:rFonts w:ascii="Arial" w:hAnsi="Arial" w:cs="Arial"/>
              </w:rPr>
              <w:t xml:space="preserve">je i dodatno održavanje računalne opreme </w:t>
            </w:r>
            <w:r>
              <w:rPr>
                <w:rFonts w:ascii="Arial" w:hAnsi="Arial" w:cs="Arial"/>
              </w:rPr>
              <w:t xml:space="preserve">naročito zbog provedbe  projekta </w:t>
            </w:r>
            <w:r w:rsidRPr="00DA3752">
              <w:rPr>
                <w:rFonts w:ascii="Arial" w:hAnsi="Arial" w:cs="Arial"/>
              </w:rPr>
              <w:t xml:space="preserve"> e - škola.</w:t>
            </w:r>
          </w:p>
          <w:p w14:paraId="3EAF3115" w14:textId="77777777" w:rsidR="00A80F9B" w:rsidRDefault="00E16CB7" w:rsidP="00DD215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Aktivnost se financira iz </w:t>
            </w:r>
            <w:r w:rsidR="00DD2157">
              <w:rPr>
                <w:rFonts w:ascii="Arial" w:hAnsi="Arial" w:cs="Arial"/>
              </w:rPr>
              <w:t xml:space="preserve">općih primitaka Grada i prihoda  za </w:t>
            </w:r>
            <w:proofErr w:type="spellStart"/>
            <w:r w:rsidR="00DD2157">
              <w:rPr>
                <w:rFonts w:ascii="Arial" w:hAnsi="Arial" w:cs="Arial"/>
              </w:rPr>
              <w:t>decentraliziane</w:t>
            </w:r>
            <w:proofErr w:type="spellEnd"/>
            <w:r w:rsidR="00DD2157">
              <w:rPr>
                <w:rFonts w:ascii="Arial" w:hAnsi="Arial" w:cs="Arial"/>
              </w:rPr>
              <w:t xml:space="preserve"> funkcije, a sredstva su planirana za sve  navedene godine usklađene s Odlukom Grada o visini decentraliziranih sredstava. </w:t>
            </w:r>
          </w:p>
          <w:p w14:paraId="61FABD68" w14:textId="77777777" w:rsidR="006F7F18" w:rsidRPr="00C246B5" w:rsidRDefault="006F7F18" w:rsidP="00DD2157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</w:pPr>
          </w:p>
        </w:tc>
      </w:tr>
      <w:tr w:rsidR="00A80F9B" w:rsidRPr="00F72F50" w14:paraId="59F8D7E7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28B12" w14:textId="64451886" w:rsidR="00A80F9B" w:rsidRPr="00442420" w:rsidRDefault="00AA1B5C" w:rsidP="00BE6626">
            <w:pPr>
              <w:pStyle w:val="Odlomakpopisa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hr-HR"/>
              </w:rPr>
            </w:pPr>
            <w:r w:rsidRPr="0044242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hr-HR"/>
              </w:rPr>
              <w:lastRenderedPageBreak/>
              <w:t xml:space="preserve">IZMNJENE </w:t>
            </w:r>
          </w:p>
          <w:p w14:paraId="3FCE0130" w14:textId="77777777" w:rsidR="006A5650" w:rsidRPr="00442420" w:rsidRDefault="006A5650" w:rsidP="006A5650">
            <w:pPr>
              <w:pStyle w:val="Odlomakpopisa"/>
              <w:spacing w:after="0" w:line="240" w:lineRule="auto"/>
              <w:ind w:left="759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r-HR"/>
              </w:rPr>
            </w:pPr>
          </w:p>
          <w:p w14:paraId="29EB9CC6" w14:textId="0F51BF46" w:rsidR="002510DA" w:rsidRDefault="00BE6626" w:rsidP="002510DA">
            <w:pPr>
              <w:pStyle w:val="Odlomakpopisa"/>
              <w:spacing w:after="0" w:line="240" w:lineRule="auto"/>
              <w:ind w:left="7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4424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Drugim </w:t>
            </w:r>
            <w:r w:rsidR="004424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izmjena financijskog plana u okviru </w:t>
            </w:r>
            <w:r w:rsidR="00251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Aktivnosti osnovnog obrazovanja povećanje iznosi  </w:t>
            </w:r>
            <w:r w:rsidR="00626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15.000,00 kuna  za troškove nastalih šteta na </w:t>
            </w:r>
            <w:r w:rsidR="00251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računalnoj </w:t>
            </w:r>
            <w:r w:rsidR="00626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opremi koji se refundiraju od strane učenika</w:t>
            </w:r>
            <w:r w:rsidR="00251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izvor 7.8.</w:t>
            </w:r>
          </w:p>
          <w:p w14:paraId="2674EB3E" w14:textId="785E82DE" w:rsidR="002510DA" w:rsidRDefault="002510DA" w:rsidP="002510DA">
            <w:pPr>
              <w:pStyle w:val="Odlomakpopisa"/>
              <w:spacing w:after="0" w:line="240" w:lineRule="auto"/>
              <w:ind w:left="7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Kod ostalih izvora</w:t>
            </w:r>
            <w:r w:rsidR="00F55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, unutar ove aktivnosti,</w:t>
            </w:r>
            <w:r w:rsidR="000E1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nema izmjena, osim što smo  stvarno nastale troškove uskladili sa ekonomskim klasifikacijama. </w:t>
            </w:r>
          </w:p>
          <w:p w14:paraId="5D106B7F" w14:textId="753268CE" w:rsidR="00AA1B5C" w:rsidRPr="00442420" w:rsidRDefault="00626EDE" w:rsidP="002510DA">
            <w:pPr>
              <w:pStyle w:val="Odlomakpopisa"/>
              <w:spacing w:after="0" w:line="240" w:lineRule="auto"/>
              <w:ind w:left="7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A80F9B" w:rsidRPr="00F72F50" w14:paraId="65A6E0B3" w14:textId="77777777" w:rsidTr="006F7F18">
        <w:trPr>
          <w:trHeight w:val="44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FA0EB" w14:textId="77777777" w:rsidR="00A80F9B" w:rsidRDefault="00A80F9B" w:rsidP="00A80F9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Reetkatablice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A80F9B" w:rsidRPr="00211FFD" w14:paraId="08A82342" w14:textId="77777777" w:rsidTr="00A80F9B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D4D35B5" w14:textId="77777777" w:rsidR="00A80F9B" w:rsidRPr="00211FFD" w:rsidRDefault="00A80F9B" w:rsidP="00A80F9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6122E88" w14:textId="77777777" w:rsidR="00A80F9B" w:rsidRPr="00211FFD" w:rsidRDefault="00A80F9B" w:rsidP="00A80F9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28FDFB7" w14:textId="77777777" w:rsidR="00A80F9B" w:rsidRPr="00211FFD" w:rsidRDefault="00A80F9B" w:rsidP="00A80F9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4862DD3" w14:textId="77777777" w:rsidR="00A80F9B" w:rsidRPr="00211FFD" w:rsidRDefault="00A80F9B" w:rsidP="00852309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</w:t>
                  </w:r>
                  <w:r w:rsidR="00852309">
                    <w:rPr>
                      <w:rFonts w:ascii="Calibri" w:hAnsi="Calibri" w:cs="Calibri"/>
                    </w:rPr>
                    <w:t>20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A98AFED" w14:textId="77777777" w:rsidR="00A80F9B" w:rsidRPr="00211FFD" w:rsidRDefault="00A80F9B" w:rsidP="00A80F9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EA1DA62" w14:textId="77777777" w:rsidR="00A80F9B" w:rsidRPr="00211FFD" w:rsidRDefault="00A80F9B" w:rsidP="00852309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852309">
                    <w:rPr>
                      <w:rFonts w:ascii="Calibri" w:hAnsi="Calibri" w:cs="Calibri"/>
                    </w:rPr>
                    <w:t>1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243BFC9" w14:textId="77777777" w:rsidR="00A80F9B" w:rsidRPr="00211FFD" w:rsidRDefault="00A80F9B" w:rsidP="00852309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852309"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C216838" w14:textId="77777777" w:rsidR="00A80F9B" w:rsidRPr="00211FFD" w:rsidRDefault="00A80F9B" w:rsidP="00852309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852309"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817965" w:rsidRPr="00211FFD" w14:paraId="0B6227F3" w14:textId="77777777" w:rsidTr="00434234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5D5892" w14:textId="77777777" w:rsidR="00817965" w:rsidRPr="00E16CB7" w:rsidRDefault="00817965" w:rsidP="00817965">
                  <w:pPr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</w:pPr>
                </w:p>
                <w:p w14:paraId="591B985A" w14:textId="77777777" w:rsidR="00817965" w:rsidRPr="00E16CB7" w:rsidRDefault="00817965" w:rsidP="00817965">
                  <w:pPr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</w:pPr>
                  <w:r w:rsidRPr="00E16CB7"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  <w:t>Povećanje broja odjela koji su uključeni u projekt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B0A132" w14:textId="77777777" w:rsidR="00817965" w:rsidRPr="00E16CB7" w:rsidRDefault="00817965" w:rsidP="00817965">
                  <w:pPr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</w:pPr>
                  <w:r w:rsidRPr="00E16CB7"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  <w:t>Prevencije ovisnosti i nasilja – Trening životnih vještina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24AF3E" w14:textId="77777777" w:rsidR="00817965" w:rsidRPr="00E16CB7" w:rsidRDefault="00817965" w:rsidP="00817965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E16CB7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Odjel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639A38" w14:textId="77777777" w:rsidR="00817965" w:rsidRPr="00E16CB7" w:rsidRDefault="00F662C8" w:rsidP="00817965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200EC4" w14:textId="77777777" w:rsidR="00817965" w:rsidRPr="00E16CB7" w:rsidRDefault="00817965" w:rsidP="00817965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4BE3466D" w14:textId="77777777" w:rsidR="00817965" w:rsidRPr="00E16CB7" w:rsidRDefault="00817965" w:rsidP="00817965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6911998A" w14:textId="77777777" w:rsidR="00817965" w:rsidRPr="00E16CB7" w:rsidRDefault="00817965" w:rsidP="00817965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E16CB7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škola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3C2A15" w14:textId="77777777" w:rsidR="00817965" w:rsidRPr="00E16CB7" w:rsidRDefault="00F662C8" w:rsidP="00817965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7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275780" w14:textId="77777777" w:rsidR="00817965" w:rsidRPr="00E16CB7" w:rsidRDefault="00F662C8" w:rsidP="00817965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10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54843E" w14:textId="77777777" w:rsidR="00817965" w:rsidRPr="00E16CB7" w:rsidRDefault="00817965" w:rsidP="00817965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E16CB7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12</w:t>
                  </w:r>
                </w:p>
              </w:tc>
            </w:tr>
            <w:tr w:rsidR="00817965" w:rsidRPr="00211FFD" w14:paraId="1B644E24" w14:textId="77777777" w:rsidTr="00434234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A35EA2" w14:textId="77777777" w:rsidR="00817965" w:rsidRPr="00E16CB7" w:rsidRDefault="00817965" w:rsidP="00817965">
                  <w:pPr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  <w:t xml:space="preserve">Uvođenje dodatne nastave za posebna  područja koja nisu predviđena </w:t>
                  </w:r>
                  <w:proofErr w:type="spellStart"/>
                  <w:r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  <w:t>Kurikulom</w:t>
                  </w:r>
                  <w:proofErr w:type="spellEnd"/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724006" w14:textId="77777777" w:rsidR="00817965" w:rsidRPr="00E16CB7" w:rsidRDefault="00817965" w:rsidP="00B95314">
                  <w:pPr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  <w:t xml:space="preserve">Uvođenje dodatnih grupa </w:t>
                  </w:r>
                  <w:r w:rsidR="00B95314"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  <w:t xml:space="preserve">  </w:t>
                  </w:r>
                  <w:r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  <w:t>učenika</w:t>
                  </w:r>
                  <w:r w:rsidR="00B95314"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  <w:t xml:space="preserve"> za proširenjem znanja u drugim područjima interesa  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0EF17C" w14:textId="77777777" w:rsidR="00B95314" w:rsidRDefault="00B95314" w:rsidP="00817965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 xml:space="preserve">Dodatne </w:t>
                  </w:r>
                </w:p>
                <w:p w14:paraId="3B52EA94" w14:textId="77777777" w:rsidR="00817965" w:rsidRPr="00E16CB7" w:rsidRDefault="00B95314" w:rsidP="00817965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 xml:space="preserve">grupe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FE0302" w14:textId="77777777" w:rsidR="00817965" w:rsidRPr="00E16CB7" w:rsidRDefault="00F662C8" w:rsidP="00F662C8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5</w:t>
                  </w:r>
                  <w:r w:rsidR="00B9531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 xml:space="preserve">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C65C5D" w14:textId="77777777" w:rsidR="00817965" w:rsidRPr="00E16CB7" w:rsidRDefault="00B95314" w:rsidP="00817965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škola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D22059" w14:textId="77777777" w:rsidR="00817965" w:rsidRPr="00E16CB7" w:rsidRDefault="00F662C8" w:rsidP="00817965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6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2FB187" w14:textId="77777777" w:rsidR="00817965" w:rsidRPr="00E16CB7" w:rsidRDefault="00F662C8" w:rsidP="00817965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7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BA4E8E" w14:textId="77777777" w:rsidR="00817965" w:rsidRPr="00E16CB7" w:rsidRDefault="00F662C8" w:rsidP="00817965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8</w:t>
                  </w:r>
                </w:p>
              </w:tc>
            </w:tr>
          </w:tbl>
          <w:p w14:paraId="72168986" w14:textId="77777777" w:rsidR="00A80F9B" w:rsidRPr="00C246B5" w:rsidRDefault="00A80F9B" w:rsidP="00A80F9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4E071927" w14:textId="77777777" w:rsidR="00A80F9B" w:rsidRPr="003D3D05" w:rsidRDefault="00A80F9B" w:rsidP="00A80F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A80F9B" w:rsidRPr="00F72F50" w14:paraId="629B633F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CDD1D" w14:textId="77777777" w:rsidR="00A80F9B" w:rsidRPr="00B95314" w:rsidRDefault="00A80F9B" w:rsidP="00B242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r-HR"/>
              </w:rPr>
            </w:pPr>
            <w:r w:rsidRPr="00B9531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>Šifra i naziv aktivnosti</w:t>
            </w:r>
            <w:r w:rsidR="00B2420E" w:rsidRPr="00B9531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   A 270302  Dodatni program obrazovanja </w:t>
            </w:r>
          </w:p>
        </w:tc>
      </w:tr>
      <w:tr w:rsidR="00A80F9B" w:rsidRPr="00F72F50" w14:paraId="79237407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B4D30" w14:textId="77777777" w:rsidR="00A80F9B" w:rsidRDefault="00A80F9B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Zakonske i druge pravne osnove programa</w:t>
            </w:r>
            <w:r w:rsidRPr="00C246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:</w:t>
            </w:r>
          </w:p>
          <w:p w14:paraId="440D25EB" w14:textId="77777777" w:rsidR="00B95314" w:rsidRPr="00C246B5" w:rsidRDefault="00B95314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47748F66" w14:textId="77777777" w:rsidR="00844D85" w:rsidRDefault="00B95314" w:rsidP="00844D85">
            <w:pPr>
              <w:jc w:val="both"/>
              <w:rPr>
                <w:rFonts w:ascii="Arial" w:hAnsi="Arial" w:cs="Arial"/>
              </w:rPr>
            </w:pPr>
            <w:r w:rsidRPr="007C4F05">
              <w:rPr>
                <w:rFonts w:ascii="Arial" w:hAnsi="Arial" w:cs="Arial"/>
              </w:rPr>
              <w:t>Zakon o odgoju i obrazovanju  u osnovnoj i srednjoj školi</w:t>
            </w:r>
            <w:r>
              <w:rPr>
                <w:rFonts w:ascii="Arial" w:hAnsi="Arial" w:cs="Arial"/>
              </w:rPr>
              <w:t>, Državni pedagoški standard osnovnoškolskog sustava odgoja i obrazovanja, Zakon  o proračunu  (NN 87/08,136/12, 15/15), Zakon o fiskalnoj odgovornosti, Zakon o sustavu unutarnjih  kontrola u javnom sektoru, Zakon o javnoj nabavi.</w:t>
            </w:r>
            <w:r w:rsidR="00844D85">
              <w:rPr>
                <w:rFonts w:ascii="Arial" w:hAnsi="Arial" w:cs="Arial"/>
              </w:rPr>
              <w:t xml:space="preserve"> Temeljni kolektivni ugovor za službenike i namještenike u javnim službama, Kolektivni ugovor za zaposlenike u osnovnoškolskim ustanovama, Podzakonski akti proizašlih   iz navedenih zakona.</w:t>
            </w:r>
          </w:p>
          <w:p w14:paraId="5DAE0C87" w14:textId="77777777" w:rsidR="00A80F9B" w:rsidRPr="00C246B5" w:rsidRDefault="00A80F9B" w:rsidP="00A80F9B">
            <w:pPr>
              <w:pStyle w:val="Odlomakpopisa"/>
              <w:spacing w:after="160" w:line="256" w:lineRule="auto"/>
              <w:ind w:left="709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A80F9B" w:rsidRPr="00F72F50" w14:paraId="0674684E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71A57" w14:textId="77777777" w:rsidR="00B95314" w:rsidRPr="006F7F18" w:rsidRDefault="00A80F9B" w:rsidP="00B95314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F7F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Obrazloženje aktivnosti/projekta</w:t>
            </w:r>
          </w:p>
          <w:p w14:paraId="572A67BA" w14:textId="77777777" w:rsidR="00F0066A" w:rsidRDefault="0054627A" w:rsidP="0027281B">
            <w:pP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 sklopu dodatnog programa</w:t>
            </w:r>
            <w:r w:rsidR="001F546C">
              <w:rPr>
                <w:rFonts w:ascii="Arial" w:hAnsi="Arial" w:cs="Arial"/>
              </w:rPr>
              <w:t xml:space="preserve"> Grad financira</w:t>
            </w:r>
            <w:r w:rsidR="00746CAC">
              <w:rPr>
                <w:rFonts w:ascii="Arial" w:hAnsi="Arial" w:cs="Arial"/>
              </w:rPr>
              <w:t xml:space="preserve"> troškove prijevoza učenika na dodatnu defektološku obradu te razne  radionice kao što je eko grupa i likovna radionica te</w:t>
            </w:r>
            <w:r w:rsidR="00F0066A">
              <w:rPr>
                <w:rFonts w:ascii="Arial" w:hAnsi="Arial" w:cs="Arial"/>
              </w:rPr>
              <w:t xml:space="preserve"> </w:t>
            </w:r>
            <w:r w:rsidR="001F546C">
              <w:rPr>
                <w:rFonts w:ascii="Arial" w:hAnsi="Arial" w:cs="Arial"/>
              </w:rPr>
              <w:t xml:space="preserve"> članstvo</w:t>
            </w:r>
            <w:r>
              <w:rPr>
                <w:rFonts w:ascii="Arial" w:hAnsi="Arial" w:cs="Arial"/>
              </w:rPr>
              <w:t xml:space="preserve"> </w:t>
            </w:r>
            <w:r w:rsidR="00B95314">
              <w:rPr>
                <w:rFonts w:ascii="Arial" w:hAnsi="Arial" w:cs="Arial"/>
              </w:rPr>
              <w:t>Eko škole u udruzi  Lijepa  naša.</w:t>
            </w:r>
            <w:r w:rsidR="00521A5B">
              <w:rPr>
                <w:rFonts w:ascii="Arial" w:hAnsi="Arial" w:cs="Arial"/>
              </w:rPr>
              <w:t xml:space="preserve"> Nadalje se financiraju  aktivnosti vezane uz nagrađivanje i natjecanja učenika.</w:t>
            </w:r>
          </w:p>
          <w:p w14:paraId="10DA2889" w14:textId="77777777" w:rsidR="00A80F9B" w:rsidRDefault="00B95314" w:rsidP="0027281B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</w:rPr>
              <w:t xml:space="preserve"> Iz vlastitih sredstava </w:t>
            </w:r>
            <w:r w:rsidR="001F546C">
              <w:rPr>
                <w:rFonts w:ascii="Arial" w:hAnsi="Arial" w:cs="Arial"/>
              </w:rPr>
              <w:t>dobivenih od najma prostora i pružanja usluga sakupljanja otpadnog materijala financira se  razni materijal za provedbu dodatnih aktivnosti eko grupe i likovne radionice. Navedenom aktivnošću</w:t>
            </w:r>
            <w:r w:rsidR="0027281B">
              <w:rPr>
                <w:rFonts w:ascii="Arial" w:hAnsi="Arial" w:cs="Arial"/>
              </w:rPr>
              <w:t>, izvorom pomoći</w:t>
            </w:r>
            <w:r w:rsidR="00C434D8">
              <w:rPr>
                <w:rFonts w:ascii="Arial" w:hAnsi="Arial" w:cs="Arial"/>
              </w:rPr>
              <w:t xml:space="preserve"> od strane Ministarstva i Agencije   </w:t>
            </w:r>
            <w:r w:rsidR="0027281B">
              <w:rPr>
                <w:rFonts w:ascii="Arial" w:hAnsi="Arial" w:cs="Arial"/>
              </w:rPr>
              <w:t xml:space="preserve"> financira se</w:t>
            </w:r>
            <w:r w:rsidR="001F546C">
              <w:rPr>
                <w:rFonts w:ascii="Arial" w:hAnsi="Arial" w:cs="Arial"/>
              </w:rPr>
              <w:t xml:space="preserve"> </w:t>
            </w:r>
            <w:r w:rsidR="00C434D8">
              <w:rPr>
                <w:rFonts w:ascii="Arial" w:hAnsi="Arial" w:cs="Arial"/>
              </w:rPr>
              <w:t xml:space="preserve">nabavka materijala za nastavu, sitnog inventara troškova službenog puta pratiteljima na raznim natjecanjima </w:t>
            </w:r>
            <w:r w:rsidR="00B2652E">
              <w:rPr>
                <w:rFonts w:ascii="Arial" w:hAnsi="Arial" w:cs="Arial"/>
              </w:rPr>
              <w:t xml:space="preserve">Školskog  </w:t>
            </w:r>
            <w:r w:rsidR="00C434D8">
              <w:rPr>
                <w:rFonts w:ascii="Arial" w:hAnsi="Arial" w:cs="Arial"/>
              </w:rPr>
              <w:t xml:space="preserve"> sportsk</w:t>
            </w:r>
            <w:r w:rsidR="00B2652E">
              <w:rPr>
                <w:rFonts w:ascii="Arial" w:hAnsi="Arial" w:cs="Arial"/>
              </w:rPr>
              <w:t>og kluba</w:t>
            </w:r>
            <w:r w:rsidR="00C434D8">
              <w:rPr>
                <w:rFonts w:ascii="Arial" w:hAnsi="Arial" w:cs="Arial"/>
              </w:rPr>
              <w:t xml:space="preserve">, nabavki licenci  i troškovi </w:t>
            </w:r>
            <w:r w:rsidR="00B2652E">
              <w:rPr>
                <w:rFonts w:ascii="Arial" w:hAnsi="Arial" w:cs="Arial"/>
              </w:rPr>
              <w:t>reprezentacije  ŽSV RN.</w:t>
            </w:r>
            <w:r w:rsidR="0027281B">
              <w:rPr>
                <w:rFonts w:ascii="Arial" w:hAnsi="Arial" w:cs="Arial"/>
              </w:rPr>
              <w:t xml:space="preserve">. </w:t>
            </w:r>
            <w:r w:rsidR="001F546C">
              <w:rPr>
                <w:rFonts w:ascii="Arial" w:hAnsi="Arial" w:cs="Arial"/>
              </w:rPr>
              <w:t xml:space="preserve"> </w:t>
            </w:r>
          </w:p>
          <w:p w14:paraId="1C51BAB5" w14:textId="77777777" w:rsidR="00A80F9B" w:rsidRPr="00C246B5" w:rsidRDefault="00A80F9B" w:rsidP="00A80F9B">
            <w:pPr>
              <w:pStyle w:val="Odlomakpopisa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</w:pPr>
          </w:p>
        </w:tc>
      </w:tr>
      <w:tr w:rsidR="00A80F9B" w:rsidRPr="00F72F50" w14:paraId="316AA157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234CE" w14:textId="4E9D4EBD" w:rsidR="00A80F9B" w:rsidRPr="00963F62" w:rsidRDefault="00963F62" w:rsidP="00963F62">
            <w:pPr>
              <w:spacing w:after="0" w:line="240" w:lineRule="auto"/>
              <w:ind w:left="39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hr-HR"/>
              </w:rPr>
              <w:t>II.</w:t>
            </w:r>
            <w:r w:rsidR="006A5650" w:rsidRPr="00963F6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hr-HR"/>
              </w:rPr>
              <w:t xml:space="preserve"> IZMJENE  </w:t>
            </w:r>
          </w:p>
          <w:p w14:paraId="20632611" w14:textId="70543147" w:rsidR="00BA242A" w:rsidRDefault="006A5650" w:rsidP="002510DA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6A5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 okviru</w:t>
            </w:r>
            <w:r w:rsidR="00F55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Aktivnosti</w:t>
            </w:r>
            <w:r w:rsidRPr="006A5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dodatnog programa obrazovanja</w:t>
            </w:r>
            <w:r w:rsidR="00F55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na ukupnoj razini </w:t>
            </w:r>
            <w:r w:rsidRPr="006A5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r w:rsidR="00F55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nema izmjena</w:t>
            </w:r>
            <w:r w:rsidR="000E1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,</w:t>
            </w:r>
            <w:r w:rsidR="00F55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međutim unutra pojedinih izvora raspoređeni su troškovi prema nastalim potreba i  ekonomskoj  klasifikaciji.</w:t>
            </w:r>
          </w:p>
          <w:p w14:paraId="32EFB7CA" w14:textId="77777777" w:rsidR="00C1519F" w:rsidRPr="006A5650" w:rsidRDefault="00C1519F" w:rsidP="002510DA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r-HR"/>
              </w:rPr>
            </w:pPr>
          </w:p>
        </w:tc>
      </w:tr>
      <w:tr w:rsidR="00A80F9B" w:rsidRPr="00F72F50" w14:paraId="3934B377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C6217" w14:textId="77777777" w:rsidR="00A80F9B" w:rsidRDefault="00A80F9B" w:rsidP="00A80F9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Reetkatablice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A80F9B" w:rsidRPr="00211FFD" w14:paraId="29BB6EF4" w14:textId="77777777" w:rsidTr="00A80F9B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00C043D" w14:textId="77777777" w:rsidR="00A80F9B" w:rsidRPr="00211FFD" w:rsidRDefault="00A80F9B" w:rsidP="00A80F9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lastRenderedPageBreak/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80B89FB" w14:textId="77777777" w:rsidR="00A80F9B" w:rsidRPr="00211FFD" w:rsidRDefault="00A80F9B" w:rsidP="00A80F9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DB9125E" w14:textId="77777777" w:rsidR="00A80F9B" w:rsidRPr="00211FFD" w:rsidRDefault="00A80F9B" w:rsidP="00A80F9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0024BC3" w14:textId="77777777" w:rsidR="00A80F9B" w:rsidRPr="00211FFD" w:rsidRDefault="00A80F9B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 w:rsidR="00463B96">
                    <w:rPr>
                      <w:rFonts w:ascii="Calibri" w:hAnsi="Calibri" w:cs="Calibri"/>
                    </w:rPr>
                    <w:t xml:space="preserve"> 2020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3212060" w14:textId="77777777" w:rsidR="00A80F9B" w:rsidRPr="00211FFD" w:rsidRDefault="00A80F9B" w:rsidP="00A80F9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8E3E6FA" w14:textId="77777777" w:rsidR="00A80F9B" w:rsidRPr="00211FFD" w:rsidRDefault="00A80F9B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463B96">
                    <w:rPr>
                      <w:rFonts w:ascii="Calibri" w:hAnsi="Calibri" w:cs="Calibri"/>
                    </w:rPr>
                    <w:t>1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A20F870" w14:textId="77777777" w:rsidR="00A80F9B" w:rsidRPr="00211FFD" w:rsidRDefault="00A80F9B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463B96"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DE79E94" w14:textId="77777777" w:rsidR="00A80F9B" w:rsidRPr="00211FFD" w:rsidRDefault="00463B96" w:rsidP="00A80F9B">
                  <w:pPr>
                    <w:jc w:val="center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Ciljana vrijednost za 2023</w:t>
                  </w:r>
                  <w:r w:rsidR="00A80F9B"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27281B" w:rsidRPr="00211FFD" w14:paraId="4A1441EB" w14:textId="77777777" w:rsidTr="00434234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9C62A8" w14:textId="77777777" w:rsidR="0027281B" w:rsidRPr="00F44CCD" w:rsidRDefault="0027281B" w:rsidP="0027281B">
                  <w:pPr>
                    <w:jc w:val="both"/>
                    <w:rPr>
                      <w:rFonts w:ascii="Times New Roman" w:eastAsia="Times New Roman" w:hAnsi="Times New Roman"/>
                      <w:color w:val="222222"/>
                      <w:sz w:val="24"/>
                      <w:szCs w:val="24"/>
                      <w:lang w:eastAsia="hr-HR"/>
                    </w:rPr>
                  </w:pPr>
                  <w:r w:rsidRPr="00F44CCD"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>Povećanje broja učenika ukl</w:t>
                  </w:r>
                  <w:r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 xml:space="preserve">jučenih u dodatne aktivnosti </w:t>
                  </w:r>
                  <w:r w:rsidRPr="00F44CCD"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 xml:space="preserve"> lik</w:t>
                  </w:r>
                  <w:r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 xml:space="preserve">ovne </w:t>
                  </w:r>
                  <w:r w:rsidRPr="00F44CCD"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 xml:space="preserve">kulture </w:t>
                  </w:r>
                  <w:r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>i EKO škole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817C9C" w14:textId="77777777" w:rsidR="0027281B" w:rsidRPr="00F44CCD" w:rsidRDefault="0027281B" w:rsidP="0027281B">
                  <w:pPr>
                    <w:jc w:val="both"/>
                    <w:rPr>
                      <w:rFonts w:ascii="Times New Roman" w:eastAsia="Times New Roman" w:hAnsi="Times New Roman"/>
                      <w:color w:val="222222"/>
                      <w:sz w:val="24"/>
                      <w:szCs w:val="24"/>
                      <w:lang w:eastAsia="hr-HR"/>
                    </w:rPr>
                  </w:pPr>
                  <w:r w:rsidRPr="00F44CCD"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>Razvijanje sposobnosti, znanja i vještina</w:t>
                  </w:r>
                  <w:r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 xml:space="preserve"> </w:t>
                  </w:r>
                  <w:r w:rsidRPr="00F44CCD"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>radno-proizvodnog  teh</w:t>
                  </w:r>
                  <w:r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 xml:space="preserve">ničkog i </w:t>
                  </w:r>
                  <w:r w:rsidRPr="00F44CCD"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>-znanstvenog stvaralaštva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961B46" w14:textId="77777777" w:rsidR="0027281B" w:rsidRPr="00F44CCD" w:rsidRDefault="0027281B" w:rsidP="00434234">
                  <w:pPr>
                    <w:jc w:val="center"/>
                    <w:rPr>
                      <w:rFonts w:ascii="Times New Roman" w:eastAsia="Times New Roman" w:hAnsi="Times New Roman"/>
                      <w:color w:val="222222"/>
                      <w:sz w:val="24"/>
                      <w:szCs w:val="24"/>
                      <w:lang w:eastAsia="hr-HR"/>
                    </w:rPr>
                  </w:pPr>
                  <w:r w:rsidRPr="00F44CCD"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>Broj učenika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A14BE3" w14:textId="77777777" w:rsidR="0027281B" w:rsidRPr="00F44CCD" w:rsidRDefault="0027281B" w:rsidP="00434234">
                  <w:pPr>
                    <w:rPr>
                      <w:rFonts w:ascii="Times New Roman" w:eastAsia="Times New Roman" w:hAnsi="Times New Roman"/>
                      <w:color w:val="222222"/>
                      <w:sz w:val="24"/>
                      <w:szCs w:val="24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>100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E8F5D2" w14:textId="77777777" w:rsidR="0027281B" w:rsidRPr="00F44CCD" w:rsidRDefault="0027281B" w:rsidP="00434234">
                  <w:pPr>
                    <w:jc w:val="center"/>
                    <w:rPr>
                      <w:rFonts w:ascii="Times New Roman" w:eastAsia="Times New Roman" w:hAnsi="Times New Roman"/>
                      <w:color w:val="222222"/>
                      <w:sz w:val="24"/>
                      <w:szCs w:val="24"/>
                      <w:lang w:eastAsia="hr-HR"/>
                    </w:rPr>
                  </w:pPr>
                  <w:r>
                    <w:rPr>
                      <w:rFonts w:ascii="Times New Roman" w:eastAsia="Times New Roman" w:hAnsi="Times New Roman"/>
                      <w:color w:val="222222"/>
                      <w:sz w:val="24"/>
                      <w:szCs w:val="24"/>
                      <w:lang w:eastAsia="hr-HR"/>
                    </w:rPr>
                    <w:t>Škola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2B2F2A" w14:textId="77777777" w:rsidR="0027281B" w:rsidRPr="00F44CCD" w:rsidRDefault="0027281B" w:rsidP="00434234">
                  <w:pPr>
                    <w:jc w:val="center"/>
                    <w:rPr>
                      <w:rFonts w:ascii="Times New Roman" w:eastAsia="Times New Roman" w:hAnsi="Times New Roman"/>
                      <w:color w:val="222222"/>
                      <w:sz w:val="24"/>
                      <w:szCs w:val="24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>130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BD28BE" w14:textId="77777777" w:rsidR="0027281B" w:rsidRPr="00F44CCD" w:rsidRDefault="0027281B" w:rsidP="00434234">
                  <w:pPr>
                    <w:jc w:val="center"/>
                    <w:rPr>
                      <w:rFonts w:ascii="Times New Roman" w:eastAsia="Times New Roman" w:hAnsi="Times New Roman"/>
                      <w:color w:val="222222"/>
                      <w:sz w:val="24"/>
                      <w:szCs w:val="24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>150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D0A343" w14:textId="77777777" w:rsidR="0027281B" w:rsidRPr="00F44CCD" w:rsidRDefault="0027281B" w:rsidP="00434234">
                  <w:pPr>
                    <w:jc w:val="center"/>
                    <w:rPr>
                      <w:rFonts w:ascii="Times New Roman" w:eastAsia="Times New Roman" w:hAnsi="Times New Roman"/>
                      <w:color w:val="222222"/>
                      <w:sz w:val="24"/>
                      <w:szCs w:val="24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>150</w:t>
                  </w:r>
                </w:p>
              </w:tc>
            </w:tr>
          </w:tbl>
          <w:p w14:paraId="0631A286" w14:textId="77777777" w:rsidR="00A80F9B" w:rsidRPr="00C246B5" w:rsidRDefault="00A80F9B" w:rsidP="00A80F9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35D5AC54" w14:textId="77777777" w:rsidR="000A646B" w:rsidRDefault="000A646B" w:rsidP="00A80F9B"/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B2420E" w:rsidRPr="00F72F50" w14:paraId="13B80539" w14:textId="77777777" w:rsidTr="00B2420E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0F306" w14:textId="77777777" w:rsidR="00B2420E" w:rsidRPr="0027281B" w:rsidRDefault="00B2420E" w:rsidP="00E864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r-HR"/>
              </w:rPr>
            </w:pPr>
            <w:r w:rsidRPr="0027281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>Šifra i naziv aktivnosti</w:t>
            </w:r>
            <w:r w:rsidR="00E8645B" w:rsidRPr="0027281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   A 270309 </w:t>
            </w:r>
            <w:r w:rsidRPr="0027281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 </w:t>
            </w:r>
            <w:r w:rsidR="00E8645B" w:rsidRPr="0027281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 Prehrana učenika </w:t>
            </w:r>
            <w:r w:rsidRPr="0027281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 </w:t>
            </w:r>
          </w:p>
        </w:tc>
      </w:tr>
      <w:tr w:rsidR="00B2420E" w:rsidRPr="00C246B5" w14:paraId="04B1DAE2" w14:textId="77777777" w:rsidTr="00B2420E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D1F98" w14:textId="77777777" w:rsidR="00B2420E" w:rsidRPr="006F7F18" w:rsidRDefault="00B2420E" w:rsidP="00B24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6F7F1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Zakonske i druge pravne osnove programa</w:t>
            </w:r>
            <w:r w:rsidRPr="006F7F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:</w:t>
            </w:r>
          </w:p>
          <w:p w14:paraId="2DA1D36D" w14:textId="77777777" w:rsidR="0027281B" w:rsidRPr="00C246B5" w:rsidRDefault="0027281B" w:rsidP="00B24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3438C1D5" w14:textId="77777777" w:rsidR="0027281B" w:rsidRDefault="0027281B" w:rsidP="0027281B">
            <w:pPr>
              <w:jc w:val="both"/>
              <w:rPr>
                <w:rFonts w:ascii="Arial" w:hAnsi="Arial" w:cs="Arial"/>
              </w:rPr>
            </w:pPr>
            <w:r w:rsidRPr="007C4F05">
              <w:rPr>
                <w:rFonts w:ascii="Arial" w:hAnsi="Arial" w:cs="Arial"/>
              </w:rPr>
              <w:t>Zakon o odgoju i obrazovanju  u osnovnoj i srednjoj školi</w:t>
            </w:r>
            <w:r>
              <w:rPr>
                <w:rFonts w:ascii="Arial" w:hAnsi="Arial" w:cs="Arial"/>
              </w:rPr>
              <w:t>, Državni pedagoški standard osnovnoškolskog sustava odgoja i obrazovanja, Zakon  o proračunu  (NN 87/08,136/12, 15/15), Zakon o fiskalnoj odgovornosti, Zakon o sustavu unutarnjih  kontrola u javnom sektoru, Zakon o javnoj nabavi.</w:t>
            </w:r>
          </w:p>
          <w:p w14:paraId="0070DBEE" w14:textId="77777777" w:rsidR="00B2420E" w:rsidRPr="00C246B5" w:rsidRDefault="00B2420E" w:rsidP="00B2420E">
            <w:pPr>
              <w:pStyle w:val="Odlomakpopisa"/>
              <w:spacing w:after="160" w:line="256" w:lineRule="auto"/>
              <w:ind w:left="709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B2420E" w:rsidRPr="00C246B5" w14:paraId="7DEC3546" w14:textId="77777777" w:rsidTr="00B2420E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6C407" w14:textId="77777777" w:rsidR="00B2420E" w:rsidRPr="00861AE3" w:rsidRDefault="00B2420E" w:rsidP="00B2420E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61A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Obrazloženje aktivnosti/projekta</w:t>
            </w:r>
          </w:p>
          <w:p w14:paraId="083B2129" w14:textId="77777777" w:rsidR="00893A81" w:rsidRDefault="00893A81" w:rsidP="00893A8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5F73E999" w14:textId="77777777" w:rsidR="00893A81" w:rsidRDefault="00893A81" w:rsidP="00893A8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183112">
              <w:rPr>
                <w:rFonts w:ascii="Arial" w:hAnsi="Arial" w:cs="Arial"/>
              </w:rPr>
              <w:t>Školska marenda  organizirana</w:t>
            </w:r>
            <w:r>
              <w:rPr>
                <w:rFonts w:ascii="Arial" w:hAnsi="Arial" w:cs="Arial"/>
              </w:rPr>
              <w:t xml:space="preserve"> je </w:t>
            </w:r>
            <w:r w:rsidRPr="00183112">
              <w:rPr>
                <w:rFonts w:ascii="Arial" w:hAnsi="Arial" w:cs="Arial"/>
              </w:rPr>
              <w:t xml:space="preserve">u   matičnoj školi   kao i u  dvije područne škole </w:t>
            </w:r>
            <w:r>
              <w:rPr>
                <w:rFonts w:ascii="Arial" w:hAnsi="Arial" w:cs="Arial"/>
              </w:rPr>
              <w:t xml:space="preserve"> PŠ</w:t>
            </w:r>
            <w:r w:rsidRPr="00183112">
              <w:rPr>
                <w:rFonts w:ascii="Arial" w:hAnsi="Arial" w:cs="Arial"/>
              </w:rPr>
              <w:t xml:space="preserve">  </w:t>
            </w:r>
            <w:proofErr w:type="spellStart"/>
            <w:r w:rsidRPr="00183112">
              <w:rPr>
                <w:rFonts w:ascii="Arial" w:hAnsi="Arial" w:cs="Arial"/>
              </w:rPr>
              <w:t>Dramalj</w:t>
            </w:r>
            <w:proofErr w:type="spellEnd"/>
            <w:r w:rsidRPr="00183112">
              <w:rPr>
                <w:rFonts w:ascii="Arial" w:hAnsi="Arial" w:cs="Arial"/>
              </w:rPr>
              <w:t xml:space="preserve"> i </w:t>
            </w:r>
            <w:r>
              <w:rPr>
                <w:rFonts w:ascii="Arial" w:hAnsi="Arial" w:cs="Arial"/>
              </w:rPr>
              <w:t xml:space="preserve">PŠ </w:t>
            </w:r>
            <w:r w:rsidRPr="00183112">
              <w:rPr>
                <w:rFonts w:ascii="Arial" w:hAnsi="Arial" w:cs="Arial"/>
              </w:rPr>
              <w:t>Jadranovo</w:t>
            </w:r>
            <w:r>
              <w:rPr>
                <w:rFonts w:ascii="Arial" w:hAnsi="Arial" w:cs="Arial"/>
              </w:rPr>
              <w:t>.  Trošak pripreme,  materijala i energije  snosi osnivač i MZO u okviru redovn</w:t>
            </w:r>
            <w:r w:rsidR="00434234">
              <w:rPr>
                <w:rFonts w:ascii="Arial" w:hAnsi="Arial" w:cs="Arial"/>
              </w:rPr>
              <w:t>og fina</w:t>
            </w:r>
            <w:r w:rsidR="00521A5B">
              <w:rPr>
                <w:rFonts w:ascii="Arial" w:hAnsi="Arial" w:cs="Arial"/>
              </w:rPr>
              <w:t>n</w:t>
            </w:r>
            <w:r w:rsidR="00434234">
              <w:rPr>
                <w:rFonts w:ascii="Arial" w:hAnsi="Arial" w:cs="Arial"/>
              </w:rPr>
              <w:t>ciranja djelatnosti.</w:t>
            </w:r>
            <w:r w:rsidR="00FA33B3">
              <w:rPr>
                <w:rFonts w:ascii="Arial" w:hAnsi="Arial" w:cs="Arial"/>
              </w:rPr>
              <w:t xml:space="preserve"> Iznimno zbog građevinskih radova na  zgradi PŠ </w:t>
            </w:r>
            <w:proofErr w:type="spellStart"/>
            <w:r w:rsidR="00F4360E">
              <w:rPr>
                <w:rFonts w:ascii="Arial" w:hAnsi="Arial" w:cs="Arial"/>
              </w:rPr>
              <w:t>Dramalj</w:t>
            </w:r>
            <w:proofErr w:type="spellEnd"/>
            <w:r w:rsidR="00FA33B3">
              <w:rPr>
                <w:rFonts w:ascii="Arial" w:hAnsi="Arial" w:cs="Arial"/>
              </w:rPr>
              <w:t xml:space="preserve">  u prvoj polovici </w:t>
            </w:r>
            <w:r w:rsidR="00F4360E">
              <w:rPr>
                <w:rFonts w:ascii="Arial" w:hAnsi="Arial" w:cs="Arial"/>
              </w:rPr>
              <w:t xml:space="preserve">2021 </w:t>
            </w:r>
            <w:r w:rsidR="00FA33B3">
              <w:rPr>
                <w:rFonts w:ascii="Arial" w:hAnsi="Arial" w:cs="Arial"/>
              </w:rPr>
              <w:t xml:space="preserve">godine </w:t>
            </w:r>
            <w:r w:rsidR="00F4360E">
              <w:rPr>
                <w:rFonts w:ascii="Arial" w:hAnsi="Arial" w:cs="Arial"/>
              </w:rPr>
              <w:t>učenici borave u MŠ u Crikvenici.</w:t>
            </w:r>
          </w:p>
          <w:p w14:paraId="7CD58C43" w14:textId="77777777" w:rsidR="00893A81" w:rsidRDefault="00893A81" w:rsidP="00893A8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Trošak namirnica i materijala za pripremu kao i</w:t>
            </w:r>
            <w:r w:rsidR="00434234">
              <w:rPr>
                <w:rFonts w:ascii="Arial" w:hAnsi="Arial" w:cs="Arial"/>
              </w:rPr>
              <w:t xml:space="preserve"> dodatnih</w:t>
            </w:r>
            <w:r>
              <w:rPr>
                <w:rFonts w:ascii="Arial" w:hAnsi="Arial" w:cs="Arial"/>
              </w:rPr>
              <w:t xml:space="preserve"> laboratorijskih  kontrola  sufinanciraju korisnici</w:t>
            </w:r>
            <w:r w:rsidR="00434234">
              <w:rPr>
                <w:rFonts w:ascii="Arial" w:hAnsi="Arial" w:cs="Arial"/>
              </w:rPr>
              <w:t xml:space="preserve"> u visino od 8,00 kuna</w:t>
            </w:r>
            <w:r w:rsidR="00521A5B">
              <w:rPr>
                <w:rFonts w:ascii="Arial" w:hAnsi="Arial" w:cs="Arial"/>
              </w:rPr>
              <w:t xml:space="preserve"> dnevno po </w:t>
            </w:r>
            <w:r w:rsidR="004C6E82">
              <w:rPr>
                <w:rFonts w:ascii="Arial" w:hAnsi="Arial" w:cs="Arial"/>
              </w:rPr>
              <w:t>m</w:t>
            </w:r>
            <w:r w:rsidR="00521A5B">
              <w:rPr>
                <w:rFonts w:ascii="Arial" w:hAnsi="Arial" w:cs="Arial"/>
              </w:rPr>
              <w:t>arendi.</w:t>
            </w:r>
            <w:r w:rsidR="00434234">
              <w:rPr>
                <w:rFonts w:ascii="Arial" w:hAnsi="Arial" w:cs="Arial"/>
              </w:rPr>
              <w:t xml:space="preserve"> Dio troška prehrane financira se od strane  Zaklade za djecu hrvatske  </w:t>
            </w:r>
            <w:r w:rsidR="00E05BA2">
              <w:rPr>
                <w:rFonts w:ascii="Arial" w:hAnsi="Arial" w:cs="Arial"/>
              </w:rPr>
              <w:t>koja potpomaže sufinanciranje troška od 5,5 kuna  učenicima  slabijeg imovinskog statusa.</w:t>
            </w:r>
          </w:p>
          <w:p w14:paraId="2772E5F2" w14:textId="77777777" w:rsidR="00B2420E" w:rsidRPr="00C246B5" w:rsidRDefault="00B2420E" w:rsidP="00B2420E">
            <w:pPr>
              <w:pStyle w:val="Odlomakpopisa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</w:pPr>
          </w:p>
        </w:tc>
      </w:tr>
      <w:tr w:rsidR="00B2420E" w:rsidRPr="00C246B5" w14:paraId="7D0FC82B" w14:textId="77777777" w:rsidTr="00B2420E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4BFC1" w14:textId="266DB772" w:rsidR="00B2420E" w:rsidRPr="00C1519F" w:rsidRDefault="00D5438E" w:rsidP="00434234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hr-HR"/>
              </w:rPr>
            </w:pPr>
            <w:r w:rsidRPr="00C1519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hr-HR"/>
              </w:rPr>
              <w:t>I</w:t>
            </w:r>
            <w:r w:rsidR="00963F6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hr-HR"/>
              </w:rPr>
              <w:t>I</w:t>
            </w:r>
            <w:r w:rsidR="00C1519F" w:rsidRPr="00C1519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hr-HR"/>
              </w:rPr>
              <w:t>.</w:t>
            </w:r>
            <w:r w:rsidRPr="00C1519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hr-HR"/>
              </w:rPr>
              <w:t xml:space="preserve">   IZMJENE</w:t>
            </w:r>
          </w:p>
          <w:p w14:paraId="3BFD3CBC" w14:textId="0DBAE678" w:rsidR="00D5438E" w:rsidRPr="00D5438E" w:rsidRDefault="00F55333" w:rsidP="00F55333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6A5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U okviru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r w:rsidRPr="006A5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programa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prehrane učenika nema izmjena.</w:t>
            </w:r>
          </w:p>
        </w:tc>
      </w:tr>
      <w:tr w:rsidR="00B2420E" w:rsidRPr="00C246B5" w14:paraId="44EEA618" w14:textId="77777777" w:rsidTr="00B2420E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F0B96" w14:textId="77777777" w:rsidR="00B2420E" w:rsidRDefault="00B2420E" w:rsidP="00B2420E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Reetkatablice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B2420E" w:rsidRPr="00211FFD" w14:paraId="31123C0B" w14:textId="77777777" w:rsidTr="00B2420E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1EC5DF8" w14:textId="77777777" w:rsidR="00B2420E" w:rsidRPr="00211FFD" w:rsidRDefault="00B2420E" w:rsidP="00B2420E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3DDE330" w14:textId="77777777" w:rsidR="00B2420E" w:rsidRPr="00211FFD" w:rsidRDefault="00B2420E" w:rsidP="00B2420E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2617816" w14:textId="77777777" w:rsidR="00B2420E" w:rsidRPr="00211FFD" w:rsidRDefault="00B2420E" w:rsidP="00B2420E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048C10D" w14:textId="77777777" w:rsidR="00B2420E" w:rsidRPr="00211FFD" w:rsidRDefault="00B2420E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</w:t>
                  </w:r>
                  <w:r w:rsidR="00463B96">
                    <w:rPr>
                      <w:rFonts w:ascii="Calibri" w:hAnsi="Calibri" w:cs="Calibri"/>
                    </w:rPr>
                    <w:t>20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223007D" w14:textId="77777777" w:rsidR="00B2420E" w:rsidRPr="00211FFD" w:rsidRDefault="00B2420E" w:rsidP="00B2420E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3D6A368" w14:textId="77777777" w:rsidR="00B2420E" w:rsidRPr="00211FFD" w:rsidRDefault="00B2420E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463B96">
                    <w:rPr>
                      <w:rFonts w:ascii="Calibri" w:hAnsi="Calibri" w:cs="Calibri"/>
                    </w:rPr>
                    <w:t>1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C47D17C" w14:textId="77777777" w:rsidR="00B2420E" w:rsidRPr="00211FFD" w:rsidRDefault="00B2420E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463B96"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A3C2989" w14:textId="77777777" w:rsidR="00B2420E" w:rsidRPr="00211FFD" w:rsidRDefault="00B2420E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463B96"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B2420E" w:rsidRPr="00211FFD" w14:paraId="779BCFF6" w14:textId="77777777" w:rsidTr="00B2420E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965295" w14:textId="77777777" w:rsidR="00B2420E" w:rsidRPr="00211FFD" w:rsidRDefault="00434234" w:rsidP="00B2420E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 korisnika školske marende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EAD6C6" w14:textId="77777777" w:rsidR="00B2420E" w:rsidRPr="00211FFD" w:rsidRDefault="00434234" w:rsidP="00B2420E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Zadovoljni korisnici 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3E500F" w14:textId="77777777" w:rsidR="00B2420E" w:rsidRPr="00211FFD" w:rsidRDefault="00434234" w:rsidP="00B2420E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Učenici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921908" w14:textId="77777777" w:rsidR="00B2420E" w:rsidRPr="00211FFD" w:rsidRDefault="00434234" w:rsidP="00FA33B3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</w:t>
                  </w:r>
                  <w:r w:rsidR="00FA33B3">
                    <w:rPr>
                      <w:rFonts w:ascii="Calibri" w:hAnsi="Calibri" w:cs="Calibri"/>
                      <w:i/>
                    </w:rPr>
                    <w:t>4</w:t>
                  </w:r>
                  <w:r>
                    <w:rPr>
                      <w:rFonts w:ascii="Calibri" w:hAnsi="Calibri" w:cs="Calibri"/>
                      <w:i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D7099E" w14:textId="77777777" w:rsidR="00B2420E" w:rsidRPr="00211FFD" w:rsidRDefault="00434234" w:rsidP="00B2420E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Škola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98D7B5" w14:textId="77777777" w:rsidR="00B2420E" w:rsidRPr="00211FFD" w:rsidRDefault="00FA33B3" w:rsidP="00B2420E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18</w:t>
                  </w:r>
                  <w:r w:rsidR="00434234">
                    <w:rPr>
                      <w:rFonts w:ascii="Calibri" w:hAnsi="Calibri" w:cs="Calibri"/>
                      <w:i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97DE0B" w14:textId="77777777" w:rsidR="00B2420E" w:rsidRPr="00211FFD" w:rsidRDefault="00FA33B3" w:rsidP="00B2420E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19</w:t>
                  </w:r>
                  <w:r w:rsidR="00434234">
                    <w:rPr>
                      <w:rFonts w:ascii="Calibri" w:hAnsi="Calibri" w:cs="Calibri"/>
                      <w:i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2E3B0A" w14:textId="77777777" w:rsidR="00B2420E" w:rsidRPr="00211FFD" w:rsidRDefault="00FA33B3" w:rsidP="00434234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19</w:t>
                  </w:r>
                  <w:r w:rsidR="00434234">
                    <w:rPr>
                      <w:rFonts w:ascii="Calibri" w:hAnsi="Calibri" w:cs="Calibri"/>
                      <w:i/>
                    </w:rPr>
                    <w:t>0</w:t>
                  </w:r>
                </w:p>
              </w:tc>
            </w:tr>
          </w:tbl>
          <w:p w14:paraId="2F860EB3" w14:textId="77777777" w:rsidR="00B2420E" w:rsidRPr="00C246B5" w:rsidRDefault="00B2420E" w:rsidP="00B2420E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1266C1FC" w14:textId="77777777" w:rsidR="00861AE3" w:rsidRDefault="00861AE3" w:rsidP="00A80F9B">
      <w:pPr>
        <w:rPr>
          <w:b/>
        </w:rPr>
      </w:pPr>
    </w:p>
    <w:p w14:paraId="0B2C9D2B" w14:textId="77777777" w:rsidR="00B92AB0" w:rsidRPr="00E05BA2" w:rsidRDefault="00B92AB0" w:rsidP="00A80F9B">
      <w:pPr>
        <w:rPr>
          <w:b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E8645B" w:rsidRPr="00E05BA2" w14:paraId="2125AA3F" w14:textId="77777777" w:rsidTr="00E8645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62C13" w14:textId="77777777" w:rsidR="00E8645B" w:rsidRPr="00E05BA2" w:rsidRDefault="00E8645B" w:rsidP="00E864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r-HR"/>
              </w:rPr>
            </w:pPr>
            <w:r w:rsidRPr="00E05BA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Šifra i naziv aktivnosti   A 270311    Glazbena škola   </w:t>
            </w:r>
          </w:p>
        </w:tc>
      </w:tr>
      <w:tr w:rsidR="00E8645B" w:rsidRPr="00C246B5" w14:paraId="5273EFAD" w14:textId="77777777" w:rsidTr="00E8645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10875" w14:textId="77777777" w:rsidR="00E8645B" w:rsidRDefault="00E8645B" w:rsidP="00E86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Zakonske i druge pravne osnove programa</w:t>
            </w:r>
            <w:r w:rsidRPr="00C246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:</w:t>
            </w:r>
          </w:p>
          <w:p w14:paraId="6BAE349D" w14:textId="77777777" w:rsidR="00E05BA2" w:rsidRPr="00C246B5" w:rsidRDefault="00E05BA2" w:rsidP="00E86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15254926" w14:textId="77777777" w:rsidR="00E8645B" w:rsidRPr="00861AE3" w:rsidRDefault="00E8645B" w:rsidP="00861AE3">
            <w:pPr>
              <w:jc w:val="both"/>
              <w:rPr>
                <w:rFonts w:ascii="Arial" w:hAnsi="Arial" w:cs="Arial"/>
              </w:rPr>
            </w:pPr>
            <w:r w:rsidRPr="0047360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</w:t>
            </w:r>
            <w:r w:rsidR="00E05BA2" w:rsidRPr="007C4F05">
              <w:rPr>
                <w:rFonts w:ascii="Arial" w:hAnsi="Arial" w:cs="Arial"/>
              </w:rPr>
              <w:t>Zakon o odgoju i obrazovanju  u osnovnoj i srednjoj školi</w:t>
            </w:r>
            <w:r w:rsidR="00E05BA2">
              <w:rPr>
                <w:rFonts w:ascii="Arial" w:hAnsi="Arial" w:cs="Arial"/>
              </w:rPr>
              <w:t>,</w:t>
            </w:r>
            <w:r w:rsidR="00844D85">
              <w:rPr>
                <w:rFonts w:ascii="Arial" w:hAnsi="Arial" w:cs="Arial"/>
              </w:rPr>
              <w:t xml:space="preserve"> Zakon o umjetničkom obrazovanju,</w:t>
            </w:r>
            <w:r w:rsidR="00E05BA2">
              <w:rPr>
                <w:rFonts w:ascii="Arial" w:hAnsi="Arial" w:cs="Arial"/>
              </w:rPr>
              <w:t xml:space="preserve"> Državni pedagoški standard osnovnoškolskog sustava odgoja i obrazovanja, Zakon  o proračunu  (NN 87/08,136/12, 15/15), Zakon o fiskalnoj odgovornosti, Zakon o sustavu unutarnjih  kontrola u javnom sektoru, Zakon o </w:t>
            </w:r>
            <w:r w:rsidR="00E05BA2">
              <w:rPr>
                <w:rFonts w:ascii="Arial" w:hAnsi="Arial" w:cs="Arial"/>
              </w:rPr>
              <w:lastRenderedPageBreak/>
              <w:t>javnoj nabavi.</w:t>
            </w:r>
            <w:r w:rsidR="00844D85">
              <w:rPr>
                <w:rFonts w:ascii="Arial" w:hAnsi="Arial" w:cs="Arial"/>
              </w:rPr>
              <w:t xml:space="preserve"> Temeljni kolektivni ugovor za službenike i namještenike u javnim službama, Kolektivni ugovor za zaposlenike u osnovnoškolskim ustanovama, Podzakonski akti proizašlih   iz navedenih zakona.</w:t>
            </w:r>
          </w:p>
        </w:tc>
      </w:tr>
      <w:tr w:rsidR="00E8645B" w:rsidRPr="00C246B5" w14:paraId="1CBD7466" w14:textId="77777777" w:rsidTr="00E8645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E9484" w14:textId="77777777" w:rsidR="00E8645B" w:rsidRPr="00861AE3" w:rsidRDefault="00E8645B" w:rsidP="00E8645B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61A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Obrazloženje aktivnosti/projekta</w:t>
            </w:r>
          </w:p>
          <w:p w14:paraId="5E546F88" w14:textId="77777777" w:rsidR="00E05BA2" w:rsidRPr="007D5A9C" w:rsidRDefault="00E05BA2" w:rsidP="00E8645B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68479D9A" w14:textId="7FE577BC" w:rsidR="00E05BA2" w:rsidRDefault="00E05BA2" w:rsidP="00E05BA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 našoj školi   organizirana je  Osnovna glazbena škola  koja se provodi</w:t>
            </w:r>
            <w:r w:rsidR="008E64ED">
              <w:rPr>
                <w:rFonts w:ascii="Arial" w:hAnsi="Arial" w:cs="Arial"/>
              </w:rPr>
              <w:t xml:space="preserve"> u šest  razreda s ukupno   od  </w:t>
            </w:r>
            <w:r w:rsidR="00DB0034">
              <w:rPr>
                <w:rFonts w:ascii="Arial" w:hAnsi="Arial" w:cs="Arial"/>
              </w:rPr>
              <w:t>7</w:t>
            </w:r>
            <w:r w:rsidR="008E64ED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 xml:space="preserve"> učenika  i  pet djelatnika.  Program se  financira  djelom iz Ministarstva  znanosti i obrazovanja  kroz  plaće i naknade zaposlenicima i djelom od strane LP Grada Crikvenice za  materijalne  troškove</w:t>
            </w:r>
            <w:r w:rsidR="005C300A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a sve u okviru redovnih sredstava</w:t>
            </w:r>
            <w:r w:rsidR="005C300A">
              <w:rPr>
                <w:rFonts w:ascii="Arial" w:hAnsi="Arial" w:cs="Arial"/>
              </w:rPr>
              <w:t xml:space="preserve"> po  navedenim izvorima.</w:t>
            </w:r>
            <w:r>
              <w:rPr>
                <w:rFonts w:ascii="Arial" w:hAnsi="Arial" w:cs="Arial"/>
              </w:rPr>
              <w:t xml:space="preserve"> </w:t>
            </w:r>
          </w:p>
          <w:p w14:paraId="1E761E0D" w14:textId="77777777" w:rsidR="00E05BA2" w:rsidRDefault="00E05BA2" w:rsidP="00E05BA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Unutra ove aktivnosti  cijenom   od 200,00 kuna mjesečno sufinanciraju korisnici  odnosno polaznici škole. Tim</w:t>
            </w:r>
            <w:r w:rsidR="005C300A">
              <w:rPr>
                <w:rFonts w:ascii="Arial" w:hAnsi="Arial" w:cs="Arial"/>
              </w:rPr>
              <w:t xml:space="preserve"> sredstvima</w:t>
            </w:r>
            <w:r>
              <w:rPr>
                <w:rFonts w:ascii="Arial" w:hAnsi="Arial" w:cs="Arial"/>
              </w:rPr>
              <w:t xml:space="preserve"> se pokrivaju djelom troškovi nabavke opreme i instrumenata, tekuće i investicijsko održavanje  opreme, te pokri</w:t>
            </w:r>
            <w:r w:rsidR="005C300A">
              <w:rPr>
                <w:rFonts w:ascii="Arial" w:hAnsi="Arial" w:cs="Arial"/>
              </w:rPr>
              <w:t>će djela  materijalnih troškova</w:t>
            </w:r>
            <w:r w:rsidR="00521A5B">
              <w:rPr>
                <w:rFonts w:ascii="Arial" w:hAnsi="Arial" w:cs="Arial"/>
              </w:rPr>
              <w:t xml:space="preserve">. </w:t>
            </w:r>
            <w:r>
              <w:rPr>
                <w:rFonts w:ascii="Arial" w:hAnsi="Arial" w:cs="Arial"/>
              </w:rPr>
              <w:t xml:space="preserve"> </w:t>
            </w:r>
          </w:p>
          <w:p w14:paraId="346B8AED" w14:textId="77777777" w:rsidR="00E8645B" w:rsidRPr="00C246B5" w:rsidRDefault="00E8645B" w:rsidP="00E8645B">
            <w:pPr>
              <w:pStyle w:val="Odlomakpopisa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</w:pPr>
          </w:p>
        </w:tc>
      </w:tr>
      <w:tr w:rsidR="00E8645B" w:rsidRPr="00C246B5" w14:paraId="4EC1C2CF" w14:textId="77777777" w:rsidTr="00E8645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73FC7" w14:textId="373B5116" w:rsidR="00E8645B" w:rsidRPr="00C1519F" w:rsidRDefault="00D5438E" w:rsidP="00E05BA2">
            <w:pPr>
              <w:spacing w:after="0" w:line="240" w:lineRule="auto"/>
              <w:ind w:firstLine="3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519F">
              <w:rPr>
                <w:rFonts w:ascii="Times New Roman" w:hAnsi="Times New Roman" w:cs="Times New Roman"/>
                <w:b/>
                <w:sz w:val="28"/>
                <w:szCs w:val="28"/>
              </w:rPr>
              <w:t>I</w:t>
            </w:r>
            <w:r w:rsidR="00F55333">
              <w:rPr>
                <w:rFonts w:ascii="Times New Roman" w:hAnsi="Times New Roman" w:cs="Times New Roman"/>
                <w:b/>
                <w:sz w:val="28"/>
                <w:szCs w:val="28"/>
              </w:rPr>
              <w:t>I</w:t>
            </w:r>
            <w:r w:rsidR="00C1519F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C1519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C151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IZMJENE </w:t>
            </w:r>
            <w:r w:rsidR="00E05BA2" w:rsidRPr="00C151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1BC67D27" w14:textId="77777777" w:rsidR="00D5438E" w:rsidRDefault="00D5438E" w:rsidP="00E05BA2">
            <w:pPr>
              <w:spacing w:after="0" w:line="240" w:lineRule="auto"/>
              <w:ind w:firstLine="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BBFC10" w14:textId="77777777" w:rsidR="00D5438E" w:rsidRPr="000E1614" w:rsidRDefault="00D5438E" w:rsidP="00E05BA2">
            <w:pPr>
              <w:spacing w:after="0" w:line="240" w:lineRule="auto"/>
              <w:ind w:firstLine="39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0E1614">
              <w:rPr>
                <w:rFonts w:ascii="Arial" w:hAnsi="Arial" w:cs="Arial"/>
                <w:sz w:val="24"/>
                <w:szCs w:val="24"/>
              </w:rPr>
              <w:t xml:space="preserve">Nema  izmjena </w:t>
            </w:r>
          </w:p>
        </w:tc>
      </w:tr>
      <w:tr w:rsidR="00E8645B" w:rsidRPr="00C246B5" w14:paraId="7BDA2BAE" w14:textId="77777777" w:rsidTr="00E8645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B6699" w14:textId="77777777" w:rsidR="00E8645B" w:rsidRDefault="00E8645B" w:rsidP="00E8645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Reetkatablice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277"/>
              <w:gridCol w:w="960"/>
              <w:gridCol w:w="1119"/>
              <w:gridCol w:w="1119"/>
              <w:gridCol w:w="1119"/>
              <w:gridCol w:w="1119"/>
            </w:tblGrid>
            <w:tr w:rsidR="00E8645B" w:rsidRPr="00211FFD" w14:paraId="29AA6D83" w14:textId="77777777" w:rsidTr="00901CEB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F7BEEE6" w14:textId="77777777" w:rsidR="00E8645B" w:rsidRPr="00211FFD" w:rsidRDefault="00E8645B" w:rsidP="00E8645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088B602" w14:textId="77777777" w:rsidR="00E8645B" w:rsidRPr="00211FFD" w:rsidRDefault="00E8645B" w:rsidP="00E8645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7BB5D5E" w14:textId="77777777" w:rsidR="00E8645B" w:rsidRPr="00211FFD" w:rsidRDefault="00E8645B" w:rsidP="00E8645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9F9B5B0" w14:textId="77777777" w:rsidR="00E8645B" w:rsidRPr="00211FFD" w:rsidRDefault="00E8645B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</w:t>
                  </w:r>
                  <w:r w:rsidR="00463B96">
                    <w:rPr>
                      <w:rFonts w:ascii="Calibri" w:hAnsi="Calibri" w:cs="Calibri"/>
                    </w:rPr>
                    <w:t>20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BBC1945" w14:textId="77777777" w:rsidR="00E8645B" w:rsidRPr="00211FFD" w:rsidRDefault="00E8645B" w:rsidP="00E8645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A22617A" w14:textId="77777777" w:rsidR="00E8645B" w:rsidRPr="00211FFD" w:rsidRDefault="00E8645B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463B96">
                    <w:rPr>
                      <w:rFonts w:ascii="Calibri" w:hAnsi="Calibri" w:cs="Calibri"/>
                    </w:rPr>
                    <w:t>1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4027770" w14:textId="77777777" w:rsidR="00E8645B" w:rsidRPr="00211FFD" w:rsidRDefault="00E8645B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463B96"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DACCFBD" w14:textId="77777777" w:rsidR="00E8645B" w:rsidRPr="00211FFD" w:rsidRDefault="00E8645B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463B96"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E8645B" w:rsidRPr="00211FFD" w14:paraId="1B11533B" w14:textId="77777777" w:rsidTr="00901CEB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380AFE" w14:textId="77777777" w:rsidR="00E8645B" w:rsidRPr="00211FFD" w:rsidRDefault="00700BE1" w:rsidP="00E8645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Povećanje broja odjela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0A61EE" w14:textId="77777777" w:rsidR="00E8645B" w:rsidRPr="00211FFD" w:rsidRDefault="00700BE1" w:rsidP="00E8645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Uvesti novi instrument učenja u školi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5BAF04" w14:textId="77777777" w:rsidR="00E8645B" w:rsidRPr="00211FFD" w:rsidRDefault="00700BE1" w:rsidP="00700BE1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 instrumenata za učenje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561833" w14:textId="77777777" w:rsidR="00E8645B" w:rsidRPr="00211FFD" w:rsidRDefault="00700BE1" w:rsidP="00E8645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EB3E02" w14:textId="77777777" w:rsidR="00E8645B" w:rsidRPr="00211FFD" w:rsidRDefault="00700BE1" w:rsidP="00E8645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Škola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B6B8A1" w14:textId="77777777" w:rsidR="00E8645B" w:rsidRPr="00211FFD" w:rsidRDefault="00700BE1" w:rsidP="00E8645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4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D5D386" w14:textId="77777777" w:rsidR="00E8645B" w:rsidRPr="00211FFD" w:rsidRDefault="00B92AB0" w:rsidP="00E8645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4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20B01E" w14:textId="77777777" w:rsidR="00E8645B" w:rsidRPr="00211FFD" w:rsidRDefault="00B92AB0" w:rsidP="00E8645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4</w:t>
                  </w:r>
                </w:p>
              </w:tc>
            </w:tr>
          </w:tbl>
          <w:p w14:paraId="02B2BA3B" w14:textId="77777777" w:rsidR="00861AE3" w:rsidRDefault="00861AE3" w:rsidP="00E8645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D9F1AF7" w14:textId="77777777" w:rsidR="00C1519F" w:rsidRPr="00C246B5" w:rsidRDefault="00C1519F" w:rsidP="00E8645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F74CAA" w:rsidRPr="00F72F50" w14:paraId="269C2754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A9AA8" w14:textId="77777777" w:rsidR="00F74CAA" w:rsidRPr="006E6AA2" w:rsidRDefault="00F74CAA" w:rsidP="00F74C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r-HR"/>
              </w:rPr>
            </w:pPr>
            <w:r w:rsidRPr="006E6AA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Šifra i naziv aktivnosti   A 270313    Produženi boravak   </w:t>
            </w:r>
          </w:p>
        </w:tc>
      </w:tr>
      <w:tr w:rsidR="00F74CAA" w:rsidRPr="00C246B5" w14:paraId="4B6200D1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D8493" w14:textId="77777777" w:rsidR="00F74CAA" w:rsidRDefault="00F74CAA" w:rsidP="00252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6E6A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Zakonske i druge pravne osnove programa:</w:t>
            </w:r>
          </w:p>
          <w:p w14:paraId="68F3EB0B" w14:textId="77777777" w:rsidR="006E6AA2" w:rsidRPr="006E6AA2" w:rsidRDefault="006E6AA2" w:rsidP="00252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708CF78F" w14:textId="77777777" w:rsidR="00844D85" w:rsidRDefault="006E6AA2" w:rsidP="00844D85">
            <w:pPr>
              <w:jc w:val="both"/>
              <w:rPr>
                <w:rFonts w:ascii="Arial" w:hAnsi="Arial" w:cs="Arial"/>
              </w:rPr>
            </w:pPr>
            <w:r w:rsidRPr="007C4F05">
              <w:rPr>
                <w:rFonts w:ascii="Arial" w:hAnsi="Arial" w:cs="Arial"/>
              </w:rPr>
              <w:t>Zakon o odgoju i obrazovanju  u osnovnoj i srednjoj školi</w:t>
            </w:r>
            <w:r>
              <w:rPr>
                <w:rFonts w:ascii="Arial" w:hAnsi="Arial" w:cs="Arial"/>
              </w:rPr>
              <w:t>, Državni pedagoški standard osnovnoškolskog sustava odgoja i obrazovanja, Zakon  o proračunu  (NN 87/08,136/12, 15/15), Zakon o fiskalnoj odgovornosti, Zakon o sustavu unutarnjih  kontrola u javnom sektoru, Zakon o javnoj nabavi.</w:t>
            </w:r>
            <w:r w:rsidR="00844D85">
              <w:rPr>
                <w:rFonts w:ascii="Arial" w:hAnsi="Arial" w:cs="Arial"/>
              </w:rPr>
              <w:t xml:space="preserve"> Svi podzakonskih ak</w:t>
            </w:r>
            <w:r w:rsidR="00AD12D7">
              <w:rPr>
                <w:rFonts w:ascii="Arial" w:hAnsi="Arial" w:cs="Arial"/>
              </w:rPr>
              <w:t>a</w:t>
            </w:r>
            <w:r w:rsidR="00844D85">
              <w:rPr>
                <w:rFonts w:ascii="Arial" w:hAnsi="Arial" w:cs="Arial"/>
              </w:rPr>
              <w:t>t</w:t>
            </w:r>
            <w:r w:rsidR="00C1519F">
              <w:rPr>
                <w:rFonts w:ascii="Arial" w:hAnsi="Arial" w:cs="Arial"/>
              </w:rPr>
              <w:t>a</w:t>
            </w:r>
            <w:r w:rsidR="00844D85">
              <w:rPr>
                <w:rFonts w:ascii="Arial" w:hAnsi="Arial" w:cs="Arial"/>
              </w:rPr>
              <w:t xml:space="preserve"> proizašli iz navedenih zakona.</w:t>
            </w:r>
          </w:p>
          <w:p w14:paraId="6B021EBC" w14:textId="77777777" w:rsidR="00F74CAA" w:rsidRPr="006E6AA2" w:rsidRDefault="00F74CAA" w:rsidP="00252372">
            <w:pPr>
              <w:pStyle w:val="Odlomakpopisa"/>
              <w:spacing w:after="160" w:line="256" w:lineRule="auto"/>
              <w:ind w:left="709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hr-HR"/>
              </w:rPr>
            </w:pPr>
          </w:p>
        </w:tc>
      </w:tr>
      <w:tr w:rsidR="00F74CAA" w:rsidRPr="00C246B5" w14:paraId="2533F534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628C5" w14:textId="77777777" w:rsidR="00F74CAA" w:rsidRPr="00901CEB" w:rsidRDefault="00F74CAA" w:rsidP="00252372">
            <w:pPr>
              <w:spacing w:after="0" w:line="240" w:lineRule="auto"/>
              <w:ind w:firstLine="39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hr-HR"/>
              </w:rPr>
            </w:pPr>
            <w:r w:rsidRPr="00901CEB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hr-HR"/>
              </w:rPr>
              <w:t>Obrazloženje aktivnosti/projekta</w:t>
            </w:r>
          </w:p>
          <w:p w14:paraId="1216D50D" w14:textId="77777777" w:rsidR="004D7B1D" w:rsidRPr="006E6AA2" w:rsidRDefault="004D7B1D" w:rsidP="00252372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hr-HR"/>
              </w:rPr>
            </w:pPr>
          </w:p>
          <w:p w14:paraId="10F81224" w14:textId="77777777" w:rsidR="00E92BA3" w:rsidRDefault="004D7B1D" w:rsidP="004D7B1D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Program provedbe  produženog boravka  učenika  u školi  organiziran je u  sklopu  dodatnog programa obrazovanja  kako smo  već naveli, te se </w:t>
            </w:r>
            <w:r w:rsidR="00B61BC7">
              <w:rPr>
                <w:rFonts w:ascii="Arial" w:hAnsi="Arial" w:cs="Arial"/>
              </w:rPr>
              <w:t xml:space="preserve"> troškovi za plaće  zaposlenika </w:t>
            </w:r>
            <w:r>
              <w:rPr>
                <w:rFonts w:ascii="Arial" w:hAnsi="Arial" w:cs="Arial"/>
              </w:rPr>
              <w:t>djelom  financira</w:t>
            </w:r>
            <w:r w:rsidR="00B61BC7">
              <w:rPr>
                <w:rFonts w:ascii="Arial" w:hAnsi="Arial" w:cs="Arial"/>
              </w:rPr>
              <w:t xml:space="preserve">ju </w:t>
            </w:r>
            <w:r>
              <w:rPr>
                <w:rFonts w:ascii="Arial" w:hAnsi="Arial" w:cs="Arial"/>
              </w:rPr>
              <w:t xml:space="preserve"> iz  LP Grada Crikvenica,  a  djelom  se sufinancira  od strane korisnika.</w:t>
            </w:r>
            <w:r w:rsidR="00FB433D">
              <w:rPr>
                <w:rFonts w:ascii="Arial" w:hAnsi="Arial" w:cs="Arial"/>
              </w:rPr>
              <w:t xml:space="preserve"> </w:t>
            </w:r>
          </w:p>
          <w:p w14:paraId="17DCAE52" w14:textId="17F380B3" w:rsidR="004D7B1D" w:rsidRDefault="00FB433D" w:rsidP="004D7B1D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 matičnoj školi organizirana su dva odjela sa ukupno </w:t>
            </w:r>
            <w:r w:rsidR="00F55333">
              <w:rPr>
                <w:rFonts w:ascii="Arial" w:hAnsi="Arial" w:cs="Arial"/>
              </w:rPr>
              <w:t>33</w:t>
            </w:r>
            <w:r>
              <w:rPr>
                <w:rFonts w:ascii="Arial" w:hAnsi="Arial" w:cs="Arial"/>
              </w:rPr>
              <w:t xml:space="preserve"> učenika u PŠ Jadranovo jedan odjel sa 13 učenika i u PŠ </w:t>
            </w:r>
            <w:proofErr w:type="spellStart"/>
            <w:r>
              <w:rPr>
                <w:rFonts w:ascii="Arial" w:hAnsi="Arial" w:cs="Arial"/>
              </w:rPr>
              <w:t>Dra</w:t>
            </w:r>
            <w:r w:rsidR="00FE52AC">
              <w:rPr>
                <w:rFonts w:ascii="Arial" w:hAnsi="Arial" w:cs="Arial"/>
              </w:rPr>
              <w:t>malj</w:t>
            </w:r>
            <w:proofErr w:type="spellEnd"/>
            <w:r w:rsidR="00FE52AC">
              <w:rPr>
                <w:rFonts w:ascii="Arial" w:hAnsi="Arial" w:cs="Arial"/>
              </w:rPr>
              <w:t xml:space="preserve">  jedan odjel sa 8 učenika. Iznimno zbog adaptacije zgrade početkom  2021 godine učenici iz PŠ </w:t>
            </w:r>
            <w:proofErr w:type="spellStart"/>
            <w:r w:rsidR="00FE52AC">
              <w:rPr>
                <w:rFonts w:ascii="Arial" w:hAnsi="Arial" w:cs="Arial"/>
              </w:rPr>
              <w:t>Dramalj</w:t>
            </w:r>
            <w:proofErr w:type="spellEnd"/>
            <w:r w:rsidR="00FE52AC">
              <w:rPr>
                <w:rFonts w:ascii="Arial" w:hAnsi="Arial" w:cs="Arial"/>
              </w:rPr>
              <w:t xml:space="preserve">  pohađati će  nastavu tako i program produženog boravka u matičnoj školi Crikvenica. </w:t>
            </w:r>
            <w:r w:rsidR="004D7B1D">
              <w:rPr>
                <w:rFonts w:ascii="Arial" w:hAnsi="Arial" w:cs="Arial"/>
              </w:rPr>
              <w:t xml:space="preserve"> Sredstva od strane korisnika</w:t>
            </w:r>
            <w:r w:rsidR="00922DAC">
              <w:rPr>
                <w:rFonts w:ascii="Arial" w:hAnsi="Arial" w:cs="Arial"/>
              </w:rPr>
              <w:t>,</w:t>
            </w:r>
            <w:r w:rsidR="004D7B1D">
              <w:rPr>
                <w:rFonts w:ascii="Arial" w:hAnsi="Arial" w:cs="Arial"/>
              </w:rPr>
              <w:t xml:space="preserve"> </w:t>
            </w:r>
            <w:r w:rsidR="00922DAC">
              <w:rPr>
                <w:rFonts w:ascii="Arial" w:hAnsi="Arial" w:cs="Arial"/>
              </w:rPr>
              <w:t xml:space="preserve">uz već navedeno, </w:t>
            </w:r>
            <w:r w:rsidR="00694E5C">
              <w:rPr>
                <w:rFonts w:ascii="Arial" w:hAnsi="Arial" w:cs="Arial"/>
              </w:rPr>
              <w:t xml:space="preserve">namijenjena </w:t>
            </w:r>
            <w:r w:rsidR="00922DAC">
              <w:rPr>
                <w:rFonts w:ascii="Arial" w:hAnsi="Arial" w:cs="Arial"/>
              </w:rPr>
              <w:t xml:space="preserve"> su za </w:t>
            </w:r>
            <w:r w:rsidR="004D7B1D">
              <w:rPr>
                <w:rFonts w:ascii="Arial" w:hAnsi="Arial" w:cs="Arial"/>
              </w:rPr>
              <w:t xml:space="preserve"> prehranu učenika (ručak i užina), te materijal za nastavu koji se koristi u produženom boravku. </w:t>
            </w:r>
          </w:p>
          <w:p w14:paraId="08183EF5" w14:textId="77777777" w:rsidR="00F74CAA" w:rsidRPr="006E6AA2" w:rsidRDefault="00F74CAA" w:rsidP="00252372">
            <w:pPr>
              <w:pStyle w:val="Odlomakpopisa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F74CAA" w:rsidRPr="00C246B5" w14:paraId="6D39C2C6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61377" w14:textId="77777777" w:rsidR="000E1614" w:rsidRDefault="00DB0034" w:rsidP="00DB003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II. IZMJENE</w:t>
            </w:r>
            <w:r w:rsidR="00D5438E" w:rsidRPr="00DB00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1519F" w:rsidRPr="00DB00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1863DABD" w14:textId="13E37013" w:rsidR="00DB0034" w:rsidRPr="00DB0034" w:rsidRDefault="00DB0034" w:rsidP="00DB003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CD5322C" w14:textId="1C89939E" w:rsidR="00DB0034" w:rsidRDefault="00C1519F" w:rsidP="00DB0034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DB003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 </w:t>
            </w:r>
            <w:r w:rsidR="00DB0034" w:rsidRPr="006A5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 okviru</w:t>
            </w:r>
            <w:r w:rsidR="00DB0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Aktivnosti</w:t>
            </w:r>
            <w:r w:rsidR="00DB0034" w:rsidRPr="006A5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dodatnog programa obrazovanja</w:t>
            </w:r>
            <w:r w:rsidR="00DB0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 produženi boravak na  ukupnoj razini </w:t>
            </w:r>
            <w:r w:rsidR="00DB0034" w:rsidRPr="006A56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r w:rsidR="00DB0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nema izmjena, međutim unutra pojedinih izvora raspoređeni su troškovi prema nastalim potreba i  ekonomskoj  klasifikaciji.</w:t>
            </w:r>
          </w:p>
          <w:p w14:paraId="55528835" w14:textId="6B32D6B5" w:rsidR="00C1519F" w:rsidRPr="00DB0034" w:rsidRDefault="00C1519F" w:rsidP="00DB003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A403B8F" w14:textId="6A368400" w:rsidR="00F74CAA" w:rsidRPr="00FB433D" w:rsidRDefault="00F74CAA" w:rsidP="00C1519F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</w:pPr>
          </w:p>
        </w:tc>
      </w:tr>
      <w:tr w:rsidR="00F74CAA" w:rsidRPr="00C246B5" w14:paraId="2F10F7BD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2205C" w14:textId="77777777" w:rsidR="00F74CAA" w:rsidRPr="006E6AA2" w:rsidRDefault="00F74CAA" w:rsidP="002523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E6AA2">
              <w:rPr>
                <w:rFonts w:ascii="Calibri" w:hAnsi="Calibri" w:cs="Calibri"/>
                <w:sz w:val="18"/>
                <w:szCs w:val="18"/>
              </w:rPr>
              <w:lastRenderedPageBreak/>
              <w:t>Pokazatelji rezultata</w:t>
            </w:r>
          </w:p>
          <w:tbl>
            <w:tblPr>
              <w:tblStyle w:val="Reetkatablice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F74CAA" w:rsidRPr="006E6AA2" w14:paraId="0873BACB" w14:textId="77777777" w:rsidTr="0025237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2D06221" w14:textId="77777777" w:rsidR="00F74CAA" w:rsidRPr="006E6AA2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6E6AA2">
                    <w:rPr>
                      <w:rFonts w:ascii="Calibri" w:hAnsi="Calibri" w:cs="Calibri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F517DBB" w14:textId="77777777" w:rsidR="00F74CAA" w:rsidRPr="006E6AA2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6E6AA2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4513E95" w14:textId="77777777" w:rsidR="00F74CAA" w:rsidRPr="006E6AA2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6E6AA2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BDAB731" w14:textId="77777777" w:rsidR="00F74CAA" w:rsidRPr="006E6AA2" w:rsidRDefault="00F74CAA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6E6AA2">
                    <w:rPr>
                      <w:rFonts w:ascii="Calibri" w:hAnsi="Calibri" w:cs="Calibri"/>
                    </w:rPr>
                    <w:t>Polazna vrijednost 20</w:t>
                  </w:r>
                  <w:r w:rsidR="00463B96">
                    <w:rPr>
                      <w:rFonts w:ascii="Calibri" w:hAnsi="Calibri" w:cs="Calibri"/>
                    </w:rPr>
                    <w:t>20</w:t>
                  </w:r>
                  <w:r w:rsidRPr="006E6AA2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0B29D35" w14:textId="77777777" w:rsidR="00F74CAA" w:rsidRPr="006E6AA2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6E6AA2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F45BBE4" w14:textId="77777777" w:rsidR="00F74CAA" w:rsidRPr="006E6AA2" w:rsidRDefault="00F74CAA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6E6AA2">
                    <w:rPr>
                      <w:rFonts w:ascii="Calibri" w:hAnsi="Calibri" w:cs="Calibri"/>
                    </w:rPr>
                    <w:t>Ciljana vrijednost za 202</w:t>
                  </w:r>
                  <w:r w:rsidR="00463B96">
                    <w:rPr>
                      <w:rFonts w:ascii="Calibri" w:hAnsi="Calibri" w:cs="Calibri"/>
                    </w:rPr>
                    <w:t>1</w:t>
                  </w:r>
                  <w:r w:rsidRPr="006E6AA2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145F82B" w14:textId="77777777" w:rsidR="00F74CAA" w:rsidRPr="006E6AA2" w:rsidRDefault="00F74CAA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6E6AA2">
                    <w:rPr>
                      <w:rFonts w:ascii="Calibri" w:hAnsi="Calibri" w:cs="Calibri"/>
                    </w:rPr>
                    <w:t>Ciljana vrijednost za 202</w:t>
                  </w:r>
                  <w:r w:rsidR="00463B96">
                    <w:rPr>
                      <w:rFonts w:ascii="Calibri" w:hAnsi="Calibri" w:cs="Calibri"/>
                    </w:rPr>
                    <w:t>2</w:t>
                  </w:r>
                  <w:r w:rsidRPr="006E6AA2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44E3C7F" w14:textId="77777777" w:rsidR="00F74CAA" w:rsidRPr="006E6AA2" w:rsidRDefault="00F74CAA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6E6AA2">
                    <w:rPr>
                      <w:rFonts w:ascii="Calibri" w:hAnsi="Calibri" w:cs="Calibri"/>
                    </w:rPr>
                    <w:t>Ciljana vrijednost za 202</w:t>
                  </w:r>
                  <w:r w:rsidR="00463B96">
                    <w:rPr>
                      <w:rFonts w:ascii="Calibri" w:hAnsi="Calibri" w:cs="Calibri"/>
                    </w:rPr>
                    <w:t>3</w:t>
                  </w:r>
                  <w:r w:rsidRPr="006E6AA2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F74CAA" w:rsidRPr="006E6AA2" w14:paraId="10F64D0B" w14:textId="77777777" w:rsidTr="0025237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D1AB60" w14:textId="77777777" w:rsidR="00F74CAA" w:rsidRPr="006E6AA2" w:rsidRDefault="00FB433D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  zadovoljnih korisnika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A87378" w14:textId="77777777" w:rsidR="00F74CAA" w:rsidRPr="006E6AA2" w:rsidRDefault="00FB433D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 korisnika programa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628428" w14:textId="77777777" w:rsidR="00F74CAA" w:rsidRPr="006E6AA2" w:rsidRDefault="00FB433D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Učenici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74C9E6" w14:textId="77777777" w:rsidR="00F74CAA" w:rsidRPr="006E6AA2" w:rsidRDefault="00FB433D" w:rsidP="006F05DE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5</w:t>
                  </w:r>
                  <w:r w:rsidR="006F05DE">
                    <w:rPr>
                      <w:rFonts w:ascii="Calibri" w:hAnsi="Calibri" w:cs="Calibri"/>
                      <w:i/>
                    </w:rPr>
                    <w:t>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724E74" w14:textId="77777777" w:rsidR="00F74CAA" w:rsidRPr="006E6AA2" w:rsidRDefault="00FB433D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Škola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388012" w14:textId="77777777" w:rsidR="00F74CAA" w:rsidRPr="006E6AA2" w:rsidRDefault="00FB433D" w:rsidP="006F05DE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6</w:t>
                  </w:r>
                  <w:r w:rsidR="006F05DE">
                    <w:rPr>
                      <w:rFonts w:ascii="Calibri" w:hAnsi="Calibri" w:cs="Calibri"/>
                      <w:i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961AC3" w14:textId="77777777" w:rsidR="00F74CAA" w:rsidRPr="006E6AA2" w:rsidRDefault="00FB433D" w:rsidP="006F05DE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6</w:t>
                  </w:r>
                  <w:r w:rsidR="006F05DE">
                    <w:rPr>
                      <w:rFonts w:ascii="Calibri" w:hAnsi="Calibri" w:cs="Calibri"/>
                      <w:i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8D9E14" w14:textId="77777777" w:rsidR="00F74CAA" w:rsidRPr="006E6AA2" w:rsidRDefault="00426885" w:rsidP="00426885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70</w:t>
                  </w:r>
                </w:p>
              </w:tc>
            </w:tr>
          </w:tbl>
          <w:p w14:paraId="53F6686D" w14:textId="77777777" w:rsidR="00F74CAA" w:rsidRPr="006E6AA2" w:rsidRDefault="00F74CAA" w:rsidP="002523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38FCD4D8" w14:textId="77777777" w:rsidR="00F74CAA" w:rsidRDefault="00F74CAA" w:rsidP="00A80F9B"/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F74CAA" w:rsidRPr="00F72F50" w14:paraId="4152D199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E2B5F" w14:textId="77777777" w:rsidR="00F74CAA" w:rsidRPr="00FB433D" w:rsidRDefault="00F74CAA" w:rsidP="00694E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r-HR"/>
              </w:rPr>
            </w:pPr>
            <w:r w:rsidRPr="00FB433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Šifra i naziv aktivnosti   A 270316     Nabavka </w:t>
            </w:r>
            <w:r w:rsidR="00694E5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>radnih bilježnica i materijala za LK i TK</w:t>
            </w:r>
            <w:r w:rsidRPr="00FB433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   </w:t>
            </w:r>
          </w:p>
        </w:tc>
      </w:tr>
      <w:tr w:rsidR="00F74CAA" w:rsidRPr="00C246B5" w14:paraId="4FE0790D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FBE9D" w14:textId="77777777" w:rsidR="00F74CAA" w:rsidRDefault="00F74CAA" w:rsidP="00252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Zakonske i druge pravne osnove programa</w:t>
            </w:r>
            <w:r w:rsidRPr="00C246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:</w:t>
            </w:r>
          </w:p>
          <w:p w14:paraId="25805352" w14:textId="77777777" w:rsidR="00FB433D" w:rsidRPr="00C246B5" w:rsidRDefault="00FB433D" w:rsidP="00252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470932CD" w14:textId="77777777" w:rsidR="00844D85" w:rsidRDefault="00FB433D" w:rsidP="00844D85">
            <w:pPr>
              <w:jc w:val="both"/>
              <w:rPr>
                <w:rFonts w:ascii="Arial" w:hAnsi="Arial" w:cs="Arial"/>
              </w:rPr>
            </w:pPr>
            <w:r w:rsidRPr="007C4F05">
              <w:rPr>
                <w:rFonts w:ascii="Arial" w:hAnsi="Arial" w:cs="Arial"/>
              </w:rPr>
              <w:t>Zakon o odgoju i obrazovanju  u osnovnoj i srednjoj školi</w:t>
            </w:r>
            <w:r>
              <w:rPr>
                <w:rFonts w:ascii="Arial" w:hAnsi="Arial" w:cs="Arial"/>
              </w:rPr>
              <w:t>, Državni pedagoški standard osnovnoškolskog sustava odgoja i obrazovanja, Zakon  o proračunu  (NN 87/08,136/12, 15/15), Zakon o fiskalnoj odgovornosti, Zakon o sustavu unutarnjih  kontrola u javnom sektoru, Zakon o javnoj nabavi</w:t>
            </w:r>
            <w:r w:rsidR="00844D85">
              <w:rPr>
                <w:rFonts w:ascii="Arial" w:hAnsi="Arial" w:cs="Arial"/>
              </w:rPr>
              <w:t xml:space="preserve"> Zakon o udžbenicima i svi podzakonski akti proizašli iz navedenih zakona.</w:t>
            </w:r>
          </w:p>
          <w:p w14:paraId="46EEBD49" w14:textId="77777777" w:rsidR="00F74CAA" w:rsidRPr="00C246B5" w:rsidRDefault="00F74CAA" w:rsidP="00252372">
            <w:pPr>
              <w:pStyle w:val="Odlomakpopisa"/>
              <w:spacing w:after="160" w:line="256" w:lineRule="auto"/>
              <w:ind w:left="709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F74CAA" w:rsidRPr="00C246B5" w14:paraId="560897F5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0D843" w14:textId="77777777" w:rsidR="00975A25" w:rsidRPr="00861AE3" w:rsidRDefault="00F74CAA" w:rsidP="00975A25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61A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Obrazloženje aktivnosti/p</w:t>
            </w:r>
            <w:r w:rsidR="00975A25" w:rsidRPr="00861A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rojekta</w:t>
            </w:r>
          </w:p>
          <w:p w14:paraId="5CC57BCC" w14:textId="77777777" w:rsidR="00E92BA3" w:rsidRDefault="00E92BA3" w:rsidP="00E92BA3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1F2B2BE2" w14:textId="23D2F474" w:rsidR="00E92BA3" w:rsidRDefault="00E92BA3" w:rsidP="00E92BA3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U proračunskoj godini  20</w:t>
            </w:r>
            <w:r w:rsidR="004C6E82">
              <w:rPr>
                <w:rFonts w:ascii="Arial" w:hAnsi="Arial" w:cs="Arial"/>
              </w:rPr>
              <w:t>2</w:t>
            </w:r>
            <w:r w:rsidR="006F05DE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.</w:t>
            </w:r>
            <w:r w:rsidR="00922DAC">
              <w:rPr>
                <w:rFonts w:ascii="Arial" w:hAnsi="Arial" w:cs="Arial"/>
              </w:rPr>
              <w:t xml:space="preserve"> vezano za školsku godinu 20</w:t>
            </w:r>
            <w:r w:rsidR="004C6E82">
              <w:rPr>
                <w:rFonts w:ascii="Arial" w:hAnsi="Arial" w:cs="Arial"/>
              </w:rPr>
              <w:t>2</w:t>
            </w:r>
            <w:r w:rsidR="00DB0034">
              <w:rPr>
                <w:rFonts w:ascii="Arial" w:hAnsi="Arial" w:cs="Arial"/>
              </w:rPr>
              <w:t>1</w:t>
            </w:r>
            <w:r w:rsidR="00922DAC">
              <w:rPr>
                <w:rFonts w:ascii="Arial" w:hAnsi="Arial" w:cs="Arial"/>
              </w:rPr>
              <w:t>/202</w:t>
            </w:r>
            <w:r w:rsidR="00DB0034">
              <w:rPr>
                <w:rFonts w:ascii="Arial" w:hAnsi="Arial" w:cs="Arial"/>
              </w:rPr>
              <w:t>2</w:t>
            </w:r>
            <w:r w:rsidR="00922DA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temeljem </w:t>
            </w:r>
            <w:r w:rsidR="00975A2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Odlukom </w:t>
            </w:r>
            <w:r w:rsidR="00975A25">
              <w:rPr>
                <w:rFonts w:ascii="Arial" w:hAnsi="Arial" w:cs="Arial"/>
              </w:rPr>
              <w:t xml:space="preserve"> od  strane </w:t>
            </w:r>
            <w:r>
              <w:rPr>
                <w:rFonts w:ascii="Arial" w:hAnsi="Arial" w:cs="Arial"/>
              </w:rPr>
              <w:t xml:space="preserve"> Grada Crikvenice  </w:t>
            </w:r>
            <w:r w:rsidR="00975A25">
              <w:rPr>
                <w:rFonts w:ascii="Arial" w:hAnsi="Arial" w:cs="Arial"/>
              </w:rPr>
              <w:t>financira  se nabavka radni bilježnica, pribora za tehničku kulturu te mapa za likovni odgoj također za sve učenike naše škole. Navedeni trošak planiran je i za   202</w:t>
            </w:r>
            <w:r w:rsidR="00161B03">
              <w:rPr>
                <w:rFonts w:ascii="Arial" w:hAnsi="Arial" w:cs="Arial"/>
              </w:rPr>
              <w:t>2</w:t>
            </w:r>
            <w:r w:rsidR="00975A25">
              <w:rPr>
                <w:rFonts w:ascii="Arial" w:hAnsi="Arial" w:cs="Arial"/>
              </w:rPr>
              <w:t>. i 202</w:t>
            </w:r>
            <w:r w:rsidR="00161B03">
              <w:rPr>
                <w:rFonts w:ascii="Arial" w:hAnsi="Arial" w:cs="Arial"/>
              </w:rPr>
              <w:t>3</w:t>
            </w:r>
            <w:r w:rsidR="00975A25">
              <w:rPr>
                <w:rFonts w:ascii="Arial" w:hAnsi="Arial" w:cs="Arial"/>
              </w:rPr>
              <w:t xml:space="preserve">. godinu </w:t>
            </w:r>
          </w:p>
          <w:p w14:paraId="563F50B8" w14:textId="77777777" w:rsidR="00F74CAA" w:rsidRPr="00C246B5" w:rsidRDefault="00F74CAA" w:rsidP="00FB433D">
            <w:pPr>
              <w:pStyle w:val="Odlomakpopisa"/>
              <w:spacing w:after="160" w:line="256" w:lineRule="auto"/>
              <w:ind w:left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</w:pPr>
          </w:p>
        </w:tc>
      </w:tr>
      <w:tr w:rsidR="00F74CAA" w:rsidRPr="00C246B5" w14:paraId="097EBCE3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A682C" w14:textId="5DC33FA6" w:rsidR="00D5438E" w:rsidRPr="00D5438E" w:rsidRDefault="00963F62" w:rsidP="00D5438E">
            <w:pPr>
              <w:spacing w:after="0" w:line="240" w:lineRule="auto"/>
              <w:ind w:firstLine="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</w:t>
            </w:r>
            <w:r w:rsidR="00D5438E" w:rsidRPr="00C1519F">
              <w:rPr>
                <w:rFonts w:ascii="Times New Roman" w:hAnsi="Times New Roman" w:cs="Times New Roman"/>
                <w:b/>
                <w:sz w:val="28"/>
                <w:szCs w:val="28"/>
              </w:rPr>
              <w:t>I</w:t>
            </w:r>
            <w:r w:rsidR="00C1519F" w:rsidRPr="00C1519F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D5438E" w:rsidRPr="00D5438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5438E" w:rsidRPr="00C151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IZMJENE </w:t>
            </w:r>
            <w:r w:rsidR="00D5438E" w:rsidRPr="00D543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43B357A" w14:textId="77777777" w:rsidR="00D5438E" w:rsidRPr="000E1614" w:rsidRDefault="00D5438E" w:rsidP="00D5438E">
            <w:pPr>
              <w:spacing w:after="0" w:line="240" w:lineRule="auto"/>
              <w:ind w:firstLine="39"/>
              <w:rPr>
                <w:rFonts w:ascii="Arial" w:hAnsi="Arial" w:cs="Arial"/>
              </w:rPr>
            </w:pPr>
          </w:p>
          <w:p w14:paraId="4E7F6CD3" w14:textId="3D92B8D1" w:rsidR="00F74CAA" w:rsidRPr="00C246B5" w:rsidRDefault="00D5438E" w:rsidP="00D5438E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0E1614">
              <w:rPr>
                <w:rFonts w:ascii="Arial" w:hAnsi="Arial" w:cs="Arial"/>
              </w:rPr>
              <w:t>Nema  izmjena</w:t>
            </w:r>
            <w:r w:rsidR="000E1614" w:rsidRPr="000E1614">
              <w:rPr>
                <w:rFonts w:ascii="Arial" w:hAnsi="Arial" w:cs="Arial"/>
              </w:rPr>
              <w:t>.</w:t>
            </w:r>
          </w:p>
        </w:tc>
      </w:tr>
      <w:tr w:rsidR="00F74CAA" w:rsidRPr="00C246B5" w14:paraId="440486AD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108F6" w14:textId="77777777" w:rsidR="00F74CAA" w:rsidRPr="00861AE3" w:rsidRDefault="00F74CAA" w:rsidP="002523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861AE3">
              <w:rPr>
                <w:rFonts w:ascii="Calibri" w:hAnsi="Calibri" w:cs="Calibri"/>
                <w:b/>
                <w:sz w:val="20"/>
                <w:szCs w:val="20"/>
              </w:rPr>
              <w:t>Pokazatelji rezultata</w:t>
            </w:r>
          </w:p>
          <w:tbl>
            <w:tblPr>
              <w:tblStyle w:val="Reetkatablice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F74CAA" w:rsidRPr="00211FFD" w14:paraId="6A38BD26" w14:textId="77777777" w:rsidTr="0025237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4619D8F" w14:textId="77777777" w:rsidR="00F74CAA" w:rsidRPr="00211FFD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FE648C6" w14:textId="77777777" w:rsidR="00F74CAA" w:rsidRPr="00211FFD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08294E4" w14:textId="77777777" w:rsidR="00F74CAA" w:rsidRPr="00211FFD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C96DB2E" w14:textId="77777777" w:rsidR="00F74CAA" w:rsidRPr="00211FFD" w:rsidRDefault="00F74CAA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</w:t>
                  </w:r>
                  <w:r w:rsidR="00463B96">
                    <w:rPr>
                      <w:rFonts w:ascii="Calibri" w:hAnsi="Calibri" w:cs="Calibri"/>
                    </w:rPr>
                    <w:t>20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26319DA" w14:textId="77777777" w:rsidR="00F74CAA" w:rsidRPr="00211FFD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EE38520" w14:textId="77777777" w:rsidR="00F74CAA" w:rsidRPr="00211FFD" w:rsidRDefault="00463B96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Ciljana vrijednost za 2021</w:t>
                  </w:r>
                  <w:r w:rsidR="00F74CAA"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9772105" w14:textId="77777777" w:rsidR="00F74CAA" w:rsidRPr="00211FFD" w:rsidRDefault="00463B96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Ciljana vrijednost za 2022</w:t>
                  </w:r>
                  <w:r w:rsidR="00F74CAA"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A3ABB85" w14:textId="77777777" w:rsidR="00F74CAA" w:rsidRPr="00211FFD" w:rsidRDefault="00F74CAA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463B96"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F74CAA" w:rsidRPr="00211FFD" w14:paraId="4D0EB47B" w14:textId="77777777" w:rsidTr="0025237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BD40DC" w14:textId="77777777" w:rsidR="00F74CAA" w:rsidRPr="00211FFD" w:rsidRDefault="00EE6FB5" w:rsidP="00426885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Svake godine manje kupljenih </w:t>
                  </w:r>
                  <w:r w:rsidR="00426885">
                    <w:rPr>
                      <w:rFonts w:ascii="Calibri" w:hAnsi="Calibri" w:cs="Calibri"/>
                      <w:i/>
                    </w:rPr>
                    <w:t>učeničkih kompleta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6DFA8A" w14:textId="77777777" w:rsidR="00F74CAA" w:rsidRPr="00211FFD" w:rsidRDefault="00EE6FB5" w:rsidP="000F6DF7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Sačuvani udžbenici za </w:t>
                  </w:r>
                  <w:r w:rsidR="000F6DF7">
                    <w:rPr>
                      <w:rFonts w:ascii="Calibri" w:hAnsi="Calibri" w:cs="Calibri"/>
                      <w:i/>
                    </w:rPr>
                    <w:t>narednu</w:t>
                  </w:r>
                  <w:r>
                    <w:rPr>
                      <w:rFonts w:ascii="Calibri" w:hAnsi="Calibri" w:cs="Calibri"/>
                      <w:i/>
                    </w:rPr>
                    <w:t xml:space="preserve">  uporabu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311F9B" w14:textId="77777777" w:rsidR="00F74CAA" w:rsidRPr="00211FFD" w:rsidRDefault="00EE6FB5" w:rsidP="00426885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Broj </w:t>
                  </w:r>
                  <w:r w:rsidR="00426885">
                    <w:rPr>
                      <w:rFonts w:ascii="Calibri" w:hAnsi="Calibri" w:cs="Calibri"/>
                      <w:i/>
                    </w:rPr>
                    <w:t>kompleta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963BDF" w14:textId="77777777" w:rsidR="00F74CAA" w:rsidRPr="00211FFD" w:rsidRDefault="00426885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345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83D90E" w14:textId="77777777" w:rsidR="00F74CAA" w:rsidRPr="00211FFD" w:rsidRDefault="00EE6FB5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Škola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2AB3B2" w14:textId="77777777" w:rsidR="00F74CAA" w:rsidRPr="00211FFD" w:rsidRDefault="00EE6FB5" w:rsidP="00426885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300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3C83B1" w14:textId="77777777" w:rsidR="00F74CAA" w:rsidRPr="00211FFD" w:rsidRDefault="00EE6FB5" w:rsidP="00426885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250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94D07A" w14:textId="77777777" w:rsidR="00F74CAA" w:rsidRPr="00211FFD" w:rsidRDefault="00EE6FB5" w:rsidP="00426885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200</w:t>
                  </w:r>
                </w:p>
              </w:tc>
            </w:tr>
          </w:tbl>
          <w:p w14:paraId="482EBC8F" w14:textId="77777777" w:rsidR="00F74CAA" w:rsidRPr="00C246B5" w:rsidRDefault="00F74CAA" w:rsidP="002523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7CAF74AF" w14:textId="77777777" w:rsidR="00F74CAA" w:rsidRDefault="00F74CAA" w:rsidP="00A80F9B"/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F74CAA" w:rsidRPr="00F72F50" w14:paraId="440D1B36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1C559B" w14:textId="77777777" w:rsidR="00F74CAA" w:rsidRPr="00EE6FB5" w:rsidRDefault="00F74CAA" w:rsidP="00F74C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r-HR"/>
              </w:rPr>
            </w:pPr>
            <w:r w:rsidRPr="00EE6F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Šifra i naziv aktivnosti   A 270317   COP  Plaće i naknade za zaposlene iz MZOŠ   </w:t>
            </w:r>
          </w:p>
        </w:tc>
      </w:tr>
      <w:tr w:rsidR="00F74CAA" w:rsidRPr="00C246B5" w14:paraId="58C46D06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9C2DB" w14:textId="77777777" w:rsidR="00F74CAA" w:rsidRPr="00DD293D" w:rsidRDefault="00F74CAA" w:rsidP="00252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DD29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Zakonske i druge pravne osnove programa</w:t>
            </w:r>
            <w:r w:rsidRPr="00DD29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:</w:t>
            </w:r>
          </w:p>
          <w:p w14:paraId="4E151609" w14:textId="77777777" w:rsidR="00EE6FB5" w:rsidRPr="00C246B5" w:rsidRDefault="00EE6FB5" w:rsidP="00252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19FB463E" w14:textId="77777777" w:rsidR="00844D85" w:rsidRDefault="00EE6FB5" w:rsidP="00844D85">
            <w:pPr>
              <w:jc w:val="both"/>
              <w:rPr>
                <w:rFonts w:ascii="Arial" w:hAnsi="Arial" w:cs="Arial"/>
              </w:rPr>
            </w:pPr>
            <w:r w:rsidRPr="007C4F05">
              <w:rPr>
                <w:rFonts w:ascii="Arial" w:hAnsi="Arial" w:cs="Arial"/>
              </w:rPr>
              <w:lastRenderedPageBreak/>
              <w:t>Zakon o odgoju i obrazovanju  u osnovnoj i srednjoj školi</w:t>
            </w:r>
            <w:r>
              <w:rPr>
                <w:rFonts w:ascii="Arial" w:hAnsi="Arial" w:cs="Arial"/>
              </w:rPr>
              <w:t>, Državni pedagoški standard osnovnoškolskog sustava odgoja i obrazovanja, Zakon  o proračunu  (NN 87/08,136/12, 15/15), Zakon o fiskalnoj odgovornosti, Zakon o sustavu unutarnjih  kontrola u javnom sektoru</w:t>
            </w:r>
            <w:r w:rsidR="008B4685">
              <w:rPr>
                <w:rFonts w:ascii="Arial" w:hAnsi="Arial" w:cs="Arial"/>
              </w:rPr>
              <w:t>.</w:t>
            </w:r>
            <w:r w:rsidR="00844D85">
              <w:rPr>
                <w:rFonts w:ascii="Arial" w:hAnsi="Arial" w:cs="Arial"/>
              </w:rPr>
              <w:t xml:space="preserve"> Temeljni kolektivni ugovor za službenike i namještenike u javnim službama, Kolektivni ugovor za zaposlenike u osnovnoškolskim </w:t>
            </w:r>
            <w:r w:rsidR="006F05DE">
              <w:rPr>
                <w:rFonts w:ascii="Arial" w:hAnsi="Arial" w:cs="Arial"/>
              </w:rPr>
              <w:t>ustanovama i svi p</w:t>
            </w:r>
            <w:r w:rsidR="00844D85">
              <w:rPr>
                <w:rFonts w:ascii="Arial" w:hAnsi="Arial" w:cs="Arial"/>
              </w:rPr>
              <w:t>odzakonski akti proizašli   iz navedenih zakona.</w:t>
            </w:r>
          </w:p>
          <w:p w14:paraId="57C26C5F" w14:textId="77777777" w:rsidR="00F74CAA" w:rsidRPr="00C246B5" w:rsidRDefault="00F74CAA" w:rsidP="00234D2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F74CAA" w:rsidRPr="00C246B5" w14:paraId="3C697157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76A55" w14:textId="77777777" w:rsidR="00F74CAA" w:rsidRPr="00DD293D" w:rsidRDefault="00F74CAA" w:rsidP="00252372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D29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Obrazloženje aktivnosti/projekta</w:t>
            </w:r>
          </w:p>
          <w:p w14:paraId="05D6E89E" w14:textId="77777777" w:rsidR="00234D2A" w:rsidRPr="007D5A9C" w:rsidRDefault="00234D2A" w:rsidP="00252372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20A6AF8C" w14:textId="77777777" w:rsidR="00F74CAA" w:rsidRPr="00922DAC" w:rsidRDefault="00EE6FB5" w:rsidP="00234D2A">
            <w:pPr>
              <w:pStyle w:val="Odlomakpopisa"/>
              <w:jc w:val="both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922DAC">
              <w:rPr>
                <w:rFonts w:ascii="Arial" w:eastAsia="Times New Roman" w:hAnsi="Arial" w:cs="Arial"/>
                <w:color w:val="000000"/>
                <w:lang w:eastAsia="hr-HR"/>
              </w:rPr>
              <w:t xml:space="preserve">Temeljem uputa  Ministarstva financija </w:t>
            </w:r>
            <w:r w:rsidR="00234D2A" w:rsidRPr="00922DAC">
              <w:rPr>
                <w:rFonts w:ascii="Arial" w:eastAsia="Times New Roman" w:hAnsi="Arial" w:cs="Arial"/>
                <w:color w:val="000000"/>
                <w:lang w:eastAsia="hr-HR"/>
              </w:rPr>
              <w:t>za izradu proračuna  202</w:t>
            </w:r>
            <w:r w:rsidR="00852309">
              <w:rPr>
                <w:rFonts w:ascii="Arial" w:eastAsia="Times New Roman" w:hAnsi="Arial" w:cs="Arial"/>
                <w:color w:val="000000"/>
                <w:lang w:eastAsia="hr-HR"/>
              </w:rPr>
              <w:t>1</w:t>
            </w:r>
            <w:r w:rsidR="00922DAC">
              <w:rPr>
                <w:rFonts w:ascii="Arial" w:eastAsia="Times New Roman" w:hAnsi="Arial" w:cs="Arial"/>
                <w:color w:val="000000"/>
                <w:lang w:eastAsia="hr-HR"/>
              </w:rPr>
              <w:t xml:space="preserve"> </w:t>
            </w:r>
            <w:r w:rsidR="00234D2A" w:rsidRPr="00922DAC">
              <w:rPr>
                <w:rFonts w:ascii="Arial" w:eastAsia="Times New Roman" w:hAnsi="Arial" w:cs="Arial"/>
                <w:color w:val="000000"/>
                <w:lang w:eastAsia="hr-HR"/>
              </w:rPr>
              <w:t>- 202</w:t>
            </w:r>
            <w:r w:rsidR="00852309">
              <w:rPr>
                <w:rFonts w:ascii="Arial" w:eastAsia="Times New Roman" w:hAnsi="Arial" w:cs="Arial"/>
                <w:color w:val="000000"/>
                <w:lang w:eastAsia="hr-HR"/>
              </w:rPr>
              <w:t>3</w:t>
            </w:r>
            <w:r w:rsidR="00234D2A" w:rsidRPr="00922DAC">
              <w:rPr>
                <w:rFonts w:ascii="Arial" w:eastAsia="Times New Roman" w:hAnsi="Arial" w:cs="Arial"/>
                <w:color w:val="000000"/>
                <w:lang w:eastAsia="hr-HR"/>
              </w:rPr>
              <w:t xml:space="preserve"> </w:t>
            </w:r>
            <w:r w:rsidRPr="00922DAC">
              <w:rPr>
                <w:rFonts w:ascii="Arial" w:eastAsia="Times New Roman" w:hAnsi="Arial" w:cs="Arial"/>
                <w:color w:val="000000"/>
                <w:lang w:eastAsia="hr-HR"/>
              </w:rPr>
              <w:t>u</w:t>
            </w:r>
            <w:r w:rsidR="00234D2A" w:rsidRPr="00922DAC">
              <w:rPr>
                <w:rFonts w:ascii="Arial" w:eastAsia="Times New Roman" w:hAnsi="Arial" w:cs="Arial"/>
                <w:color w:val="000000"/>
                <w:lang w:eastAsia="hr-HR"/>
              </w:rPr>
              <w:t xml:space="preserve"> naš </w:t>
            </w:r>
            <w:r w:rsidRPr="00922DAC">
              <w:rPr>
                <w:rFonts w:ascii="Arial" w:eastAsia="Times New Roman" w:hAnsi="Arial" w:cs="Arial"/>
                <w:color w:val="000000"/>
                <w:lang w:eastAsia="hr-HR"/>
              </w:rPr>
              <w:t xml:space="preserve">  </w:t>
            </w:r>
            <w:r w:rsidR="00234D2A" w:rsidRPr="00922DAC">
              <w:rPr>
                <w:rFonts w:ascii="Arial" w:eastAsia="Times New Roman" w:hAnsi="Arial" w:cs="Arial"/>
                <w:color w:val="000000"/>
                <w:lang w:eastAsia="hr-HR"/>
              </w:rPr>
              <w:t>f</w:t>
            </w:r>
            <w:r w:rsidRPr="00922DAC">
              <w:rPr>
                <w:rFonts w:ascii="Arial" w:eastAsia="Times New Roman" w:hAnsi="Arial" w:cs="Arial"/>
                <w:color w:val="000000"/>
                <w:lang w:eastAsia="hr-HR"/>
              </w:rPr>
              <w:t>ina</w:t>
            </w:r>
            <w:r w:rsidR="00234D2A" w:rsidRPr="00922DAC">
              <w:rPr>
                <w:rFonts w:ascii="Arial" w:eastAsia="Times New Roman" w:hAnsi="Arial" w:cs="Arial"/>
                <w:color w:val="000000"/>
                <w:lang w:eastAsia="hr-HR"/>
              </w:rPr>
              <w:t>n</w:t>
            </w:r>
            <w:r w:rsidRPr="00922DAC">
              <w:rPr>
                <w:rFonts w:ascii="Arial" w:eastAsia="Times New Roman" w:hAnsi="Arial" w:cs="Arial"/>
                <w:color w:val="000000"/>
                <w:lang w:eastAsia="hr-HR"/>
              </w:rPr>
              <w:t>cijsk</w:t>
            </w:r>
            <w:r w:rsidR="00234D2A" w:rsidRPr="00922DAC">
              <w:rPr>
                <w:rFonts w:ascii="Arial" w:eastAsia="Times New Roman" w:hAnsi="Arial" w:cs="Arial"/>
                <w:color w:val="000000"/>
                <w:lang w:eastAsia="hr-HR"/>
              </w:rPr>
              <w:t xml:space="preserve">i </w:t>
            </w:r>
            <w:r w:rsidRPr="00922DAC">
              <w:rPr>
                <w:rFonts w:ascii="Arial" w:eastAsia="Times New Roman" w:hAnsi="Arial" w:cs="Arial"/>
                <w:color w:val="000000"/>
                <w:lang w:eastAsia="hr-HR"/>
              </w:rPr>
              <w:t xml:space="preserve"> plan</w:t>
            </w:r>
          </w:p>
          <w:p w14:paraId="35A95688" w14:textId="77777777" w:rsidR="00234D2A" w:rsidRPr="00EE6FB5" w:rsidRDefault="00234D2A" w:rsidP="00161B03">
            <w:pPr>
              <w:pStyle w:val="Odlomakpopisa"/>
              <w:jc w:val="both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922DAC">
              <w:rPr>
                <w:rFonts w:ascii="Arial" w:eastAsia="Times New Roman" w:hAnsi="Arial" w:cs="Arial"/>
                <w:color w:val="000000"/>
                <w:lang w:eastAsia="hr-HR"/>
              </w:rPr>
              <w:t xml:space="preserve">uvrštena su sredstva za isplatu plaća zaposlenicima  i ostalih naknada koje proizlaze iz  TKU za sve koji  primaju plaću </w:t>
            </w:r>
            <w:r w:rsidR="00161B03">
              <w:rPr>
                <w:rFonts w:ascii="Arial" w:eastAsia="Times New Roman" w:hAnsi="Arial" w:cs="Arial"/>
                <w:color w:val="000000"/>
                <w:lang w:eastAsia="hr-HR"/>
              </w:rPr>
              <w:t xml:space="preserve">na teret </w:t>
            </w:r>
            <w:r w:rsidRPr="00922DAC">
              <w:rPr>
                <w:rFonts w:ascii="Arial" w:eastAsia="Times New Roman" w:hAnsi="Arial" w:cs="Arial"/>
                <w:color w:val="000000"/>
                <w:lang w:eastAsia="hr-HR"/>
              </w:rPr>
              <w:t xml:space="preserve">  Ministarstva znanosti i obrazovanja. </w:t>
            </w:r>
          </w:p>
        </w:tc>
      </w:tr>
      <w:tr w:rsidR="00F74CAA" w:rsidRPr="00C246B5" w14:paraId="14A9BA9B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DF52B" w14:textId="15BF0F86" w:rsidR="00D5438E" w:rsidRPr="00C1519F" w:rsidRDefault="00D5438E" w:rsidP="00D5438E">
            <w:pPr>
              <w:spacing w:after="0" w:line="240" w:lineRule="auto"/>
              <w:ind w:firstLine="3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519F">
              <w:rPr>
                <w:rFonts w:ascii="Times New Roman" w:hAnsi="Times New Roman" w:cs="Times New Roman"/>
                <w:b/>
                <w:sz w:val="28"/>
                <w:szCs w:val="28"/>
              </w:rPr>
              <w:t>I</w:t>
            </w:r>
            <w:r w:rsidR="00963F62">
              <w:rPr>
                <w:rFonts w:ascii="Times New Roman" w:hAnsi="Times New Roman" w:cs="Times New Roman"/>
                <w:b/>
                <w:sz w:val="28"/>
                <w:szCs w:val="28"/>
              </w:rPr>
              <w:t>I</w:t>
            </w:r>
            <w:r w:rsidR="00C1519F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C1519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C151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IZMJENE  </w:t>
            </w:r>
          </w:p>
          <w:p w14:paraId="62232EF0" w14:textId="77777777" w:rsidR="00D5438E" w:rsidRDefault="00D5438E" w:rsidP="00D5438E">
            <w:pPr>
              <w:spacing w:after="0" w:line="240" w:lineRule="auto"/>
              <w:ind w:firstLine="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CC8F7D" w14:textId="2CE80E0D" w:rsidR="00F74CAA" w:rsidRPr="00DB0034" w:rsidRDefault="00DB0034" w:rsidP="00DB0034">
            <w:pPr>
              <w:spacing w:after="0" w:line="240" w:lineRule="auto"/>
              <w:ind w:firstLine="39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DB0034">
              <w:rPr>
                <w:rFonts w:ascii="Arial" w:eastAsia="Times New Roman" w:hAnsi="Arial" w:cs="Arial"/>
                <w:color w:val="000000"/>
                <w:lang w:eastAsia="hr-HR"/>
              </w:rPr>
              <w:t xml:space="preserve">U okviru aktivnosti plaća i naknada  iz MZOŠ  povećanje iznosi 200.000,00 kuna </w:t>
            </w:r>
            <w:r>
              <w:rPr>
                <w:rFonts w:ascii="Arial" w:eastAsia="Times New Roman" w:hAnsi="Arial" w:cs="Arial"/>
                <w:color w:val="000000"/>
                <w:lang w:eastAsia="hr-HR"/>
              </w:rPr>
              <w:t>zbog usklađenja koeficijenata u toku godine sa TKU i djelom povećanja putnih troškova zaposlenika</w:t>
            </w:r>
            <w:r w:rsidR="00171967">
              <w:rPr>
                <w:rFonts w:ascii="Arial" w:eastAsia="Times New Roman" w:hAnsi="Arial" w:cs="Arial"/>
                <w:color w:val="000000"/>
                <w:lang w:eastAsia="hr-HR"/>
              </w:rPr>
              <w:t>.</w:t>
            </w:r>
          </w:p>
        </w:tc>
      </w:tr>
      <w:tr w:rsidR="00F74CAA" w:rsidRPr="00C246B5" w14:paraId="5CA9998C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87A17" w14:textId="77777777" w:rsidR="00F74CAA" w:rsidRDefault="00F74CAA" w:rsidP="002523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Reetkatablice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F74CAA" w:rsidRPr="00211FFD" w14:paraId="79BEFE17" w14:textId="77777777" w:rsidTr="0025237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9209D86" w14:textId="77777777" w:rsidR="00F74CAA" w:rsidRPr="00211FFD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347D701" w14:textId="77777777" w:rsidR="00F74CAA" w:rsidRPr="00211FFD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60FF31E" w14:textId="77777777" w:rsidR="00F74CAA" w:rsidRPr="00211FFD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CEE90C0" w14:textId="77777777" w:rsidR="00F74CAA" w:rsidRPr="00211FFD" w:rsidRDefault="00F74CAA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</w:t>
                  </w:r>
                  <w:r w:rsidR="00463B96">
                    <w:rPr>
                      <w:rFonts w:ascii="Calibri" w:hAnsi="Calibri" w:cs="Calibri"/>
                    </w:rPr>
                    <w:t>20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7340133" w14:textId="77777777" w:rsidR="00F74CAA" w:rsidRPr="00211FFD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11EC749" w14:textId="77777777" w:rsidR="00F74CAA" w:rsidRPr="00211FFD" w:rsidRDefault="00F74CAA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463B96">
                    <w:rPr>
                      <w:rFonts w:ascii="Calibri" w:hAnsi="Calibri" w:cs="Calibri"/>
                    </w:rPr>
                    <w:t>1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4D0197B" w14:textId="77777777" w:rsidR="00F74CAA" w:rsidRPr="00211FFD" w:rsidRDefault="00F74CAA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463B96"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E6E54FB" w14:textId="77777777" w:rsidR="00F74CAA" w:rsidRPr="00211FFD" w:rsidRDefault="00F74CAA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463B96"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F74CAA" w:rsidRPr="00211FFD" w14:paraId="033C68D6" w14:textId="77777777" w:rsidTr="0025237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26C18D" w14:textId="77777777" w:rsidR="00F74CAA" w:rsidRPr="00211FFD" w:rsidRDefault="002B09E2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Financiranje plaća djelatnika 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DC082C" w14:textId="77777777" w:rsidR="00F74CAA" w:rsidRPr="00211FFD" w:rsidRDefault="002B09E2" w:rsidP="00F12FCE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Pravilima državnog pedagoškog standar</w:t>
                  </w:r>
                  <w:r w:rsidR="00F12FCE">
                    <w:rPr>
                      <w:rFonts w:ascii="Calibri" w:hAnsi="Calibri" w:cs="Calibri"/>
                      <w:i/>
                    </w:rPr>
                    <w:t>da određuje  se broj odjela o čemu ovisi broj učitelja i ostalih djelatnika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328AE7" w14:textId="77777777" w:rsidR="00F74CAA" w:rsidRPr="00211FFD" w:rsidRDefault="00F12FCE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Broj odjela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0790C4" w14:textId="77777777" w:rsidR="00F74CAA" w:rsidRPr="00211FFD" w:rsidRDefault="00426885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22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4988AC" w14:textId="77777777" w:rsidR="00F74CAA" w:rsidRPr="00211FFD" w:rsidRDefault="00F12FCE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Škola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0CDD52" w14:textId="77777777" w:rsidR="00F74CAA" w:rsidRPr="00211FFD" w:rsidRDefault="00426885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22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93340F" w14:textId="77777777" w:rsidR="00F74CAA" w:rsidRPr="00211FFD" w:rsidRDefault="00426885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23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40EFCE" w14:textId="77777777" w:rsidR="00F74CAA" w:rsidRPr="00211FFD" w:rsidRDefault="00426885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23</w:t>
                  </w:r>
                </w:p>
              </w:tc>
            </w:tr>
          </w:tbl>
          <w:p w14:paraId="3F8E99A8" w14:textId="77777777" w:rsidR="00F74CAA" w:rsidRPr="00C246B5" w:rsidRDefault="00F74CAA" w:rsidP="002523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717486B1" w14:textId="77777777" w:rsidR="00DD293D" w:rsidRDefault="00DD293D" w:rsidP="00A80F9B"/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F74CAA" w:rsidRPr="00F72F50" w14:paraId="6C43C52D" w14:textId="77777777" w:rsidTr="00DD293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037A7" w14:textId="77777777" w:rsidR="00F74CAA" w:rsidRPr="00F12FCE" w:rsidRDefault="00F74CAA" w:rsidP="00F74C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r-HR"/>
              </w:rPr>
            </w:pPr>
            <w:r w:rsidRPr="00F12F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Šifra i naziv  projekta    T 270315   Znanje za sve   </w:t>
            </w:r>
          </w:p>
        </w:tc>
      </w:tr>
      <w:tr w:rsidR="00F74CAA" w:rsidRPr="00C246B5" w14:paraId="48FA2C21" w14:textId="77777777" w:rsidTr="00DD293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0426F" w14:textId="77777777" w:rsidR="00F74CAA" w:rsidRDefault="00F74CAA" w:rsidP="00252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Zakonske i druge pravne osnove programa</w:t>
            </w:r>
            <w:r w:rsidRPr="00C246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:</w:t>
            </w:r>
          </w:p>
          <w:p w14:paraId="62319C86" w14:textId="77777777" w:rsidR="00F12FCE" w:rsidRPr="00C246B5" w:rsidRDefault="00F12FCE" w:rsidP="00252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244EB8CB" w14:textId="77777777" w:rsidR="009A7B2F" w:rsidRDefault="00F74CAA" w:rsidP="009A7B2F">
            <w:pPr>
              <w:jc w:val="both"/>
              <w:rPr>
                <w:rFonts w:ascii="Arial" w:hAnsi="Arial" w:cs="Arial"/>
              </w:rPr>
            </w:pPr>
            <w:r w:rsidRPr="0047360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</w:t>
            </w:r>
            <w:r w:rsidR="00F12FCE" w:rsidRPr="007C4F05">
              <w:rPr>
                <w:rFonts w:ascii="Arial" w:hAnsi="Arial" w:cs="Arial"/>
              </w:rPr>
              <w:t>Zakon o odgoju i obrazovanju  u osnovnoj i srednjoj školi</w:t>
            </w:r>
            <w:r w:rsidR="00F12FCE">
              <w:rPr>
                <w:rFonts w:ascii="Arial" w:hAnsi="Arial" w:cs="Arial"/>
              </w:rPr>
              <w:t>, Državni pedagoški standard osnovnoškolskog sustava odgoja i obrazovanja, Zakon  o proračunu  (NN 87/08,136/12, 15/15), Zakon o fiskalnoj odgovornosti, Zakon o sustavu unutarnjih  kontrola u javnom sektoru.</w:t>
            </w:r>
            <w:r w:rsidR="009A7B2F">
              <w:rPr>
                <w:rFonts w:ascii="Arial" w:hAnsi="Arial" w:cs="Arial"/>
              </w:rPr>
              <w:t xml:space="preserve"> Temeljni kolektivni ugovor za službenike i namještenike u javnim službama, Kolektivni ugovor za zaposlenike u osnovnoškolskim ustanovama, Pod</w:t>
            </w:r>
            <w:r w:rsidR="00161B03">
              <w:rPr>
                <w:rFonts w:ascii="Arial" w:hAnsi="Arial" w:cs="Arial"/>
              </w:rPr>
              <w:t xml:space="preserve">  z</w:t>
            </w:r>
            <w:r w:rsidR="009A7B2F">
              <w:rPr>
                <w:rFonts w:ascii="Arial" w:hAnsi="Arial" w:cs="Arial"/>
              </w:rPr>
              <w:t>akonski akti proizašli   iz navedenih zakona.</w:t>
            </w:r>
          </w:p>
          <w:p w14:paraId="7B13FDBD" w14:textId="77777777" w:rsidR="00F74CAA" w:rsidRPr="00C246B5" w:rsidRDefault="00F74CAA" w:rsidP="00F12FCE">
            <w:pPr>
              <w:pStyle w:val="Odlomakpopisa"/>
              <w:spacing w:after="160" w:line="256" w:lineRule="auto"/>
              <w:ind w:left="709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F74CAA" w:rsidRPr="00C246B5" w14:paraId="579D0DCA" w14:textId="77777777" w:rsidTr="00DD293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BBA31" w14:textId="77777777" w:rsidR="00F74CAA" w:rsidRPr="00DD293D" w:rsidRDefault="00F74CAA" w:rsidP="00252372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D29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Obrazloženje aktivnosti/projekta</w:t>
            </w:r>
          </w:p>
          <w:p w14:paraId="65A2B939" w14:textId="77777777" w:rsidR="000F6DF7" w:rsidRDefault="006F05DE" w:rsidP="000F6DF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0F6DF7">
              <w:rPr>
                <w:rFonts w:ascii="Arial" w:hAnsi="Arial" w:cs="Arial"/>
              </w:rPr>
              <w:t xml:space="preserve">omoćnici u nastavi </w:t>
            </w:r>
            <w:r>
              <w:rPr>
                <w:rFonts w:ascii="Arial" w:hAnsi="Arial" w:cs="Arial"/>
              </w:rPr>
              <w:t xml:space="preserve">u </w:t>
            </w:r>
            <w:r w:rsidR="000F6DF7">
              <w:rPr>
                <w:rFonts w:ascii="Arial" w:hAnsi="Arial" w:cs="Arial"/>
              </w:rPr>
              <w:t xml:space="preserve"> projekt</w:t>
            </w:r>
            <w:r>
              <w:rPr>
                <w:rFonts w:ascii="Arial" w:hAnsi="Arial" w:cs="Arial"/>
              </w:rPr>
              <w:t>u</w:t>
            </w:r>
            <w:r w:rsidR="000F6DF7">
              <w:rPr>
                <w:rFonts w:ascii="Arial" w:hAnsi="Arial" w:cs="Arial"/>
              </w:rPr>
              <w:t xml:space="preserve"> „ Znanje za sve „  kojega financira  EU za plaće zaposlenika  uz subvenciju Grada Crikvenice koji pokriva dio  materijalnih troškova</w:t>
            </w:r>
            <w:r w:rsidR="00426885">
              <w:rPr>
                <w:rFonts w:ascii="Arial" w:hAnsi="Arial" w:cs="Arial"/>
              </w:rPr>
              <w:t>.</w:t>
            </w:r>
            <w:r w:rsidR="000F6DF7">
              <w:rPr>
                <w:rFonts w:ascii="Arial" w:hAnsi="Arial" w:cs="Arial"/>
              </w:rPr>
              <w:t xml:space="preserve"> </w:t>
            </w:r>
          </w:p>
          <w:p w14:paraId="2EA8AE3A" w14:textId="4ED12FA5" w:rsidR="000F6DF7" w:rsidRDefault="000F6DF7" w:rsidP="000F6DF7">
            <w:pPr>
              <w:spacing w:after="0" w:line="240" w:lineRule="auto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</w:rPr>
              <w:lastRenderedPageBreak/>
              <w:t xml:space="preserve">U skladu sa  potrebama   planirali  smo  </w:t>
            </w:r>
            <w:r w:rsidR="00161B03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 xml:space="preserve">   pomoćnika  u  nastavi djeci s teškoćama u </w:t>
            </w:r>
            <w:r w:rsidR="00463B96">
              <w:rPr>
                <w:rFonts w:ascii="Arial" w:hAnsi="Arial" w:cs="Arial"/>
              </w:rPr>
              <w:t>razvoju  za  školsku godinu  202</w:t>
            </w:r>
            <w:r w:rsidR="00171967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 xml:space="preserve"> /20</w:t>
            </w:r>
            <w:r w:rsidR="00463B96">
              <w:rPr>
                <w:rFonts w:ascii="Arial" w:hAnsi="Arial" w:cs="Arial"/>
              </w:rPr>
              <w:t>2</w:t>
            </w:r>
            <w:r w:rsidR="00171967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 xml:space="preserve">. </w:t>
            </w:r>
            <w:r w:rsidR="00581A88">
              <w:rPr>
                <w:rFonts w:ascii="Arial" w:hAnsi="Arial" w:cs="Arial"/>
              </w:rPr>
              <w:t xml:space="preserve">Jedan pomoćnik  je u PŠ </w:t>
            </w:r>
            <w:proofErr w:type="spellStart"/>
            <w:r w:rsidR="00581A88">
              <w:rPr>
                <w:rFonts w:ascii="Arial" w:hAnsi="Arial" w:cs="Arial"/>
              </w:rPr>
              <w:t>Dramalj</w:t>
            </w:r>
            <w:proofErr w:type="spellEnd"/>
            <w:r w:rsidR="00581A88">
              <w:rPr>
                <w:rFonts w:ascii="Arial" w:hAnsi="Arial" w:cs="Arial"/>
              </w:rPr>
              <w:t xml:space="preserve"> , </w:t>
            </w:r>
            <w:r w:rsidR="00161B03">
              <w:rPr>
                <w:rFonts w:ascii="Arial" w:hAnsi="Arial" w:cs="Arial"/>
              </w:rPr>
              <w:t>tri</w:t>
            </w:r>
            <w:r w:rsidR="00581A88">
              <w:rPr>
                <w:rFonts w:ascii="Arial" w:hAnsi="Arial" w:cs="Arial"/>
              </w:rPr>
              <w:t xml:space="preserve"> pomoćnika u PŠ Jadranovo, te dva pomoćnika u MŠ  Crikvenica s učenicima od </w:t>
            </w:r>
            <w:r w:rsidR="00161B03">
              <w:rPr>
                <w:rFonts w:ascii="Arial" w:hAnsi="Arial" w:cs="Arial"/>
              </w:rPr>
              <w:t xml:space="preserve"> </w:t>
            </w:r>
            <w:r w:rsidR="00171967">
              <w:rPr>
                <w:rFonts w:ascii="Arial" w:hAnsi="Arial" w:cs="Arial"/>
              </w:rPr>
              <w:t>V.</w:t>
            </w:r>
            <w:r w:rsidR="00161B03">
              <w:rPr>
                <w:rFonts w:ascii="Arial" w:hAnsi="Arial" w:cs="Arial"/>
              </w:rPr>
              <w:t xml:space="preserve">  do V</w:t>
            </w:r>
            <w:r w:rsidR="00171967">
              <w:rPr>
                <w:rFonts w:ascii="Arial" w:hAnsi="Arial" w:cs="Arial"/>
              </w:rPr>
              <w:t>III.</w:t>
            </w:r>
            <w:r w:rsidR="00581A88">
              <w:rPr>
                <w:rFonts w:ascii="Arial" w:hAnsi="Arial" w:cs="Arial"/>
              </w:rPr>
              <w:t xml:space="preserve"> razreda.</w:t>
            </w:r>
          </w:p>
          <w:p w14:paraId="1830BDD7" w14:textId="77777777" w:rsidR="00F12FCE" w:rsidRDefault="00F12FCE" w:rsidP="00252372">
            <w:pPr>
              <w:pStyle w:val="Odlomakpopisa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</w:pPr>
          </w:p>
          <w:p w14:paraId="20EFA19F" w14:textId="5173599F" w:rsidR="00D5438E" w:rsidRPr="00C1519F" w:rsidRDefault="00D5438E" w:rsidP="00D5438E">
            <w:pPr>
              <w:spacing w:after="0" w:line="240" w:lineRule="auto"/>
              <w:ind w:firstLine="3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519F">
              <w:rPr>
                <w:rFonts w:ascii="Times New Roman" w:hAnsi="Times New Roman" w:cs="Times New Roman"/>
                <w:b/>
                <w:sz w:val="28"/>
                <w:szCs w:val="28"/>
              </w:rPr>
              <w:t>I</w:t>
            </w:r>
            <w:r w:rsidR="00963F62">
              <w:rPr>
                <w:rFonts w:ascii="Times New Roman" w:hAnsi="Times New Roman" w:cs="Times New Roman"/>
                <w:b/>
                <w:sz w:val="28"/>
                <w:szCs w:val="28"/>
              </w:rPr>
              <w:t>I</w:t>
            </w:r>
            <w:r w:rsidR="00AB1F8A" w:rsidRPr="00C1519F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C1519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C151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IZMJENE  </w:t>
            </w:r>
          </w:p>
          <w:p w14:paraId="2418134D" w14:textId="77777777" w:rsidR="00D5438E" w:rsidRDefault="00D5438E" w:rsidP="00D5438E">
            <w:pPr>
              <w:spacing w:after="0" w:line="240" w:lineRule="auto"/>
              <w:ind w:firstLine="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A92FD6" w14:textId="17F1BDB7" w:rsidR="00F12FCE" w:rsidRPr="000E1614" w:rsidRDefault="00D5438E" w:rsidP="00171967">
            <w:pPr>
              <w:pStyle w:val="Odlomakpopisa"/>
              <w:jc w:val="both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 w:rsidRPr="000E1614">
              <w:rPr>
                <w:rFonts w:ascii="Arial" w:hAnsi="Arial" w:cs="Arial"/>
              </w:rPr>
              <w:t>Nema  izmjena</w:t>
            </w:r>
            <w:r w:rsidR="00171967" w:rsidRPr="000E1614">
              <w:rPr>
                <w:rFonts w:ascii="Arial" w:hAnsi="Arial" w:cs="Arial"/>
              </w:rPr>
              <w:t xml:space="preserve"> na ukupnoj razini samo nekoliko korekcija unutar izvora po ekonomskoj klasifikaciji prema stvarno nastalim troškovima.</w:t>
            </w:r>
          </w:p>
        </w:tc>
      </w:tr>
      <w:tr w:rsidR="00F74CAA" w:rsidRPr="00C246B5" w14:paraId="545D1841" w14:textId="77777777" w:rsidTr="00DD293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6F18C" w14:textId="77777777" w:rsidR="00F74CAA" w:rsidRDefault="00F74CAA" w:rsidP="002523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>Pokazatelji rezultata</w:t>
            </w:r>
          </w:p>
          <w:tbl>
            <w:tblPr>
              <w:tblStyle w:val="Reetkatablice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F74CAA" w:rsidRPr="00211FFD" w14:paraId="12DEB933" w14:textId="77777777" w:rsidTr="0025237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40D68AA" w14:textId="77777777" w:rsidR="00F74CAA" w:rsidRPr="00211FFD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17535AD" w14:textId="77777777" w:rsidR="00F74CAA" w:rsidRPr="00211FFD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898E140" w14:textId="77777777" w:rsidR="00F74CAA" w:rsidRPr="00211FFD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C061EF5" w14:textId="77777777" w:rsidR="00F74CAA" w:rsidRPr="00211FFD" w:rsidRDefault="00F74CAA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</w:t>
                  </w:r>
                  <w:r w:rsidR="00463B96">
                    <w:rPr>
                      <w:rFonts w:ascii="Calibri" w:hAnsi="Calibri" w:cs="Calibri"/>
                    </w:rPr>
                    <w:t>20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1DE5426" w14:textId="77777777" w:rsidR="00F74CAA" w:rsidRPr="00211FFD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94F2A05" w14:textId="77777777" w:rsidR="00F74CAA" w:rsidRPr="00211FFD" w:rsidRDefault="00F74CAA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463B96">
                    <w:rPr>
                      <w:rFonts w:ascii="Calibri" w:hAnsi="Calibri" w:cs="Calibri"/>
                    </w:rPr>
                    <w:t>1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D0BD117" w14:textId="77777777" w:rsidR="00F74CAA" w:rsidRPr="00211FFD" w:rsidRDefault="00F74CAA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463B96"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9613FF1" w14:textId="77777777" w:rsidR="00F74CAA" w:rsidRPr="00211FFD" w:rsidRDefault="00F74CAA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463B96"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F74CAA" w:rsidRPr="00211FFD" w14:paraId="1A8B80E6" w14:textId="77777777" w:rsidTr="0025237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73994C" w14:textId="77777777" w:rsidR="00F74CAA" w:rsidRPr="00211FFD" w:rsidRDefault="00581A88" w:rsidP="00581A88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Financiranje plaća djelatnika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CC9BD3" w14:textId="77777777" w:rsidR="00F74CAA" w:rsidRPr="00211FFD" w:rsidRDefault="00581A88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 priznatih rješenja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82D5BA" w14:textId="77777777" w:rsidR="00F74CAA" w:rsidRPr="00211FFD" w:rsidRDefault="00581A88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broj učenika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4E25E0" w14:textId="77777777" w:rsidR="00F74CAA" w:rsidRPr="00211FFD" w:rsidRDefault="009E70D1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0FCC08" w14:textId="77777777" w:rsidR="00F74CAA" w:rsidRPr="00211FFD" w:rsidRDefault="00581A88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Škola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131796" w14:textId="77777777" w:rsidR="00F74CAA" w:rsidRPr="00211FFD" w:rsidRDefault="009E70D1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6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7CB6AC" w14:textId="77777777" w:rsidR="00F74CAA" w:rsidRPr="00211FFD" w:rsidRDefault="009E70D1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7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78D4E1" w14:textId="77777777" w:rsidR="00F74CAA" w:rsidRPr="00211FFD" w:rsidRDefault="009E70D1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7</w:t>
                  </w:r>
                </w:p>
              </w:tc>
            </w:tr>
          </w:tbl>
          <w:p w14:paraId="74DCC421" w14:textId="77777777" w:rsidR="00F74CAA" w:rsidRPr="00C246B5" w:rsidRDefault="00F74CAA" w:rsidP="002523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12784F9B" w14:textId="77777777" w:rsidR="00F74CAA" w:rsidRDefault="00F74CAA" w:rsidP="00A80F9B">
      <w:r>
        <w:t xml:space="preserve">  </w:t>
      </w: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F74CAA" w:rsidRPr="00F72F50" w14:paraId="110C66BD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2A68E" w14:textId="77777777" w:rsidR="00F74CAA" w:rsidRPr="00F12FCE" w:rsidRDefault="00F74CAA" w:rsidP="00F74C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r-HR"/>
              </w:rPr>
            </w:pPr>
            <w:r w:rsidRPr="00F12F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Šifra i naziv  projekta  T 270316     Shema mlijeko, voće i povrće    </w:t>
            </w:r>
          </w:p>
        </w:tc>
      </w:tr>
      <w:tr w:rsidR="00F74CAA" w:rsidRPr="00C246B5" w14:paraId="678E8AE1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E0946" w14:textId="77777777" w:rsidR="00F74CAA" w:rsidRPr="00DD293D" w:rsidRDefault="00F74CAA" w:rsidP="00252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DD29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Zakonske i druge pravne osnove programa</w:t>
            </w:r>
            <w:r w:rsidRPr="00DD29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:</w:t>
            </w:r>
          </w:p>
          <w:p w14:paraId="32468724" w14:textId="77777777" w:rsidR="00F12FCE" w:rsidRPr="00C246B5" w:rsidRDefault="00F12FCE" w:rsidP="00252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56BB3935" w14:textId="77777777" w:rsidR="00F74CAA" w:rsidRPr="00DD293D" w:rsidRDefault="00F74CAA" w:rsidP="00DD293D">
            <w:pPr>
              <w:jc w:val="both"/>
              <w:rPr>
                <w:rFonts w:ascii="Arial" w:hAnsi="Arial" w:cs="Arial"/>
              </w:rPr>
            </w:pPr>
            <w:r w:rsidRPr="0047360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</w:t>
            </w:r>
            <w:r w:rsidR="00F12FCE" w:rsidRPr="007C4F05">
              <w:rPr>
                <w:rFonts w:ascii="Arial" w:hAnsi="Arial" w:cs="Arial"/>
              </w:rPr>
              <w:t>Zakon o odgoju i obrazovanju  u osnovnoj i srednjoj školi</w:t>
            </w:r>
            <w:r w:rsidR="00F12FCE">
              <w:rPr>
                <w:rFonts w:ascii="Arial" w:hAnsi="Arial" w:cs="Arial"/>
              </w:rPr>
              <w:t>, Državni pedagoški standard osnovnoškolskog sustava odgoja i obrazovanja, Zakon  o proračunu  (NN 87/08,136/12, 15/15), Zakon o fiskalnoj odgovornosti, Zakon o sustavu unutarnjih  kontrola u javnom sektoru, Zakon o javnoj nabavi.</w:t>
            </w:r>
            <w:r w:rsidRPr="0047360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</w:t>
            </w:r>
          </w:p>
        </w:tc>
      </w:tr>
      <w:tr w:rsidR="00F74CAA" w:rsidRPr="00C246B5" w14:paraId="442FCDC0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2D7C4" w14:textId="77777777" w:rsidR="00F74CAA" w:rsidRDefault="00F74CAA" w:rsidP="00252372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D29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Obrazloženje aktivnosti/projekta</w:t>
            </w:r>
          </w:p>
          <w:p w14:paraId="6ACC67F9" w14:textId="77777777" w:rsidR="00DA4671" w:rsidRPr="00DD293D" w:rsidRDefault="00DA4671" w:rsidP="00252372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3EBD9945" w14:textId="77777777" w:rsidR="00F74CAA" w:rsidRPr="00922DAC" w:rsidRDefault="00C12825" w:rsidP="00C12825">
            <w:pPr>
              <w:pStyle w:val="Odlomakpopisa"/>
              <w:jc w:val="both"/>
              <w:rPr>
                <w:rFonts w:ascii="Arial" w:hAnsi="Arial" w:cs="Arial"/>
                <w:color w:val="222222"/>
                <w:shd w:val="clear" w:color="auto" w:fill="FFFFFF"/>
              </w:rPr>
            </w:pPr>
            <w:r w:rsidRPr="00922DAC">
              <w:rPr>
                <w:rFonts w:ascii="Arial" w:hAnsi="Arial" w:cs="Arial"/>
                <w:color w:val="222222"/>
                <w:shd w:val="clear" w:color="auto" w:fill="FFFFFF"/>
              </w:rPr>
              <w:t>Radi povećanja unosa svježeg voća i povrća  kao i podizanja svijesti o značaju zdrave prehrane kod školske djece, Republika Hrvatska provodi </w:t>
            </w:r>
            <w:r w:rsidRPr="00694E5C">
              <w:rPr>
                <w:rStyle w:val="Istaknuto"/>
                <w:rFonts w:ascii="Arial" w:hAnsi="Arial" w:cs="Arial"/>
                <w:bCs/>
                <w:color w:val="222222"/>
                <w:shd w:val="clear" w:color="auto" w:fill="FFFFFF"/>
              </w:rPr>
              <w:t>Školsku shemu</w:t>
            </w:r>
            <w:r w:rsidRPr="00694E5C">
              <w:rPr>
                <w:rStyle w:val="Istaknuto"/>
                <w:rFonts w:ascii="Arial" w:hAnsi="Arial" w:cs="Arial"/>
                <w:color w:val="222222"/>
                <w:shd w:val="clear" w:color="auto" w:fill="FFFFFF"/>
              </w:rPr>
              <w:t> </w:t>
            </w:r>
            <w:r w:rsidRPr="00694E5C">
              <w:rPr>
                <w:rStyle w:val="Naglaeno"/>
                <w:rFonts w:ascii="Arial" w:hAnsi="Arial" w:cs="Arial"/>
                <w:b w:val="0"/>
                <w:i/>
                <w:iCs/>
                <w:color w:val="222222"/>
                <w:shd w:val="clear" w:color="auto" w:fill="FFFFFF"/>
              </w:rPr>
              <w:t>voća i</w:t>
            </w:r>
            <w:r w:rsidRPr="00922DAC">
              <w:rPr>
                <w:rStyle w:val="Naglaeno"/>
                <w:rFonts w:ascii="Arial" w:hAnsi="Arial" w:cs="Arial"/>
                <w:i/>
                <w:iCs/>
                <w:color w:val="222222"/>
                <w:shd w:val="clear" w:color="auto" w:fill="FFFFFF"/>
              </w:rPr>
              <w:t xml:space="preserve"> </w:t>
            </w:r>
            <w:r w:rsidRPr="00694E5C">
              <w:rPr>
                <w:rStyle w:val="Naglaeno"/>
                <w:rFonts w:ascii="Arial" w:hAnsi="Arial" w:cs="Arial"/>
                <w:b w:val="0"/>
                <w:i/>
                <w:iCs/>
                <w:color w:val="222222"/>
                <w:shd w:val="clear" w:color="auto" w:fill="FFFFFF"/>
              </w:rPr>
              <w:t>povrća</w:t>
            </w:r>
            <w:r w:rsidRPr="00922DAC">
              <w:rPr>
                <w:rFonts w:ascii="Arial" w:hAnsi="Arial" w:cs="Arial"/>
                <w:color w:val="222222"/>
                <w:shd w:val="clear" w:color="auto" w:fill="FFFFFF"/>
              </w:rPr>
              <w:t xml:space="preserve"> odnosno</w:t>
            </w:r>
            <w:r w:rsidR="00D530B5">
              <w:rPr>
                <w:rFonts w:ascii="Arial" w:hAnsi="Arial" w:cs="Arial"/>
                <w:color w:val="222222"/>
                <w:shd w:val="clear" w:color="auto" w:fill="FFFFFF"/>
              </w:rPr>
              <w:t xml:space="preserve"> dodjelu besplatnih obroka voća i </w:t>
            </w:r>
            <w:r w:rsidRPr="00922DAC">
              <w:rPr>
                <w:rFonts w:ascii="Arial" w:hAnsi="Arial" w:cs="Arial"/>
                <w:color w:val="222222"/>
                <w:shd w:val="clear" w:color="auto" w:fill="FFFFFF"/>
              </w:rPr>
              <w:t xml:space="preserve"> povrća</w:t>
            </w:r>
            <w:r w:rsidR="00D530B5">
              <w:rPr>
                <w:rFonts w:ascii="Arial" w:hAnsi="Arial" w:cs="Arial"/>
                <w:color w:val="222222"/>
                <w:shd w:val="clear" w:color="auto" w:fill="FFFFFF"/>
              </w:rPr>
              <w:t xml:space="preserve"> za sve učenike škole. </w:t>
            </w:r>
            <w:r w:rsidRPr="00922DAC">
              <w:rPr>
                <w:rFonts w:ascii="Arial" w:hAnsi="Arial" w:cs="Arial"/>
                <w:color w:val="222222"/>
                <w:shd w:val="clear" w:color="auto" w:fill="FFFFFF"/>
              </w:rPr>
              <w:t xml:space="preserve"> Naša se je škola uključila  u program tako jednom tjedno  svi učenici dobivaju besplatno jednu voćku.</w:t>
            </w:r>
          </w:p>
          <w:p w14:paraId="0AADAF6E" w14:textId="77777777" w:rsidR="00DD293D" w:rsidRPr="00C246B5" w:rsidRDefault="00DD293D" w:rsidP="00C12825">
            <w:pPr>
              <w:pStyle w:val="Odlomakpopisa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</w:pPr>
          </w:p>
        </w:tc>
      </w:tr>
      <w:tr w:rsidR="00F74CAA" w:rsidRPr="00C246B5" w14:paraId="716C24ED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520D4" w14:textId="51421CD3" w:rsidR="001A1BD1" w:rsidRPr="00C1519F" w:rsidRDefault="001A1BD1" w:rsidP="001A1BD1">
            <w:pPr>
              <w:spacing w:after="0" w:line="240" w:lineRule="auto"/>
              <w:ind w:firstLine="3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438E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963F62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C1519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D5438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C151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IZMJENE  </w:t>
            </w:r>
          </w:p>
          <w:p w14:paraId="6EF95C4D" w14:textId="77777777" w:rsidR="001A1BD1" w:rsidRDefault="001A1BD1" w:rsidP="001A1BD1">
            <w:pPr>
              <w:spacing w:after="0" w:line="240" w:lineRule="auto"/>
              <w:ind w:firstLine="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56D667" w14:textId="28EBBC8C" w:rsidR="00F74CAA" w:rsidRPr="00C246B5" w:rsidRDefault="001A1BD1" w:rsidP="00E73B62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1A1BD1">
              <w:rPr>
                <w:rFonts w:ascii="Arial" w:eastAsia="Times New Roman" w:hAnsi="Arial" w:cs="Arial"/>
                <w:color w:val="000000"/>
                <w:lang w:eastAsia="hr-HR"/>
              </w:rPr>
              <w:t xml:space="preserve">Ovim izmjenama </w:t>
            </w:r>
            <w:r w:rsidR="00171967">
              <w:rPr>
                <w:rFonts w:ascii="Arial" w:eastAsia="Times New Roman" w:hAnsi="Arial" w:cs="Arial"/>
                <w:color w:val="000000"/>
                <w:lang w:eastAsia="hr-HR"/>
              </w:rPr>
              <w:t xml:space="preserve">povećanje iznosi 5.000,00 u financijskom planu prvenstveno zbog viših cijena dopremljenog voća time i </w:t>
            </w:r>
            <w:r w:rsidRPr="001A1BD1">
              <w:rPr>
                <w:rFonts w:ascii="Arial" w:eastAsia="Times New Roman" w:hAnsi="Arial" w:cs="Arial"/>
                <w:color w:val="000000"/>
                <w:lang w:eastAsia="hr-HR"/>
              </w:rPr>
              <w:t xml:space="preserve"> PDV </w:t>
            </w:r>
            <w:r>
              <w:rPr>
                <w:rFonts w:ascii="Arial" w:eastAsia="Times New Roman" w:hAnsi="Arial" w:cs="Arial"/>
                <w:color w:val="000000"/>
                <w:lang w:eastAsia="hr-HR"/>
              </w:rPr>
              <w:t>u</w:t>
            </w:r>
            <w:r w:rsidR="00171967">
              <w:rPr>
                <w:rFonts w:ascii="Arial" w:eastAsia="Times New Roman" w:hAnsi="Arial" w:cs="Arial"/>
                <w:color w:val="000000"/>
                <w:lang w:eastAsia="hr-HR"/>
              </w:rPr>
              <w:t xml:space="preserve">  projekt sheme školskog voća kojega financiramo iz </w:t>
            </w:r>
            <w:r w:rsidR="000E1614">
              <w:rPr>
                <w:rFonts w:ascii="Arial" w:eastAsia="Times New Roman" w:hAnsi="Arial" w:cs="Arial"/>
                <w:color w:val="000000"/>
                <w:lang w:eastAsia="hr-HR"/>
              </w:rPr>
              <w:t xml:space="preserve">pomoći Državnog </w:t>
            </w:r>
            <w:r w:rsidR="00171967">
              <w:rPr>
                <w:rFonts w:ascii="Arial" w:eastAsia="Times New Roman" w:hAnsi="Arial" w:cs="Arial"/>
                <w:color w:val="000000"/>
                <w:lang w:eastAsia="hr-HR"/>
              </w:rPr>
              <w:t xml:space="preserve"> proračuna. </w:t>
            </w:r>
          </w:p>
        </w:tc>
      </w:tr>
      <w:tr w:rsidR="00F74CAA" w:rsidRPr="00C246B5" w14:paraId="0206E44F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18D82" w14:textId="77777777" w:rsidR="00F74CAA" w:rsidRDefault="00F74CAA" w:rsidP="002523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Reetkatablice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F74CAA" w:rsidRPr="00211FFD" w14:paraId="31688604" w14:textId="77777777" w:rsidTr="0025237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E2EA657" w14:textId="77777777" w:rsidR="00F74CAA" w:rsidRPr="00211FFD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EB049F3" w14:textId="77777777" w:rsidR="00F74CAA" w:rsidRPr="00211FFD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C11A9F3" w14:textId="77777777" w:rsidR="00F74CAA" w:rsidRPr="00211FFD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CB18B5E" w14:textId="77777777" w:rsidR="00F74CAA" w:rsidRPr="00211FFD" w:rsidRDefault="00F74CAA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</w:t>
                  </w:r>
                  <w:r w:rsidR="00463B96">
                    <w:rPr>
                      <w:rFonts w:ascii="Calibri" w:hAnsi="Calibri" w:cs="Calibri"/>
                    </w:rPr>
                    <w:t>20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23C88E9" w14:textId="77777777" w:rsidR="00F74CAA" w:rsidRPr="00211FFD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75D44EA" w14:textId="77777777" w:rsidR="00F74CAA" w:rsidRPr="00211FFD" w:rsidRDefault="00F74CAA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463B96">
                    <w:rPr>
                      <w:rFonts w:ascii="Calibri" w:hAnsi="Calibri" w:cs="Calibri"/>
                    </w:rPr>
                    <w:t>1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02978A1" w14:textId="77777777" w:rsidR="00F74CAA" w:rsidRPr="00211FFD" w:rsidRDefault="00F74CAA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463B96"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205BE77" w14:textId="77777777" w:rsidR="00F74CAA" w:rsidRPr="00211FFD" w:rsidRDefault="00F74CAA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463B96"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F74CAA" w:rsidRPr="00211FFD" w14:paraId="0F34F8DC" w14:textId="77777777" w:rsidTr="0025237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EA166F" w14:textId="77777777" w:rsidR="00F74CAA" w:rsidRPr="00211FFD" w:rsidRDefault="00C12825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Prihvaćanje  voćnog obroka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6B55AC" w14:textId="77777777" w:rsidR="00F74CAA" w:rsidRPr="00211FFD" w:rsidRDefault="00C12825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Promjena svijesti o načinu prehrane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C28DEA" w14:textId="77777777" w:rsidR="00F74CAA" w:rsidRPr="00211FFD" w:rsidRDefault="00C12825" w:rsidP="00C12825">
                  <w:pPr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Broj učenika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CB0918" w14:textId="77777777" w:rsidR="00F74CAA" w:rsidRPr="00211FFD" w:rsidRDefault="00D530B5" w:rsidP="00426885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329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28DBAB" w14:textId="77777777" w:rsidR="00F74CAA" w:rsidRPr="00211FFD" w:rsidRDefault="00C12825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Škola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803C5D" w14:textId="77777777" w:rsidR="00F74CAA" w:rsidRPr="00211FFD" w:rsidRDefault="00C12825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100%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987E65" w14:textId="77777777" w:rsidR="00F74CAA" w:rsidRPr="00211FFD" w:rsidRDefault="00C12825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100%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35D4E4" w14:textId="77777777" w:rsidR="00F74CAA" w:rsidRPr="00211FFD" w:rsidRDefault="00C12825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100%</w:t>
                  </w:r>
                </w:p>
              </w:tc>
            </w:tr>
          </w:tbl>
          <w:p w14:paraId="7E3BD514" w14:textId="77777777" w:rsidR="00F74CAA" w:rsidRDefault="00F74CAA" w:rsidP="002523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86A5334" w14:textId="77777777" w:rsidR="00F74CAA" w:rsidRPr="00C246B5" w:rsidRDefault="00F74CAA" w:rsidP="002523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0CD56DCF" w14:textId="541729CC" w:rsidR="00F12FCE" w:rsidRPr="00B83C07" w:rsidRDefault="00BE6626" w:rsidP="00F12FCE">
      <w:pPr>
        <w:pStyle w:val="Odlomakpopisa"/>
        <w:numPr>
          <w:ilvl w:val="0"/>
          <w:numId w:val="15"/>
        </w:num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O</w:t>
      </w:r>
      <w:r w:rsidR="00F12FCE" w:rsidRPr="00B83C07">
        <w:rPr>
          <w:rFonts w:ascii="Times New Roman" w:hAnsi="Times New Roman" w:cs="Times New Roman"/>
          <w:b/>
          <w:sz w:val="24"/>
        </w:rPr>
        <w:t>BRAZLOŽENJE PROGRAMA</w:t>
      </w:r>
    </w:p>
    <w:p w14:paraId="72E256FE" w14:textId="77777777" w:rsidR="00F12FCE" w:rsidRDefault="00F12FCE" w:rsidP="00F12FCE">
      <w:pPr>
        <w:spacing w:after="0"/>
        <w:rPr>
          <w:rFonts w:ascii="Times New Roman" w:hAnsi="Times New Roman" w:cs="Times New Roman"/>
          <w:sz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F12FCE" w:rsidRPr="00F72F50" w14:paraId="02FA9CE6" w14:textId="77777777" w:rsidTr="000F6DF7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304256" w14:textId="77777777" w:rsidR="00F12FCE" w:rsidRDefault="00F12FCE" w:rsidP="000F6D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  <w:p w14:paraId="066DC506" w14:textId="77777777" w:rsidR="00F12FCE" w:rsidRDefault="00F12FCE" w:rsidP="000F6D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PROGRAM </w:t>
            </w:r>
            <w:r w:rsidR="00C1282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-   </w:t>
            </w:r>
            <w:r w:rsidR="00C1282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  <w:t>70</w:t>
            </w:r>
            <w:r w:rsidR="001A1BD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PROGRAM </w:t>
            </w:r>
            <w:r w:rsidR="00C1282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KAPITALNOG ULAGANJA O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OSNOVNOŠKOLSKOG OBRAZOVANJA  </w:t>
            </w:r>
          </w:p>
          <w:p w14:paraId="3C2C1A52" w14:textId="77777777" w:rsidR="00F12FCE" w:rsidRPr="000C6247" w:rsidRDefault="00F12FCE" w:rsidP="000F6D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24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</w:t>
            </w:r>
          </w:p>
        </w:tc>
      </w:tr>
      <w:tr w:rsidR="00F12FCE" w:rsidRPr="003E2D5C" w14:paraId="49956A6A" w14:textId="77777777" w:rsidTr="000F6DF7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61E69D" w14:textId="77777777" w:rsidR="00F12FCE" w:rsidRDefault="00F12FCE" w:rsidP="000F6DF7">
            <w:pPr>
              <w:jc w:val="both"/>
              <w:rPr>
                <w:rFonts w:ascii="Arial" w:hAnsi="Arial" w:cs="Arial"/>
              </w:rPr>
            </w:pPr>
            <w:r w:rsidRPr="002F74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Opis programa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, svrha programa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:</w:t>
            </w:r>
            <w:r w:rsidRPr="00571CD8">
              <w:rPr>
                <w:rFonts w:ascii="Arial" w:hAnsi="Arial" w:cs="Arial"/>
              </w:rPr>
              <w:t xml:space="preserve"> </w:t>
            </w:r>
          </w:p>
          <w:p w14:paraId="3DD904AE" w14:textId="77777777" w:rsidR="00F12FCE" w:rsidRPr="003E2D5C" w:rsidRDefault="002839B8" w:rsidP="00D677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</w:rPr>
              <w:t>Naša škola ima tri objekata o kojima treba  voditi  kontinuiranu brigu   održavanja i nabavke  razne opreme  kako bi  kvaliteta i opremljenost bili na  zadovoljavajućoj razini</w:t>
            </w:r>
            <w:r w:rsidR="00BF6778">
              <w:rPr>
                <w:rFonts w:ascii="Arial" w:hAnsi="Arial" w:cs="Arial"/>
              </w:rPr>
              <w:t>. Ovim programom upravo se planiraju  kapitalna ulaganja kako u opremu  tako i dodatna ulaganja na objekte, zatim kapitalna ulaganja u  Glazbenu školu i kapitalna ulaganja za školski sportski klub. Planirani prihodi  i rashodi su po više izvora pa tako prihodi i primici Grada, prihodi od decentraliziranih sredstava, pomoći, prihodi o nefinancijske imovine, sufinanciranja i  vlastitih prihoda.</w:t>
            </w:r>
          </w:p>
        </w:tc>
      </w:tr>
      <w:tr w:rsidR="00F12FCE" w:rsidRPr="003E2D5C" w14:paraId="48ADA226" w14:textId="77777777" w:rsidTr="000F6DF7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420513C" w14:textId="77777777" w:rsidR="00F12FCE" w:rsidRDefault="00F12FCE" w:rsidP="000F6D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2F74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Ciljevi pr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ovedbe programa u razdoblju 2</w:t>
            </w:r>
            <w:r w:rsidR="00161B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021</w:t>
            </w:r>
            <w:r w:rsidRPr="002F74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.-20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2</w:t>
            </w:r>
            <w:r w:rsidR="00161B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3</w:t>
            </w:r>
            <w:r w:rsidRPr="002F74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.</w:t>
            </w:r>
          </w:p>
          <w:p w14:paraId="66D90D69" w14:textId="77777777" w:rsidR="00B83C07" w:rsidRDefault="00B83C07" w:rsidP="000F6D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2FE47233" w14:textId="77777777" w:rsidR="00F12FCE" w:rsidRDefault="00B83C07" w:rsidP="000F6D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Cilj  1.  Poboljšanje uvjeta rada  u svim objektima  kao i  omogućiti svu potrebnu opremu za održavanje redovnog nastavnog procesa.</w:t>
            </w:r>
          </w:p>
          <w:p w14:paraId="69FDEE6F" w14:textId="77777777" w:rsidR="00B83C07" w:rsidRDefault="00B83C07" w:rsidP="000F6D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4DB10558" w14:textId="77777777" w:rsidR="00F12FCE" w:rsidRDefault="00F12FCE" w:rsidP="000F6DF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.   </w:t>
            </w:r>
          </w:p>
          <w:tbl>
            <w:tblPr>
              <w:tblStyle w:val="Reetkatablice"/>
              <w:tblpPr w:leftFromText="180" w:rightFromText="180" w:vertAnchor="text" w:horzAnchor="margin" w:tblpY="-172"/>
              <w:tblOverlap w:val="never"/>
              <w:tblW w:w="10194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49"/>
              <w:gridCol w:w="1418"/>
              <w:gridCol w:w="1134"/>
              <w:gridCol w:w="800"/>
              <w:gridCol w:w="1967"/>
              <w:gridCol w:w="1175"/>
              <w:gridCol w:w="1175"/>
              <w:gridCol w:w="1176"/>
            </w:tblGrid>
            <w:tr w:rsidR="00F12FCE" w:rsidRPr="00211FFD" w14:paraId="7108D441" w14:textId="77777777" w:rsidTr="000F6DF7">
              <w:tc>
                <w:tcPr>
                  <w:tcW w:w="1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B26E5D3" w14:textId="77777777" w:rsidR="00F12FCE" w:rsidRPr="006837C8" w:rsidRDefault="00F12FCE" w:rsidP="000F6DF7">
                  <w:pPr>
                    <w:jc w:val="center"/>
                    <w:rPr>
                      <w:rFonts w:cstheme="minorHAnsi"/>
                    </w:rPr>
                  </w:pPr>
                  <w:r w:rsidRPr="006837C8">
                    <w:rPr>
                      <w:rFonts w:cstheme="minorHAnsi"/>
                    </w:rPr>
                    <w:t>Pokazatelj učinka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E4B95DC" w14:textId="77777777" w:rsidR="00F12FCE" w:rsidRPr="006837C8" w:rsidRDefault="00F12FCE" w:rsidP="000F6DF7">
                  <w:pPr>
                    <w:jc w:val="center"/>
                    <w:rPr>
                      <w:rFonts w:cstheme="minorHAnsi"/>
                    </w:rPr>
                  </w:pPr>
                  <w:r w:rsidRPr="006837C8">
                    <w:rPr>
                      <w:rFonts w:cstheme="minorHAnsi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4C0FA53" w14:textId="77777777" w:rsidR="00F12FCE" w:rsidRPr="006837C8" w:rsidRDefault="00F12FCE" w:rsidP="000F6DF7">
                  <w:pPr>
                    <w:jc w:val="center"/>
                    <w:rPr>
                      <w:rFonts w:cstheme="minorHAnsi"/>
                    </w:rPr>
                  </w:pPr>
                  <w:r w:rsidRPr="006837C8">
                    <w:rPr>
                      <w:rFonts w:cstheme="minorHAnsi"/>
                    </w:rPr>
                    <w:t>Jedinica</w:t>
                  </w:r>
                </w:p>
              </w:tc>
              <w:tc>
                <w:tcPr>
                  <w:tcW w:w="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A504774" w14:textId="77777777" w:rsidR="00F12FCE" w:rsidRPr="006837C8" w:rsidRDefault="00F12FCE" w:rsidP="000F6DF7">
                  <w:pPr>
                    <w:jc w:val="center"/>
                    <w:rPr>
                      <w:rFonts w:cstheme="minorHAnsi"/>
                    </w:rPr>
                  </w:pPr>
                  <w:r w:rsidRPr="006837C8">
                    <w:rPr>
                      <w:rFonts w:cstheme="minorHAnsi"/>
                    </w:rPr>
                    <w:t>Polazna vrijednost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4D1E602" w14:textId="77777777" w:rsidR="00F12FCE" w:rsidRPr="006837C8" w:rsidRDefault="00F12FCE" w:rsidP="000F6DF7">
                  <w:pPr>
                    <w:jc w:val="center"/>
                    <w:rPr>
                      <w:rFonts w:cstheme="minorHAnsi"/>
                    </w:rPr>
                  </w:pPr>
                  <w:r w:rsidRPr="006837C8">
                    <w:rPr>
                      <w:rFonts w:cstheme="minorHAnsi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371D5C2" w14:textId="77777777" w:rsidR="00F12FCE" w:rsidRPr="006837C8" w:rsidRDefault="00F12FCE" w:rsidP="00D530B5">
                  <w:pPr>
                    <w:jc w:val="center"/>
                    <w:rPr>
                      <w:rFonts w:cstheme="minorHAnsi"/>
                    </w:rPr>
                  </w:pPr>
                  <w:r w:rsidRPr="006837C8">
                    <w:rPr>
                      <w:rFonts w:cstheme="minorHAnsi"/>
                    </w:rPr>
                    <w:t>Ciljana vrijednost za 202</w:t>
                  </w:r>
                  <w:r w:rsidR="00D530B5">
                    <w:rPr>
                      <w:rFonts w:cstheme="minorHAnsi"/>
                    </w:rPr>
                    <w:t>1</w:t>
                  </w:r>
                  <w:r w:rsidRPr="006837C8">
                    <w:rPr>
                      <w:rFonts w:cstheme="minorHAnsi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122570F" w14:textId="77777777" w:rsidR="00F12FCE" w:rsidRPr="006837C8" w:rsidRDefault="00F12FCE" w:rsidP="00D530B5">
                  <w:pPr>
                    <w:jc w:val="center"/>
                    <w:rPr>
                      <w:rFonts w:cstheme="minorHAnsi"/>
                    </w:rPr>
                  </w:pPr>
                  <w:r w:rsidRPr="006837C8">
                    <w:rPr>
                      <w:rFonts w:cstheme="minorHAnsi"/>
                    </w:rPr>
                    <w:t>Ciljana vrijednost za 202</w:t>
                  </w:r>
                  <w:r w:rsidR="00D530B5">
                    <w:rPr>
                      <w:rFonts w:cstheme="minorHAnsi"/>
                    </w:rPr>
                    <w:t>2</w:t>
                  </w:r>
                  <w:r w:rsidRPr="006837C8">
                    <w:rPr>
                      <w:rFonts w:cstheme="minorHAnsi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D729D49" w14:textId="77777777" w:rsidR="00F12FCE" w:rsidRPr="006837C8" w:rsidRDefault="00F12FCE" w:rsidP="00D530B5">
                  <w:pPr>
                    <w:jc w:val="center"/>
                    <w:rPr>
                      <w:rFonts w:cstheme="minorHAnsi"/>
                    </w:rPr>
                  </w:pPr>
                  <w:r w:rsidRPr="006837C8">
                    <w:rPr>
                      <w:rFonts w:cstheme="minorHAnsi"/>
                    </w:rPr>
                    <w:t>Ciljana vrijednost za 202</w:t>
                  </w:r>
                  <w:r w:rsidR="00D530B5">
                    <w:rPr>
                      <w:rFonts w:cstheme="minorHAnsi"/>
                    </w:rPr>
                    <w:t>3</w:t>
                  </w:r>
                  <w:r w:rsidRPr="006837C8">
                    <w:rPr>
                      <w:rFonts w:cstheme="minorHAnsi"/>
                    </w:rPr>
                    <w:t>.</w:t>
                  </w:r>
                </w:p>
              </w:tc>
            </w:tr>
            <w:tr w:rsidR="00B83C07" w:rsidRPr="00211FFD" w14:paraId="7261D84D" w14:textId="77777777" w:rsidTr="000F6DF7">
              <w:tc>
                <w:tcPr>
                  <w:tcW w:w="1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C3C08A" w14:textId="77777777" w:rsidR="00B83C07" w:rsidRPr="005D2D0C" w:rsidRDefault="00B83C07" w:rsidP="00AF3706">
                  <w:pPr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Ostvarenje prema  Državnom pedagoškom standardu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BE62F2" w14:textId="77777777" w:rsidR="00B83C07" w:rsidRPr="005D2D0C" w:rsidRDefault="00B83C07" w:rsidP="00B83C07">
                  <w:pPr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Materijalni uvjeti rada u školi definirani su zakonskim odredbama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E6BEA6" w14:textId="77777777" w:rsidR="00B83C07" w:rsidRPr="005D2D0C" w:rsidRDefault="00B83C07" w:rsidP="00AF3706">
                  <w:pPr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Postotak</w:t>
                  </w:r>
                </w:p>
              </w:tc>
              <w:tc>
                <w:tcPr>
                  <w:tcW w:w="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2CACE3" w14:textId="77777777" w:rsidR="00B83C07" w:rsidRPr="005D2D0C" w:rsidRDefault="00B83C07" w:rsidP="00AF3706">
                  <w:pPr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100%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F15E59" w14:textId="77777777" w:rsidR="00B83C07" w:rsidRPr="005D2D0C" w:rsidRDefault="00B83C07" w:rsidP="00AF3706">
                  <w:pPr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Škola 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BD6D06" w14:textId="77777777" w:rsidR="00B83C07" w:rsidRPr="005D2D0C" w:rsidRDefault="00B83C07" w:rsidP="00AF3706">
                  <w:pPr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100%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0C6036" w14:textId="77777777" w:rsidR="00B83C07" w:rsidRPr="005D2D0C" w:rsidRDefault="00B83C07" w:rsidP="00AF3706">
                  <w:pPr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100%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D3DA12" w14:textId="77777777" w:rsidR="00B83C07" w:rsidRPr="005D2D0C" w:rsidRDefault="00B83C07" w:rsidP="00AF3706">
                  <w:pPr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100%</w:t>
                  </w:r>
                </w:p>
              </w:tc>
            </w:tr>
          </w:tbl>
          <w:p w14:paraId="2EB3F43D" w14:textId="77777777" w:rsidR="00F12FCE" w:rsidRPr="00F72F50" w:rsidRDefault="00F12FCE" w:rsidP="000F6DF7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48326B6A" w14:textId="77777777" w:rsidR="00B83C07" w:rsidRDefault="00B83C07" w:rsidP="00B83C0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14F92A8" w14:textId="77777777" w:rsidR="00F12FCE" w:rsidRDefault="00EA60BE" w:rsidP="00F12FCE">
      <w:pPr>
        <w:pStyle w:val="Odlomakpopisa"/>
        <w:numPr>
          <w:ilvl w:val="0"/>
          <w:numId w:val="17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</w:t>
      </w:r>
      <w:r w:rsidR="00F12FCE" w:rsidRPr="00CD68DB">
        <w:rPr>
          <w:rFonts w:ascii="Times New Roman" w:hAnsi="Times New Roman" w:cs="Times New Roman"/>
          <w:b/>
          <w:sz w:val="24"/>
          <w:szCs w:val="24"/>
        </w:rPr>
        <w:t>rocjena i ishodište potrebnih sredstava za aktivnosti</w:t>
      </w:r>
      <w:r w:rsidR="00F12FCE">
        <w:rPr>
          <w:rFonts w:ascii="Times New Roman" w:hAnsi="Times New Roman" w:cs="Times New Roman"/>
          <w:b/>
          <w:sz w:val="24"/>
          <w:szCs w:val="24"/>
        </w:rPr>
        <w:t xml:space="preserve"> / </w:t>
      </w:r>
      <w:r w:rsidR="00F12FCE" w:rsidRPr="00CD68DB">
        <w:rPr>
          <w:rFonts w:ascii="Times New Roman" w:hAnsi="Times New Roman" w:cs="Times New Roman"/>
          <w:b/>
          <w:sz w:val="24"/>
          <w:szCs w:val="24"/>
        </w:rPr>
        <w:t>projekte unutar programa</w:t>
      </w:r>
    </w:p>
    <w:p w14:paraId="74BA0601" w14:textId="17AB4929" w:rsidR="001A1BD1" w:rsidRDefault="001A1BD1" w:rsidP="00F12FCE">
      <w:pPr>
        <w:pStyle w:val="Odlomakpopisa"/>
        <w:numPr>
          <w:ilvl w:val="0"/>
          <w:numId w:val="17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</w:t>
      </w:r>
      <w:r w:rsidR="00BE6626">
        <w:rPr>
          <w:rFonts w:ascii="Times New Roman" w:hAnsi="Times New Roman" w:cs="Times New Roman"/>
          <w:b/>
          <w:sz w:val="24"/>
          <w:szCs w:val="24"/>
        </w:rPr>
        <w:t>I</w:t>
      </w:r>
      <w:r w:rsidR="00AB1F8A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 IZMJENE </w:t>
      </w:r>
    </w:p>
    <w:p w14:paraId="1F853F70" w14:textId="77777777" w:rsidR="00F12FCE" w:rsidRPr="00CD68DB" w:rsidRDefault="00F12FCE" w:rsidP="00F12FCE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268"/>
        <w:gridCol w:w="1299"/>
        <w:gridCol w:w="1418"/>
        <w:gridCol w:w="1417"/>
        <w:gridCol w:w="1418"/>
        <w:gridCol w:w="1276"/>
        <w:gridCol w:w="1276"/>
      </w:tblGrid>
      <w:tr w:rsidR="00F12FCE" w:rsidRPr="00211FFD" w14:paraId="750DA21D" w14:textId="77777777" w:rsidTr="000F6DF7">
        <w:trPr>
          <w:trHeight w:val="360"/>
        </w:trPr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5DF74E4" w14:textId="77777777" w:rsidR="00F12FCE" w:rsidRPr="000313C4" w:rsidRDefault="00F12FCE" w:rsidP="000F6D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29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8943A6C" w14:textId="21225967" w:rsidR="00F12FCE" w:rsidRPr="000313C4" w:rsidRDefault="00623807" w:rsidP="00C078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Plan </w:t>
            </w:r>
            <w:r w:rsidR="00BE662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 2021. 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69923B24" w14:textId="77777777" w:rsidR="00F12FCE" w:rsidRPr="000313C4" w:rsidRDefault="00623807" w:rsidP="000F6DF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Povećanje /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9F3C24D" w14:textId="3DCC7E0A" w:rsidR="00F12FCE" w:rsidRPr="000313C4" w:rsidRDefault="00C07815" w:rsidP="000F6D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Plan</w:t>
            </w:r>
            <w:r w:rsidR="0062380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  I</w:t>
            </w:r>
            <w:r w:rsidR="00BE662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</w:t>
            </w:r>
            <w:r w:rsidR="0062380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 2021</w:t>
            </w:r>
            <w:r w:rsidR="00F12FCE"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771BEDF" w14:textId="77777777" w:rsidR="00F12FCE" w:rsidRPr="000313C4" w:rsidRDefault="00F12FCE" w:rsidP="00C078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C078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31B41BA6" w14:textId="77777777" w:rsidR="00F12FCE" w:rsidRPr="000313C4" w:rsidRDefault="00F12FCE" w:rsidP="000F6D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65957057" w14:textId="77777777" w:rsidR="00F12FCE" w:rsidRPr="000313C4" w:rsidRDefault="00F12FCE" w:rsidP="00C078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C078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103ACEC" w14:textId="5717BCDF" w:rsidR="00F12FCE" w:rsidRPr="000313C4" w:rsidRDefault="000E1614" w:rsidP="000F6D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Plan II / Plan I</w:t>
            </w:r>
          </w:p>
        </w:tc>
      </w:tr>
      <w:tr w:rsidR="00F12FCE" w:rsidRPr="00211FFD" w14:paraId="24CF5523" w14:textId="77777777" w:rsidTr="000F6DF7">
        <w:trPr>
          <w:trHeight w:val="315"/>
        </w:trPr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111E35" w14:textId="77777777" w:rsidR="00F12FCE" w:rsidRPr="000313C4" w:rsidRDefault="00F12FCE" w:rsidP="000F6D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C0B1D7" w14:textId="77777777" w:rsidR="00F12FCE" w:rsidRPr="000313C4" w:rsidRDefault="00F12FCE" w:rsidP="000F6D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39737619" w14:textId="77777777" w:rsidR="00F12FCE" w:rsidRPr="000313C4" w:rsidRDefault="00623807" w:rsidP="00C0781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Smanjenje 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D8673A0" w14:textId="77777777" w:rsidR="00F12FCE" w:rsidRPr="000313C4" w:rsidRDefault="00F12FCE" w:rsidP="000F6D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0E9319" w14:textId="77777777" w:rsidR="00F12FCE" w:rsidRPr="000313C4" w:rsidRDefault="00F12FCE" w:rsidP="000F6D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2C2DF4FC" w14:textId="77777777" w:rsidR="00F12FCE" w:rsidRPr="000313C4" w:rsidRDefault="00F12FCE" w:rsidP="000F6D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1C2549" w14:textId="77777777" w:rsidR="00F12FCE" w:rsidRPr="000313C4" w:rsidRDefault="00F12FCE" w:rsidP="000F6D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BE6626" w:rsidRPr="00211FFD" w14:paraId="43F60807" w14:textId="77777777" w:rsidTr="000F6DF7">
        <w:trPr>
          <w:trHeight w:val="465"/>
        </w:trPr>
        <w:tc>
          <w:tcPr>
            <w:tcW w:w="226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01DDAE" w14:textId="77777777" w:rsidR="00BE6626" w:rsidRPr="00473602" w:rsidRDefault="00BE6626" w:rsidP="00BE66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582471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 xml:space="preserve">PROGRAM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 xml:space="preserve"> 2 </w:t>
            </w:r>
            <w:r w:rsidRPr="00582471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 xml:space="preserve"> /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 xml:space="preserve"> 3</w:t>
            </w:r>
            <w:r w:rsidRPr="00582471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>70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>4</w:t>
            </w:r>
            <w:r w:rsidRPr="00582471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>KAPITALNO ULAGANJE U  OSNOVNU ŠKOLU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FA23E5D" w14:textId="24D320A3" w:rsidR="00BE6626" w:rsidRPr="00A92181" w:rsidRDefault="00BE6626" w:rsidP="00BE66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634.517,34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E3F740B" w14:textId="27FCDCA7" w:rsidR="00BE6626" w:rsidRPr="00A92181" w:rsidRDefault="00171967" w:rsidP="00BE66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-5.000,00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3538005" w14:textId="20D1995D" w:rsidR="00BE6626" w:rsidRPr="00A92181" w:rsidRDefault="00BE6626" w:rsidP="001719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6</w:t>
            </w:r>
            <w:r w:rsidR="00171967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29</w:t>
            </w: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.517,34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563183C" w14:textId="77777777" w:rsidR="00BE6626" w:rsidRPr="000313C4" w:rsidRDefault="00BE6626" w:rsidP="00BE66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615.871,35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5A57629" w14:textId="77777777" w:rsidR="00BE6626" w:rsidRPr="000313C4" w:rsidRDefault="00BE6626" w:rsidP="00BE66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615.871,35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17B2DDDC" w14:textId="781F837B" w:rsidR="00BE6626" w:rsidRPr="000313C4" w:rsidRDefault="000E1614" w:rsidP="00BE66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99,20</w:t>
            </w:r>
          </w:p>
        </w:tc>
      </w:tr>
      <w:tr w:rsidR="00BE6626" w:rsidRPr="00211FFD" w14:paraId="2CF504DA" w14:textId="77777777" w:rsidTr="000F6DF7">
        <w:trPr>
          <w:trHeight w:val="465"/>
        </w:trPr>
        <w:tc>
          <w:tcPr>
            <w:tcW w:w="226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09EDCD8" w14:textId="77777777" w:rsidR="00BE6626" w:rsidRPr="00282D7B" w:rsidRDefault="00BE6626" w:rsidP="00BE66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Kapitalni projekt K370401 Kapitalno ulaganje u OŠ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98B1E4F" w14:textId="5297E508" w:rsidR="00BE6626" w:rsidRPr="00282D7B" w:rsidRDefault="00BE6626" w:rsidP="00BE66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323.831,19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916C6B7" w14:textId="5233D497" w:rsidR="00BE6626" w:rsidRPr="00282D7B" w:rsidRDefault="00171967" w:rsidP="00BE66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-5.000,00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9D24ACD" w14:textId="34C3DBA3" w:rsidR="00BE6626" w:rsidRPr="00282D7B" w:rsidRDefault="00BE6626" w:rsidP="001719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</w:t>
            </w:r>
            <w:r w:rsidR="00171967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18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.831,19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38C58AB" w14:textId="77777777" w:rsidR="00BE6626" w:rsidRPr="00282D7B" w:rsidRDefault="00BE6626" w:rsidP="00BE66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317.371.35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A324275" w14:textId="77777777" w:rsidR="00BE6626" w:rsidRDefault="00BE6626" w:rsidP="00BE66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352C4E08" w14:textId="77777777" w:rsidR="00BE6626" w:rsidRPr="00282D7B" w:rsidRDefault="00BE6626" w:rsidP="00BE66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317.371.35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FBA6657" w14:textId="5FB2984B" w:rsidR="00BE6626" w:rsidRPr="00282D7B" w:rsidRDefault="000E1614" w:rsidP="00BE66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98,50</w:t>
            </w:r>
          </w:p>
        </w:tc>
      </w:tr>
      <w:tr w:rsidR="00BE6626" w:rsidRPr="00211FFD" w14:paraId="609673F0" w14:textId="77777777" w:rsidTr="000F6DF7">
        <w:trPr>
          <w:trHeight w:val="465"/>
        </w:trPr>
        <w:tc>
          <w:tcPr>
            <w:tcW w:w="226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EC7F2BD" w14:textId="77777777" w:rsidR="00BE6626" w:rsidRPr="00F93026" w:rsidRDefault="00BE6626" w:rsidP="00BE66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Kapitalni projekt K370405 ulaganje u opremu G Š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7B82ACD" w14:textId="283A3940" w:rsidR="00BE6626" w:rsidRPr="00F93026" w:rsidRDefault="00BE6626" w:rsidP="00BE66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86.686,15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F4EFB20" w14:textId="65072BB3" w:rsidR="00BE6626" w:rsidRPr="00F93026" w:rsidRDefault="00BE6626" w:rsidP="00BE66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404CFBF" w14:textId="77777777" w:rsidR="00BE6626" w:rsidRPr="00F93026" w:rsidRDefault="00BE6626" w:rsidP="00BE66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86.686,15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7A2930D" w14:textId="77777777" w:rsidR="00BE6626" w:rsidRPr="00F93026" w:rsidRDefault="00BE6626" w:rsidP="00BE66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74.500,00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2F02A31" w14:textId="77777777" w:rsidR="00BE6626" w:rsidRDefault="00BE6626" w:rsidP="00BE66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028F9D27" w14:textId="77777777" w:rsidR="00BE6626" w:rsidRPr="00F93026" w:rsidRDefault="00BE6626" w:rsidP="00BE66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74.500,00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A8CA4AD" w14:textId="450CF5D2" w:rsidR="00BE6626" w:rsidRPr="00F93026" w:rsidRDefault="000E1614" w:rsidP="00BE66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100,00</w:t>
            </w:r>
          </w:p>
        </w:tc>
      </w:tr>
      <w:tr w:rsidR="00BE6626" w:rsidRPr="00F93026" w14:paraId="22B0DCC3" w14:textId="77777777" w:rsidTr="000F6DF7">
        <w:trPr>
          <w:trHeight w:val="465"/>
        </w:trPr>
        <w:tc>
          <w:tcPr>
            <w:tcW w:w="226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6EAAF09" w14:textId="77777777" w:rsidR="00BE6626" w:rsidRPr="00F93026" w:rsidRDefault="00BE6626" w:rsidP="00BE66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Kapitalni projekt K370406 kapitalno ulaganje u školski sportski klub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4498E82" w14:textId="5CB321D1" w:rsidR="00BE6626" w:rsidRPr="00F93026" w:rsidRDefault="00BE6626" w:rsidP="00BE66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24.000,00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4ED11CE" w14:textId="77777777" w:rsidR="00BE6626" w:rsidRPr="00F93026" w:rsidRDefault="00BE6626" w:rsidP="00BE66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5D0D9FC" w14:textId="77777777" w:rsidR="00BE6626" w:rsidRPr="00F93026" w:rsidRDefault="00BE6626" w:rsidP="00BE66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24.000,00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84783B2" w14:textId="77777777" w:rsidR="00BE6626" w:rsidRPr="00F93026" w:rsidRDefault="00BE6626" w:rsidP="00BE66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24.000,00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A9413C2" w14:textId="77777777" w:rsidR="00BE6626" w:rsidRDefault="00BE6626" w:rsidP="00BE66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1DC7005A" w14:textId="77777777" w:rsidR="00BE6626" w:rsidRPr="00F93026" w:rsidRDefault="00BE6626" w:rsidP="00BE66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24.000,00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6652E5F" w14:textId="668E91CA" w:rsidR="00BE6626" w:rsidRPr="00F93026" w:rsidRDefault="000E1614" w:rsidP="00BE66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100,00</w:t>
            </w:r>
          </w:p>
        </w:tc>
      </w:tr>
      <w:tr w:rsidR="00BE6626" w:rsidRPr="00F93026" w14:paraId="6F51B1B9" w14:textId="77777777" w:rsidTr="000F6DF7">
        <w:trPr>
          <w:trHeight w:val="465"/>
        </w:trPr>
        <w:tc>
          <w:tcPr>
            <w:tcW w:w="226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611EE31" w14:textId="77777777" w:rsidR="00BE6626" w:rsidRPr="00D530B5" w:rsidRDefault="00BE6626" w:rsidP="00BE66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D530B5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Kapitalni projekt K370407</w:t>
            </w:r>
          </w:p>
          <w:p w14:paraId="28EBC756" w14:textId="77777777" w:rsidR="00BE6626" w:rsidRPr="00200F7D" w:rsidRDefault="00BE6626" w:rsidP="00BE66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D530B5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Pomoći iz  Državnog proračuna za udžbenike</w:t>
            </w:r>
            <w:r w:rsidRPr="00200F7D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84AF9B1" w14:textId="5F253966" w:rsidR="00BE6626" w:rsidRDefault="00BE6626" w:rsidP="00BE66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F59F821" w14:textId="77777777" w:rsidR="00BE6626" w:rsidRPr="00D530B5" w:rsidRDefault="00BE6626" w:rsidP="00BE66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990FB81" w14:textId="77777777" w:rsidR="00BE6626" w:rsidRDefault="00BE6626" w:rsidP="00BE66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A0D64E4" w14:textId="77777777" w:rsidR="00BE6626" w:rsidRDefault="00BE6626" w:rsidP="00BE66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EE487A5" w14:textId="77777777" w:rsidR="00BE6626" w:rsidRDefault="00BE6626" w:rsidP="00BE66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5034B8DB" w14:textId="77777777" w:rsidR="00BE6626" w:rsidRDefault="00BE6626" w:rsidP="00BE66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11A48367" w14:textId="20D0B4F9" w:rsidR="00BE6626" w:rsidRDefault="000E1614" w:rsidP="00BE66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100,00</w:t>
            </w:r>
          </w:p>
        </w:tc>
      </w:tr>
    </w:tbl>
    <w:p w14:paraId="2C1C05F6" w14:textId="77777777" w:rsidR="00F74CAA" w:rsidRDefault="00F74CAA" w:rsidP="00A80F9B"/>
    <w:p w14:paraId="4A1D7CAB" w14:textId="77777777" w:rsidR="00DD293D" w:rsidRDefault="00DD293D" w:rsidP="0019144C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68447ED7" w14:textId="77777777" w:rsidR="00473602" w:rsidRDefault="00473602" w:rsidP="0019144C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491"/>
      </w:tblGrid>
      <w:tr w:rsidR="00F12FCE" w:rsidRPr="00700BE1" w14:paraId="1EF10D69" w14:textId="77777777" w:rsidTr="00DD293D">
        <w:trPr>
          <w:trHeight w:val="300"/>
        </w:trPr>
        <w:tc>
          <w:tcPr>
            <w:tcW w:w="10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2EC54" w14:textId="77777777" w:rsidR="00F12FCE" w:rsidRPr="00700BE1" w:rsidRDefault="00F12FCE" w:rsidP="00AF37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r-HR"/>
              </w:rPr>
            </w:pPr>
            <w:r w:rsidRPr="00700B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Šifra i naziv </w:t>
            </w:r>
            <w:r w:rsidR="00AF37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projekta </w:t>
            </w:r>
            <w:r w:rsidRPr="00700B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   </w:t>
            </w:r>
            <w:r w:rsidR="00AF37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K370401 Kapitalna ulaganja  u OŠ  V N </w:t>
            </w:r>
            <w:r w:rsidRPr="00700B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   </w:t>
            </w:r>
          </w:p>
        </w:tc>
      </w:tr>
      <w:tr w:rsidR="00F12FCE" w:rsidRPr="00C246B5" w14:paraId="7B76AE98" w14:textId="77777777" w:rsidTr="00DD293D">
        <w:trPr>
          <w:trHeight w:val="300"/>
        </w:trPr>
        <w:tc>
          <w:tcPr>
            <w:tcW w:w="10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C4625" w14:textId="77777777" w:rsidR="00F12FCE" w:rsidRDefault="00F12FCE" w:rsidP="000F6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Zakonske i druge pravne osnove programa</w:t>
            </w:r>
            <w:r w:rsidRPr="00C246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:</w:t>
            </w:r>
          </w:p>
          <w:p w14:paraId="263BBA7B" w14:textId="77777777" w:rsidR="00F12FCE" w:rsidRPr="00C246B5" w:rsidRDefault="00F12FCE" w:rsidP="000F6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5C6DCDA2" w14:textId="77777777" w:rsidR="00F12FCE" w:rsidRPr="00C246B5" w:rsidRDefault="00F12FCE" w:rsidP="00D677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7C4F05">
              <w:rPr>
                <w:rFonts w:ascii="Arial" w:hAnsi="Arial" w:cs="Arial"/>
              </w:rPr>
              <w:t>Zakon o odgoju i obrazovanju  u osnovnoj i srednjoj školi</w:t>
            </w:r>
            <w:r>
              <w:rPr>
                <w:rFonts w:ascii="Arial" w:hAnsi="Arial" w:cs="Arial"/>
              </w:rPr>
              <w:t>, Državni pedagoški standard osnovnoškolskog sustava odgoja i obrazovanja, Zakon  o proračunu  (NN 87/08,136/12, 15/15), Zakon o fiskalnoj odgovornosti, Zakon o sustavu unutarnjih  kontrola u javnom sektoru, Zakon o javnoj nabavi.</w:t>
            </w:r>
            <w:r w:rsidR="009A7B2F">
              <w:rPr>
                <w:rFonts w:ascii="Arial" w:hAnsi="Arial" w:cs="Arial"/>
              </w:rPr>
              <w:t xml:space="preserve">  Pod</w:t>
            </w:r>
            <w:r w:rsidR="00161B03">
              <w:rPr>
                <w:rFonts w:ascii="Arial" w:hAnsi="Arial" w:cs="Arial"/>
              </w:rPr>
              <w:t xml:space="preserve"> </w:t>
            </w:r>
            <w:r w:rsidR="009A7B2F">
              <w:rPr>
                <w:rFonts w:ascii="Arial" w:hAnsi="Arial" w:cs="Arial"/>
              </w:rPr>
              <w:t>zakonski akti proizašli   iz navedenih zakona.</w:t>
            </w:r>
          </w:p>
        </w:tc>
      </w:tr>
      <w:tr w:rsidR="00F12FCE" w:rsidRPr="00C246B5" w14:paraId="267DFCF1" w14:textId="77777777" w:rsidTr="00DD293D">
        <w:trPr>
          <w:trHeight w:val="300"/>
        </w:trPr>
        <w:tc>
          <w:tcPr>
            <w:tcW w:w="10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4E8E5" w14:textId="77777777" w:rsidR="00F12FCE" w:rsidRDefault="00F12FCE" w:rsidP="000F6DF7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Obrazloženje aktivnosti/projekta</w:t>
            </w:r>
          </w:p>
          <w:p w14:paraId="24374D6B" w14:textId="77777777" w:rsidR="00F12FCE" w:rsidRPr="007D5A9C" w:rsidRDefault="00F12FCE" w:rsidP="000F6DF7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78A1CC7F" w14:textId="77777777" w:rsidR="00D530B5" w:rsidRDefault="00F04F2C" w:rsidP="00161B0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426885">
              <w:rPr>
                <w:rFonts w:ascii="Arial" w:eastAsia="Times New Roman" w:hAnsi="Arial" w:cs="Arial"/>
                <w:color w:val="000000"/>
                <w:lang w:eastAsia="hr-HR"/>
              </w:rPr>
              <w:t xml:space="preserve">Projektom  kapitalnog ulaganja u OŠ  nastoji se poboljšati  kvaliteta rada učitelja  i učenika  u svim odjelima  kako u </w:t>
            </w:r>
            <w:r w:rsidR="00D530B5">
              <w:rPr>
                <w:rFonts w:ascii="Arial" w:eastAsia="Times New Roman" w:hAnsi="Arial" w:cs="Arial"/>
                <w:color w:val="000000"/>
                <w:lang w:eastAsia="hr-HR"/>
              </w:rPr>
              <w:t xml:space="preserve">Matičnoj školi </w:t>
            </w:r>
            <w:r w:rsidRPr="00426885">
              <w:rPr>
                <w:rFonts w:ascii="Arial" w:eastAsia="Times New Roman" w:hAnsi="Arial" w:cs="Arial"/>
                <w:color w:val="000000"/>
                <w:lang w:eastAsia="hr-HR"/>
              </w:rPr>
              <w:t xml:space="preserve"> tako i u PŠ Jadranovo</w:t>
            </w:r>
            <w:r w:rsidRPr="00426885"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 </w:t>
            </w:r>
            <w:r w:rsidRPr="00426885">
              <w:rPr>
                <w:rFonts w:ascii="Arial" w:eastAsia="Times New Roman" w:hAnsi="Arial" w:cs="Arial"/>
                <w:color w:val="000000"/>
                <w:lang w:eastAsia="hr-HR"/>
              </w:rPr>
              <w:t xml:space="preserve">i PŠ </w:t>
            </w:r>
            <w:proofErr w:type="spellStart"/>
            <w:r w:rsidRPr="00426885">
              <w:rPr>
                <w:rFonts w:ascii="Arial" w:eastAsia="Times New Roman" w:hAnsi="Arial" w:cs="Arial"/>
                <w:color w:val="000000"/>
                <w:lang w:eastAsia="hr-HR"/>
              </w:rPr>
              <w:t>Dramalj</w:t>
            </w:r>
            <w:proofErr w:type="spellEnd"/>
            <w:r w:rsidRPr="00426885">
              <w:rPr>
                <w:rFonts w:ascii="Arial" w:eastAsia="Times New Roman" w:hAnsi="Arial" w:cs="Arial"/>
                <w:color w:val="000000"/>
                <w:lang w:eastAsia="hr-HR"/>
              </w:rPr>
              <w:t xml:space="preserve">. </w:t>
            </w:r>
          </w:p>
          <w:p w14:paraId="722F210A" w14:textId="77777777" w:rsidR="00B1545C" w:rsidRDefault="00F04F2C" w:rsidP="00161B0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426885">
              <w:rPr>
                <w:rFonts w:ascii="Arial" w:eastAsia="Times New Roman" w:hAnsi="Arial" w:cs="Arial"/>
                <w:color w:val="000000"/>
                <w:lang w:eastAsia="hr-HR"/>
              </w:rPr>
              <w:t>Navedenim  projektom planirano je</w:t>
            </w:r>
            <w:r w:rsidRPr="00426885"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 </w:t>
            </w:r>
            <w:r w:rsidRPr="00426885">
              <w:rPr>
                <w:rFonts w:ascii="Arial" w:eastAsia="Times New Roman" w:hAnsi="Arial" w:cs="Arial"/>
                <w:color w:val="000000"/>
                <w:lang w:eastAsia="hr-HR"/>
              </w:rPr>
              <w:t>u 202</w:t>
            </w:r>
            <w:r w:rsidR="00161B03">
              <w:rPr>
                <w:rFonts w:ascii="Arial" w:eastAsia="Times New Roman" w:hAnsi="Arial" w:cs="Arial"/>
                <w:color w:val="000000"/>
                <w:lang w:eastAsia="hr-HR"/>
              </w:rPr>
              <w:t>1</w:t>
            </w:r>
            <w:r w:rsidRPr="00426885">
              <w:rPr>
                <w:rFonts w:ascii="Arial" w:eastAsia="Times New Roman" w:hAnsi="Arial" w:cs="Arial"/>
                <w:color w:val="000000"/>
                <w:lang w:eastAsia="hr-HR"/>
              </w:rPr>
              <w:t xml:space="preserve"> godini  nabavka  tv prijemnika, klima uređaja,  opreme za održavanje prostora, školsk</w:t>
            </w:r>
            <w:r w:rsidR="006C7C84" w:rsidRPr="00426885">
              <w:rPr>
                <w:rFonts w:ascii="Arial" w:eastAsia="Times New Roman" w:hAnsi="Arial" w:cs="Arial"/>
                <w:color w:val="000000"/>
                <w:lang w:eastAsia="hr-HR"/>
              </w:rPr>
              <w:t xml:space="preserve">i namještaj </w:t>
            </w:r>
            <w:r w:rsidR="00D530B5">
              <w:rPr>
                <w:rFonts w:ascii="Arial" w:eastAsia="Times New Roman" w:hAnsi="Arial" w:cs="Arial"/>
                <w:color w:val="000000"/>
                <w:lang w:eastAsia="hr-HR"/>
              </w:rPr>
              <w:t>prema potrebama</w:t>
            </w:r>
            <w:r w:rsidR="006C7C84" w:rsidRPr="00426885">
              <w:rPr>
                <w:rFonts w:ascii="Arial" w:eastAsia="Times New Roman" w:hAnsi="Arial" w:cs="Arial"/>
                <w:color w:val="000000"/>
                <w:lang w:eastAsia="hr-HR"/>
              </w:rPr>
              <w:t>,  knjige za školsku knjižnicu, te sportske opreme za školsko dvorište u M</w:t>
            </w:r>
            <w:r w:rsidR="005630B0">
              <w:rPr>
                <w:rFonts w:ascii="Arial" w:eastAsia="Times New Roman" w:hAnsi="Arial" w:cs="Arial"/>
                <w:color w:val="000000"/>
                <w:lang w:eastAsia="hr-HR"/>
              </w:rPr>
              <w:t xml:space="preserve">atičnoj školi </w:t>
            </w:r>
            <w:r w:rsidR="00161B03">
              <w:rPr>
                <w:rFonts w:ascii="Arial" w:eastAsia="Times New Roman" w:hAnsi="Arial" w:cs="Arial"/>
                <w:color w:val="000000"/>
                <w:lang w:eastAsia="hr-HR"/>
              </w:rPr>
              <w:t xml:space="preserve"> i </w:t>
            </w:r>
            <w:r w:rsidR="005630B0">
              <w:rPr>
                <w:rFonts w:ascii="Arial" w:eastAsia="Times New Roman" w:hAnsi="Arial" w:cs="Arial"/>
                <w:color w:val="000000"/>
                <w:lang w:eastAsia="hr-HR"/>
              </w:rPr>
              <w:t xml:space="preserve">sportska oprema na školskom  igralištu u </w:t>
            </w:r>
            <w:r w:rsidR="00161B03">
              <w:rPr>
                <w:rFonts w:ascii="Arial" w:eastAsia="Times New Roman" w:hAnsi="Arial" w:cs="Arial"/>
                <w:color w:val="000000"/>
                <w:lang w:eastAsia="hr-HR"/>
              </w:rPr>
              <w:t>PŠ Jadranovo</w:t>
            </w:r>
            <w:r w:rsidR="006C7C84" w:rsidRPr="00426885">
              <w:rPr>
                <w:rFonts w:ascii="Arial" w:eastAsia="Times New Roman" w:hAnsi="Arial" w:cs="Arial"/>
                <w:color w:val="000000"/>
                <w:lang w:eastAsia="hr-HR"/>
              </w:rPr>
              <w:t xml:space="preserve">.  Zatim se planiraju dodatna ulaganja na cjelovitom uređenju </w:t>
            </w:r>
            <w:r w:rsidRPr="00426885">
              <w:rPr>
                <w:rFonts w:ascii="Arial" w:eastAsia="Times New Roman" w:hAnsi="Arial" w:cs="Arial"/>
                <w:color w:val="000000"/>
                <w:lang w:eastAsia="hr-HR"/>
              </w:rPr>
              <w:t xml:space="preserve">  </w:t>
            </w:r>
            <w:r w:rsidR="006C7C84" w:rsidRPr="00426885">
              <w:rPr>
                <w:rFonts w:ascii="Arial" w:eastAsia="Times New Roman" w:hAnsi="Arial" w:cs="Arial"/>
                <w:color w:val="000000"/>
                <w:lang w:eastAsia="hr-HR"/>
              </w:rPr>
              <w:t>školskog dvorišta prema projektu.</w:t>
            </w:r>
            <w:r w:rsidR="00161B03">
              <w:rPr>
                <w:rFonts w:ascii="Arial" w:eastAsia="Times New Roman" w:hAnsi="Arial" w:cs="Arial"/>
                <w:color w:val="000000"/>
                <w:lang w:eastAsia="hr-HR"/>
              </w:rPr>
              <w:t xml:space="preserve"> Pored toga uređenje parketa  u  5 učionica</w:t>
            </w:r>
            <w:r w:rsidR="00B1545C">
              <w:rPr>
                <w:rFonts w:ascii="Arial" w:eastAsia="Times New Roman" w:hAnsi="Arial" w:cs="Arial"/>
                <w:color w:val="000000"/>
                <w:lang w:eastAsia="hr-HR"/>
              </w:rPr>
              <w:t xml:space="preserve"> i uredskih prostora kao i uređenje  ulaznih </w:t>
            </w:r>
            <w:r w:rsidR="005630B0">
              <w:rPr>
                <w:rFonts w:ascii="Arial" w:eastAsia="Times New Roman" w:hAnsi="Arial" w:cs="Arial"/>
                <w:color w:val="000000"/>
                <w:lang w:eastAsia="hr-HR"/>
              </w:rPr>
              <w:t xml:space="preserve">vrata </w:t>
            </w:r>
            <w:r w:rsidR="00B1545C">
              <w:rPr>
                <w:rFonts w:ascii="Arial" w:eastAsia="Times New Roman" w:hAnsi="Arial" w:cs="Arial"/>
                <w:color w:val="000000"/>
                <w:lang w:eastAsia="hr-HR"/>
              </w:rPr>
              <w:t xml:space="preserve"> učionica.</w:t>
            </w:r>
          </w:p>
          <w:p w14:paraId="1513750C" w14:textId="77777777" w:rsidR="00F12FCE" w:rsidRPr="00426885" w:rsidRDefault="006C7C84" w:rsidP="00161B0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 w:rsidRPr="00426885">
              <w:rPr>
                <w:rFonts w:ascii="Arial" w:eastAsia="Times New Roman" w:hAnsi="Arial" w:cs="Arial"/>
                <w:color w:val="000000"/>
                <w:lang w:eastAsia="hr-HR"/>
              </w:rPr>
              <w:t xml:space="preserve"> Projekt se planira financirati iz  prihoda i primitaka Grada,  decentraliziranih sredstava,  pomoći i prihoda od nefinancijske imovine</w:t>
            </w:r>
          </w:p>
        </w:tc>
      </w:tr>
      <w:tr w:rsidR="00F12FCE" w:rsidRPr="00C246B5" w14:paraId="7C9D5838" w14:textId="77777777" w:rsidTr="00DD293D">
        <w:trPr>
          <w:trHeight w:val="300"/>
        </w:trPr>
        <w:tc>
          <w:tcPr>
            <w:tcW w:w="10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D6A23" w14:textId="3217DC2A" w:rsidR="00F12FCE" w:rsidRPr="00C1519F" w:rsidRDefault="00623807" w:rsidP="00AF3706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hr-HR"/>
              </w:rPr>
            </w:pPr>
            <w:r w:rsidRPr="00C1519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hr-HR"/>
              </w:rPr>
              <w:t>I</w:t>
            </w:r>
            <w:r w:rsidR="00BE66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hr-HR"/>
              </w:rPr>
              <w:t>I</w:t>
            </w:r>
            <w:r w:rsidR="00AB1F8A" w:rsidRPr="00C1519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hr-HR"/>
              </w:rPr>
              <w:t>.</w:t>
            </w:r>
            <w:r w:rsidRPr="00C1519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hr-HR"/>
              </w:rPr>
              <w:t xml:space="preserve"> IZMJENJE </w:t>
            </w:r>
          </w:p>
          <w:p w14:paraId="7CBDB094" w14:textId="77777777" w:rsidR="00623807" w:rsidRDefault="00623807" w:rsidP="00AF3706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142C253D" w14:textId="2213203D" w:rsidR="00623807" w:rsidRPr="00C246B5" w:rsidRDefault="00C3292A" w:rsidP="00D832C6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 xml:space="preserve">Drugim </w:t>
            </w:r>
            <w:r w:rsidR="00623807" w:rsidRPr="00623807">
              <w:rPr>
                <w:rFonts w:ascii="Arial" w:eastAsia="Times New Roman" w:hAnsi="Arial" w:cs="Arial"/>
                <w:color w:val="000000"/>
                <w:lang w:eastAsia="hr-HR"/>
              </w:rPr>
              <w:t xml:space="preserve"> izmjenama financijskog plana</w:t>
            </w:r>
            <w:r>
              <w:rPr>
                <w:rFonts w:ascii="Arial" w:eastAsia="Times New Roman" w:hAnsi="Arial" w:cs="Arial"/>
                <w:color w:val="000000"/>
                <w:lang w:eastAsia="hr-HR"/>
              </w:rPr>
              <w:t xml:space="preserve"> na razini programa kapitalnog ulaganja imamo ukupno smanje</w:t>
            </w:r>
            <w:r w:rsidR="0058184C">
              <w:rPr>
                <w:rFonts w:ascii="Arial" w:eastAsia="Times New Roman" w:hAnsi="Arial" w:cs="Arial"/>
                <w:color w:val="000000"/>
                <w:lang w:eastAsia="hr-HR"/>
              </w:rPr>
              <w:t>nje</w:t>
            </w:r>
            <w:r>
              <w:rPr>
                <w:rFonts w:ascii="Arial" w:eastAsia="Times New Roman" w:hAnsi="Arial" w:cs="Arial"/>
                <w:color w:val="000000"/>
                <w:lang w:eastAsia="hr-HR"/>
              </w:rPr>
              <w:t xml:space="preserve">  od 5.000,00 kuna  iz izvora pomoći. </w:t>
            </w:r>
            <w:r w:rsidR="00D832C6">
              <w:rPr>
                <w:rFonts w:ascii="Arial" w:eastAsia="Times New Roman" w:hAnsi="Arial" w:cs="Arial"/>
                <w:color w:val="000000"/>
                <w:lang w:eastAsia="hr-HR"/>
              </w:rPr>
              <w:t>Unutar izvora za decentralizirane prihode prerasporedili smo po ekonomskoj kategoriji  nastalih i planiranih troškova.</w:t>
            </w:r>
          </w:p>
        </w:tc>
      </w:tr>
      <w:tr w:rsidR="00F12FCE" w:rsidRPr="00C246B5" w14:paraId="15BA5A65" w14:textId="77777777" w:rsidTr="00DD293D">
        <w:trPr>
          <w:trHeight w:val="300"/>
        </w:trPr>
        <w:tc>
          <w:tcPr>
            <w:tcW w:w="10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E4BFD" w14:textId="77777777" w:rsidR="00F12FCE" w:rsidRPr="00DD293D" w:rsidRDefault="00F12FCE" w:rsidP="000F6DF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DD293D">
              <w:rPr>
                <w:rFonts w:ascii="Calibri" w:hAnsi="Calibri" w:cs="Calibri"/>
                <w:b/>
                <w:sz w:val="20"/>
                <w:szCs w:val="20"/>
              </w:rPr>
              <w:t>Pokazatelji rezultata</w:t>
            </w:r>
          </w:p>
          <w:tbl>
            <w:tblPr>
              <w:tblStyle w:val="Reetkatablice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F12FCE" w:rsidRPr="00211FFD" w14:paraId="7552EB90" w14:textId="77777777" w:rsidTr="000F6DF7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5C5F543" w14:textId="77777777" w:rsidR="00F12FCE" w:rsidRPr="00211FFD" w:rsidRDefault="00F12FCE" w:rsidP="000F6DF7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65EE8B3" w14:textId="77777777" w:rsidR="00F12FCE" w:rsidRPr="00211FFD" w:rsidRDefault="00F12FCE" w:rsidP="000F6DF7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212014F" w14:textId="77777777" w:rsidR="00F12FCE" w:rsidRPr="00211FFD" w:rsidRDefault="00F12FCE" w:rsidP="000F6DF7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7C8E4DA" w14:textId="77777777" w:rsidR="00F12FCE" w:rsidRPr="00211FFD" w:rsidRDefault="00F12FCE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</w:t>
                  </w:r>
                  <w:r w:rsidR="00463B96">
                    <w:rPr>
                      <w:rFonts w:ascii="Calibri" w:hAnsi="Calibri" w:cs="Calibri"/>
                    </w:rPr>
                    <w:t>20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1005F07" w14:textId="77777777" w:rsidR="00F12FCE" w:rsidRPr="00211FFD" w:rsidRDefault="00F12FCE" w:rsidP="000F6DF7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64A7599" w14:textId="77777777" w:rsidR="00F12FCE" w:rsidRPr="00211FFD" w:rsidRDefault="00F12FCE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463B96">
                    <w:rPr>
                      <w:rFonts w:ascii="Calibri" w:hAnsi="Calibri" w:cs="Calibri"/>
                    </w:rPr>
                    <w:t>1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18E3132" w14:textId="77777777" w:rsidR="00F12FCE" w:rsidRPr="00211FFD" w:rsidRDefault="00F12FCE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463B96"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7021100" w14:textId="77777777" w:rsidR="00F12FCE" w:rsidRPr="00211FFD" w:rsidRDefault="00F12FCE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463B96"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8043D8" w:rsidRPr="00211FFD" w14:paraId="28CDF074" w14:textId="77777777" w:rsidTr="000F6DF7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23E6DB" w14:textId="77777777" w:rsidR="008043D8" w:rsidRPr="00211FFD" w:rsidRDefault="008043D8" w:rsidP="008043D8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Podmirenje svih troškova nabave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5C16A2" w14:textId="77777777" w:rsidR="008043D8" w:rsidRPr="00211FFD" w:rsidRDefault="008043D8" w:rsidP="008043D8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 w:rsidRPr="00211FFD">
                    <w:rPr>
                      <w:rFonts w:ascii="Calibri" w:hAnsi="Calibri" w:cs="Calibri"/>
                      <w:i/>
                    </w:rPr>
                    <w:t xml:space="preserve">Sredstva za </w:t>
                  </w:r>
                  <w:r>
                    <w:rPr>
                      <w:rFonts w:ascii="Calibri" w:hAnsi="Calibri" w:cs="Calibri"/>
                      <w:i/>
                    </w:rPr>
                    <w:t>opremu i dodatna ulaganja isp</w:t>
                  </w:r>
                  <w:r w:rsidRPr="00211FFD">
                    <w:rPr>
                      <w:rFonts w:ascii="Calibri" w:hAnsi="Calibri" w:cs="Calibri"/>
                      <w:i/>
                    </w:rPr>
                    <w:t>laćuju se po izvršenim radovima sukladno dinamici utvrđenoj u ugovoru o nabavi radova.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DD0BBD" w14:textId="77777777" w:rsidR="008043D8" w:rsidRPr="00211FFD" w:rsidRDefault="008043D8" w:rsidP="008043D8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 w:rsidRPr="00211FFD">
                    <w:rPr>
                      <w:rFonts w:ascii="Calibri" w:hAnsi="Calibri" w:cs="Calibri"/>
                      <w:i/>
                    </w:rPr>
                    <w:t>Postotak izvršenja ugovora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17FEB2" w14:textId="77777777" w:rsidR="008043D8" w:rsidRPr="00211FFD" w:rsidRDefault="008043D8" w:rsidP="008043D8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100%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92AC82" w14:textId="77777777" w:rsidR="008043D8" w:rsidRPr="00211FFD" w:rsidRDefault="008043D8" w:rsidP="008043D8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škola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F0D9C3" w14:textId="77777777" w:rsidR="008043D8" w:rsidRPr="00211FFD" w:rsidRDefault="008043D8" w:rsidP="008043D8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100%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DEBBD8" w14:textId="77777777" w:rsidR="008043D8" w:rsidRPr="00211FFD" w:rsidRDefault="008043D8" w:rsidP="008043D8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100%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D93B8B" w14:textId="77777777" w:rsidR="008043D8" w:rsidRPr="00211FFD" w:rsidRDefault="008043D8" w:rsidP="008043D8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 w:rsidRPr="00211FFD">
                    <w:rPr>
                      <w:rFonts w:ascii="Calibri" w:hAnsi="Calibri" w:cs="Calibri"/>
                      <w:i/>
                    </w:rPr>
                    <w:t>100%</w:t>
                  </w:r>
                </w:p>
              </w:tc>
            </w:tr>
          </w:tbl>
          <w:p w14:paraId="7F8E6B61" w14:textId="77777777" w:rsidR="00F12FCE" w:rsidRPr="00C246B5" w:rsidRDefault="00F12FCE" w:rsidP="000F6DF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292A9103" w14:textId="77777777" w:rsidR="00473602" w:rsidRDefault="00473602" w:rsidP="0019144C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F12FCE" w:rsidRPr="00700BE1" w14:paraId="524B04BC" w14:textId="77777777" w:rsidTr="000F6DF7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9DC08" w14:textId="77777777" w:rsidR="00F12FCE" w:rsidRPr="00700BE1" w:rsidRDefault="00F12FCE" w:rsidP="00AF37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r-HR"/>
              </w:rPr>
            </w:pPr>
            <w:r w:rsidRPr="00700B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Šifra i naziv </w:t>
            </w:r>
            <w:r w:rsidR="00AF37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projekta </w:t>
            </w:r>
            <w:r w:rsidRPr="00700B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   </w:t>
            </w:r>
            <w:r w:rsidR="00AF37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>K370405   Kapitalno ulaganje u Glazbenu školu</w:t>
            </w:r>
            <w:r w:rsidRPr="00700B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   </w:t>
            </w:r>
          </w:p>
        </w:tc>
      </w:tr>
      <w:tr w:rsidR="00F12FCE" w:rsidRPr="00C246B5" w14:paraId="7D84D6AB" w14:textId="77777777" w:rsidTr="000F6DF7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1745E" w14:textId="77777777" w:rsidR="00F12FCE" w:rsidRPr="003C0633" w:rsidRDefault="00F12FCE" w:rsidP="000F6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3C063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Zakonske i druge pravne osnove programa</w:t>
            </w:r>
            <w:r w:rsidRPr="003C0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:</w:t>
            </w:r>
          </w:p>
          <w:p w14:paraId="09DA0C59" w14:textId="77777777" w:rsidR="00F12FCE" w:rsidRPr="00C246B5" w:rsidRDefault="00F12FCE" w:rsidP="000F6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0D186FC7" w14:textId="77777777" w:rsidR="00F12FCE" w:rsidRPr="00C246B5" w:rsidRDefault="00F12FCE" w:rsidP="00D677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7C4F05">
              <w:rPr>
                <w:rFonts w:ascii="Arial" w:hAnsi="Arial" w:cs="Arial"/>
              </w:rPr>
              <w:t>Zakon o odgoju i obrazovanju  u osnovnoj i srednjoj školi</w:t>
            </w:r>
            <w:r>
              <w:rPr>
                <w:rFonts w:ascii="Arial" w:hAnsi="Arial" w:cs="Arial"/>
              </w:rPr>
              <w:t xml:space="preserve">, Državni pedagoški standard osnovnoškolskog sustava odgoja i obrazovanja, Zakon  o proračunu  (NN 87/08,136/12, 15/15), Zakon o fiskalnoj odgovornosti, </w:t>
            </w:r>
            <w:r>
              <w:rPr>
                <w:rFonts w:ascii="Arial" w:hAnsi="Arial" w:cs="Arial"/>
              </w:rPr>
              <w:lastRenderedPageBreak/>
              <w:t>Zakon o sustavu unutarnjih  kontrola u javnom sektoru, Zakon o javnoj nabavi.</w:t>
            </w:r>
            <w:r w:rsidR="009A7B2F">
              <w:rPr>
                <w:rFonts w:ascii="Arial" w:hAnsi="Arial" w:cs="Arial"/>
              </w:rPr>
              <w:t xml:space="preserve"> Podzakonski akti proizašli   iz navedenih zakona.</w:t>
            </w:r>
          </w:p>
        </w:tc>
      </w:tr>
      <w:tr w:rsidR="00F12FCE" w:rsidRPr="00C246B5" w14:paraId="0521E82D" w14:textId="77777777" w:rsidTr="000F6DF7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C52DB" w14:textId="77777777" w:rsidR="00F12FCE" w:rsidRPr="003C0633" w:rsidRDefault="00F12FCE" w:rsidP="000F6DF7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C0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Obrazloženje aktivnosti/projekta</w:t>
            </w:r>
          </w:p>
          <w:p w14:paraId="7B739BC2" w14:textId="77777777" w:rsidR="006C7C84" w:rsidRDefault="006C7C84" w:rsidP="000F6DF7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1D2B5997" w14:textId="77777777" w:rsidR="00F12FCE" w:rsidRPr="00426885" w:rsidRDefault="006C7C84" w:rsidP="000F6DF7">
            <w:pPr>
              <w:spacing w:after="0" w:line="240" w:lineRule="auto"/>
              <w:ind w:firstLine="39"/>
              <w:rPr>
                <w:rFonts w:ascii="Arial" w:eastAsia="Times New Roman" w:hAnsi="Arial" w:cs="Arial"/>
                <w:bCs/>
                <w:color w:val="000000"/>
                <w:lang w:eastAsia="hr-HR"/>
              </w:rPr>
            </w:pPr>
            <w:r w:rsidRPr="00426885">
              <w:rPr>
                <w:rFonts w:ascii="Arial" w:eastAsia="Times New Roman" w:hAnsi="Arial" w:cs="Arial"/>
                <w:bCs/>
                <w:color w:val="000000"/>
                <w:lang w:eastAsia="hr-HR"/>
              </w:rPr>
              <w:t xml:space="preserve">Ovim projektom osiguravamo  kvalitetan i učinkovit rad učenika u Glazbenoj školi. Projektom se planira  nabavka glazbenih instrumenata  </w:t>
            </w:r>
            <w:r w:rsidR="005630B0">
              <w:rPr>
                <w:rFonts w:ascii="Arial" w:eastAsia="Times New Roman" w:hAnsi="Arial" w:cs="Arial"/>
                <w:bCs/>
                <w:color w:val="000000"/>
                <w:lang w:eastAsia="hr-HR"/>
              </w:rPr>
              <w:t xml:space="preserve">prema potrebama nastavnog plana </w:t>
            </w:r>
            <w:r w:rsidRPr="00426885">
              <w:rPr>
                <w:rFonts w:ascii="Arial" w:eastAsia="Times New Roman" w:hAnsi="Arial" w:cs="Arial"/>
                <w:bCs/>
                <w:color w:val="000000"/>
                <w:lang w:eastAsia="hr-HR"/>
              </w:rPr>
              <w:t>i dodatnih ulaganja u objekt  škole</w:t>
            </w:r>
            <w:r w:rsidR="00D6774F">
              <w:rPr>
                <w:rFonts w:ascii="Arial" w:eastAsia="Times New Roman" w:hAnsi="Arial" w:cs="Arial"/>
                <w:bCs/>
                <w:color w:val="000000"/>
                <w:lang w:eastAsia="hr-HR"/>
              </w:rPr>
              <w:t xml:space="preserve"> i školskog </w:t>
            </w:r>
            <w:r w:rsidR="005630B0">
              <w:rPr>
                <w:rFonts w:ascii="Arial" w:eastAsia="Times New Roman" w:hAnsi="Arial" w:cs="Arial"/>
                <w:bCs/>
                <w:color w:val="000000"/>
                <w:lang w:eastAsia="hr-HR"/>
              </w:rPr>
              <w:t>dvorišta.</w:t>
            </w:r>
          </w:p>
          <w:p w14:paraId="2318AFED" w14:textId="77777777" w:rsidR="00F12FCE" w:rsidRPr="00C246B5" w:rsidRDefault="00F12FCE" w:rsidP="00AF37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</w:pPr>
          </w:p>
        </w:tc>
      </w:tr>
      <w:tr w:rsidR="00F12FCE" w:rsidRPr="00C246B5" w14:paraId="07783015" w14:textId="77777777" w:rsidTr="000F6DF7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4A7FF" w14:textId="238D1CCD" w:rsidR="00F12FCE" w:rsidRDefault="00C3292A" w:rsidP="00C3292A">
            <w:pPr>
              <w:spacing w:after="0" w:line="240" w:lineRule="auto"/>
              <w:ind w:left="39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hr-HR"/>
              </w:rPr>
              <w:t>II.</w:t>
            </w:r>
            <w:r w:rsidR="00AB1F8A" w:rsidRPr="00C3292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hr-HR"/>
              </w:rPr>
              <w:t xml:space="preserve"> IZMJENE </w:t>
            </w:r>
          </w:p>
          <w:p w14:paraId="7796B5EB" w14:textId="77777777" w:rsidR="00D832C6" w:rsidRPr="00C3292A" w:rsidRDefault="00D832C6" w:rsidP="00C3292A">
            <w:pPr>
              <w:spacing w:after="0" w:line="240" w:lineRule="auto"/>
              <w:ind w:left="39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hr-HR"/>
              </w:rPr>
            </w:pPr>
          </w:p>
          <w:p w14:paraId="4801C891" w14:textId="2F47ADCC" w:rsidR="00C1519F" w:rsidRPr="00AB1F8A" w:rsidRDefault="00D832C6" w:rsidP="00C3292A">
            <w:pPr>
              <w:pStyle w:val="Odlomakpopisa"/>
              <w:spacing w:after="0" w:line="240" w:lineRule="auto"/>
              <w:ind w:left="759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Nema izmjena.</w:t>
            </w:r>
          </w:p>
        </w:tc>
      </w:tr>
      <w:tr w:rsidR="00F12FCE" w:rsidRPr="00C246B5" w14:paraId="59003097" w14:textId="77777777" w:rsidTr="000F6DF7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93B18" w14:textId="77777777" w:rsidR="00F12FCE" w:rsidRDefault="00F12FCE" w:rsidP="000F6DF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Reetkatablice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391"/>
              <w:gridCol w:w="846"/>
              <w:gridCol w:w="1119"/>
              <w:gridCol w:w="1119"/>
              <w:gridCol w:w="1119"/>
              <w:gridCol w:w="1119"/>
            </w:tblGrid>
            <w:tr w:rsidR="00F12FCE" w:rsidRPr="00211FFD" w14:paraId="45BAB6DC" w14:textId="77777777" w:rsidTr="008043D8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0BCDAAA" w14:textId="77777777" w:rsidR="00F12FCE" w:rsidRPr="00211FFD" w:rsidRDefault="00F12FCE" w:rsidP="000F6DF7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81D8885" w14:textId="77777777" w:rsidR="00F12FCE" w:rsidRPr="00211FFD" w:rsidRDefault="00F12FCE" w:rsidP="000F6DF7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00B2B37" w14:textId="77777777" w:rsidR="00F12FCE" w:rsidRPr="00211FFD" w:rsidRDefault="00F12FCE" w:rsidP="000F6DF7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78588BD" w14:textId="77777777" w:rsidR="00F12FCE" w:rsidRPr="00211FFD" w:rsidRDefault="00F12FCE" w:rsidP="00B1545C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</w:t>
                  </w:r>
                  <w:r w:rsidR="00B1545C">
                    <w:rPr>
                      <w:rFonts w:ascii="Calibri" w:hAnsi="Calibri" w:cs="Calibri"/>
                    </w:rPr>
                    <w:t>20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8DB977F" w14:textId="77777777" w:rsidR="00F12FCE" w:rsidRPr="00211FFD" w:rsidRDefault="00F12FCE" w:rsidP="000F6DF7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B4FCCA3" w14:textId="77777777" w:rsidR="00F12FCE" w:rsidRPr="00211FFD" w:rsidRDefault="00F12FCE" w:rsidP="00B1545C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B1545C">
                    <w:rPr>
                      <w:rFonts w:ascii="Calibri" w:hAnsi="Calibri" w:cs="Calibri"/>
                    </w:rPr>
                    <w:t>1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F6A5976" w14:textId="77777777" w:rsidR="00F12FCE" w:rsidRPr="00211FFD" w:rsidRDefault="00F12FCE" w:rsidP="00B1545C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B1545C"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DF6F250" w14:textId="77777777" w:rsidR="00F12FCE" w:rsidRPr="00211FFD" w:rsidRDefault="00B1545C" w:rsidP="000F6DF7">
                  <w:pPr>
                    <w:jc w:val="center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Ciljana vrijednost za 2023</w:t>
                  </w:r>
                  <w:r w:rsidR="00F12FCE"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F12FCE" w:rsidRPr="00211FFD" w14:paraId="2C3E0FA8" w14:textId="77777777" w:rsidTr="008043D8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0600EC" w14:textId="77777777" w:rsidR="00F12FCE" w:rsidRPr="00211FFD" w:rsidRDefault="006C7C84" w:rsidP="000F6DF7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Zadovoljavajući broj instrumenata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5E1FE6" w14:textId="77777777" w:rsidR="00F12FCE" w:rsidRPr="00211FFD" w:rsidRDefault="006C7C84" w:rsidP="000F6DF7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Instrumenti kojima se služe učenici</w:t>
                  </w:r>
                </w:p>
              </w:tc>
              <w:tc>
                <w:tcPr>
                  <w:tcW w:w="1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FA7CF1" w14:textId="77777777" w:rsidR="00F12FCE" w:rsidRPr="00211FFD" w:rsidRDefault="006C7C84" w:rsidP="000F6DF7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 instrumenata</w:t>
                  </w:r>
                </w:p>
              </w:tc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9800D7" w14:textId="77777777" w:rsidR="00F12FCE" w:rsidRPr="00211FFD" w:rsidRDefault="005630B0" w:rsidP="000F6DF7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652965" w14:textId="77777777" w:rsidR="00F12FCE" w:rsidRPr="00211FFD" w:rsidRDefault="008043D8" w:rsidP="000F6DF7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Škola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F1FA1C" w14:textId="77777777" w:rsidR="00F12FCE" w:rsidRPr="00211FFD" w:rsidRDefault="008043D8" w:rsidP="005630B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</w:t>
                  </w:r>
                  <w:r w:rsidR="005630B0">
                    <w:rPr>
                      <w:rFonts w:ascii="Calibri" w:hAnsi="Calibri" w:cs="Calibri"/>
                      <w:i/>
                    </w:rPr>
                    <w:t>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14C5BC" w14:textId="77777777" w:rsidR="00F12FCE" w:rsidRPr="00211FFD" w:rsidRDefault="008043D8" w:rsidP="005630B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</w:t>
                  </w:r>
                  <w:r w:rsidR="005630B0">
                    <w:rPr>
                      <w:rFonts w:ascii="Calibri" w:hAnsi="Calibri" w:cs="Calibri"/>
                      <w:i/>
                    </w:rPr>
                    <w:t>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F294AA" w14:textId="77777777" w:rsidR="00F12FCE" w:rsidRPr="00211FFD" w:rsidRDefault="009A7B2F" w:rsidP="005630B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</w:t>
                  </w:r>
                  <w:r w:rsidR="005630B0">
                    <w:rPr>
                      <w:rFonts w:ascii="Calibri" w:hAnsi="Calibri" w:cs="Calibri"/>
                      <w:i/>
                    </w:rPr>
                    <w:t>4</w:t>
                  </w:r>
                </w:p>
              </w:tc>
            </w:tr>
          </w:tbl>
          <w:p w14:paraId="63EB67F6" w14:textId="77777777" w:rsidR="00F12FCE" w:rsidRPr="00C246B5" w:rsidRDefault="00F12FCE" w:rsidP="000F6DF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77550418" w14:textId="77777777" w:rsidR="00473602" w:rsidRDefault="00473602" w:rsidP="0019144C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138AF47F" w14:textId="77777777" w:rsidR="003C0633" w:rsidRDefault="003C0633" w:rsidP="0019144C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54D275A4" w14:textId="77777777" w:rsidR="003C0633" w:rsidRDefault="003C0633" w:rsidP="0019144C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28F7F5B0" w14:textId="77777777" w:rsidR="003C0633" w:rsidRDefault="003C0633" w:rsidP="0019144C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AF3706" w:rsidRPr="00700BE1" w14:paraId="4D06DD48" w14:textId="77777777" w:rsidTr="00AF370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923FF" w14:textId="77777777" w:rsidR="00AF3706" w:rsidRPr="00700BE1" w:rsidRDefault="00AF3706" w:rsidP="00F04F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r-HR"/>
              </w:rPr>
            </w:pPr>
            <w:r w:rsidRPr="00700B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Šifra i naziv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projekta </w:t>
            </w:r>
            <w:r w:rsidRPr="00700B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>K37040</w:t>
            </w:r>
            <w:r w:rsidR="00F04F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   Kapitalno ulaganje u </w:t>
            </w:r>
            <w:r w:rsidR="00F04F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>Školski sportski klub</w:t>
            </w:r>
            <w:r w:rsidRPr="00700B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   </w:t>
            </w:r>
          </w:p>
        </w:tc>
      </w:tr>
      <w:tr w:rsidR="00AF3706" w:rsidRPr="00C246B5" w14:paraId="04739BFE" w14:textId="77777777" w:rsidTr="00AF370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3DF5C" w14:textId="77777777" w:rsidR="00AF3706" w:rsidRPr="00C246B5" w:rsidRDefault="00AF3706" w:rsidP="00AF37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831D4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Zakonske i druge pravne osnove programa</w:t>
            </w:r>
            <w:r w:rsidRPr="00831D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:</w:t>
            </w:r>
          </w:p>
          <w:p w14:paraId="617C9BD8" w14:textId="77777777" w:rsidR="00AF3706" w:rsidRPr="00C246B5" w:rsidRDefault="00AF3706" w:rsidP="00D677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7C4F05">
              <w:rPr>
                <w:rFonts w:ascii="Arial" w:hAnsi="Arial" w:cs="Arial"/>
              </w:rPr>
              <w:t>Zakon o odgoju i obrazovanju  u osnovnoj i srednjoj školi</w:t>
            </w:r>
            <w:r>
              <w:rPr>
                <w:rFonts w:ascii="Arial" w:hAnsi="Arial" w:cs="Arial"/>
              </w:rPr>
              <w:t>, Državni pedagoški standard osnovnoškolskog sustava odgoja i obrazovanja, Zakon  o proračunu  (NN 87/08,136/12, 15/15), Zakon o fiskalnoj odgovornosti, Zakon o sustavu unutarnjih  kontrola u javnom sektoru, Zakon o javnoj nabavi.</w:t>
            </w:r>
            <w:r w:rsidR="009A7B2F">
              <w:rPr>
                <w:rFonts w:ascii="Arial" w:hAnsi="Arial" w:cs="Arial"/>
              </w:rPr>
              <w:t xml:space="preserve"> Podzakonski akti proizašli   iz navedenih zakona.</w:t>
            </w:r>
          </w:p>
        </w:tc>
      </w:tr>
      <w:tr w:rsidR="00AF3706" w:rsidRPr="00C246B5" w14:paraId="5CDEC10A" w14:textId="77777777" w:rsidTr="00AF370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40FAD" w14:textId="77777777" w:rsidR="00AF3706" w:rsidRPr="00831D42" w:rsidRDefault="00AF3706" w:rsidP="00AF3706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31D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Obrazloženje aktivnosti/projekta</w:t>
            </w:r>
          </w:p>
          <w:p w14:paraId="024A46BA" w14:textId="77777777" w:rsidR="00AF3706" w:rsidRPr="007D5A9C" w:rsidRDefault="00AF3706" w:rsidP="00AF3706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7688101B" w14:textId="77777777" w:rsidR="00AF3706" w:rsidRPr="00D6774F" w:rsidRDefault="008043D8" w:rsidP="005630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D6774F">
              <w:rPr>
                <w:rFonts w:ascii="Arial" w:eastAsia="Times New Roman" w:hAnsi="Arial" w:cs="Arial"/>
                <w:color w:val="000000"/>
                <w:lang w:eastAsia="hr-HR"/>
              </w:rPr>
              <w:t xml:space="preserve">Projektom  kapitalnog ulaganja u školski sportski klub planirana je nabavka sportske opreme  kako bi se  članovi </w:t>
            </w:r>
            <w:r w:rsidR="005630B0">
              <w:rPr>
                <w:rFonts w:ascii="Arial" w:eastAsia="Times New Roman" w:hAnsi="Arial" w:cs="Arial"/>
                <w:color w:val="000000"/>
                <w:lang w:eastAsia="hr-HR"/>
              </w:rPr>
              <w:t>školskog sportskog kluba  Kaštel</w:t>
            </w:r>
            <w:r w:rsidRPr="00D6774F">
              <w:rPr>
                <w:rFonts w:ascii="Arial" w:eastAsia="Times New Roman" w:hAnsi="Arial" w:cs="Arial"/>
                <w:color w:val="000000"/>
                <w:lang w:eastAsia="hr-HR"/>
              </w:rPr>
              <w:t xml:space="preserve">  što kvalitetnije pripremali  za natjecanja prema </w:t>
            </w:r>
            <w:r w:rsidR="00B1545C">
              <w:rPr>
                <w:rFonts w:ascii="Arial" w:eastAsia="Times New Roman" w:hAnsi="Arial" w:cs="Arial"/>
                <w:color w:val="000000"/>
                <w:lang w:eastAsia="hr-HR"/>
              </w:rPr>
              <w:t>Državnom pedagoškom standardu.</w:t>
            </w:r>
          </w:p>
        </w:tc>
      </w:tr>
      <w:tr w:rsidR="00AF3706" w:rsidRPr="00C246B5" w14:paraId="7160E79D" w14:textId="77777777" w:rsidTr="00AF370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07652" w14:textId="7CD8BE8C" w:rsidR="00AB1F8A" w:rsidRPr="00D5438E" w:rsidRDefault="00AF3706" w:rsidP="00AB1F8A">
            <w:pPr>
              <w:spacing w:after="0" w:line="240" w:lineRule="auto"/>
              <w:ind w:firstLine="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AA2">
              <w:rPr>
                <w:rFonts w:ascii="Arial Narrow" w:hAnsi="Arial Narrow" w:cs="Calibri"/>
                <w:bCs/>
              </w:rPr>
              <w:t xml:space="preserve"> </w:t>
            </w:r>
            <w:r w:rsidR="00AB1F8A" w:rsidRPr="00D5438E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E73B62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AB1F8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AB1F8A" w:rsidRPr="00D5438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B1F8A" w:rsidRPr="00D543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IZMJENE  </w:t>
            </w:r>
          </w:p>
          <w:p w14:paraId="6EE811E3" w14:textId="77777777" w:rsidR="00AB1F8A" w:rsidRDefault="00AB1F8A" w:rsidP="00AB1F8A">
            <w:pPr>
              <w:spacing w:after="0" w:line="240" w:lineRule="auto"/>
              <w:ind w:firstLine="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031318" w14:textId="77777777" w:rsidR="00AF3706" w:rsidRPr="00D832C6" w:rsidRDefault="00AB1F8A" w:rsidP="00AB1F8A">
            <w:pPr>
              <w:spacing w:after="0" w:line="240" w:lineRule="auto"/>
              <w:ind w:firstLine="39"/>
              <w:rPr>
                <w:rFonts w:ascii="Arial" w:hAnsi="Arial" w:cs="Arial"/>
              </w:rPr>
            </w:pPr>
            <w:r w:rsidRPr="00D832C6">
              <w:rPr>
                <w:rFonts w:ascii="Arial" w:hAnsi="Arial" w:cs="Arial"/>
              </w:rPr>
              <w:t>Nema  izmjena</w:t>
            </w:r>
          </w:p>
          <w:p w14:paraId="090073A3" w14:textId="77777777" w:rsidR="00C1519F" w:rsidRPr="00C246B5" w:rsidRDefault="00C1519F" w:rsidP="00AB1F8A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AF3706" w:rsidRPr="00C246B5" w14:paraId="1A92A086" w14:textId="77777777" w:rsidTr="00AF370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2631A" w14:textId="77777777" w:rsidR="00AF3706" w:rsidRPr="00831D42" w:rsidRDefault="00AF3706" w:rsidP="00AF370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831D42">
              <w:rPr>
                <w:rFonts w:ascii="Calibri" w:hAnsi="Calibri" w:cs="Calibri"/>
                <w:b/>
                <w:sz w:val="20"/>
                <w:szCs w:val="20"/>
              </w:rPr>
              <w:t>Pokazatelji rezultata</w:t>
            </w:r>
          </w:p>
          <w:tbl>
            <w:tblPr>
              <w:tblStyle w:val="Reetkatablice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AF3706" w:rsidRPr="00211FFD" w14:paraId="5C13FFE0" w14:textId="77777777" w:rsidTr="00AF3706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9C0BA08" w14:textId="77777777" w:rsidR="00AF3706" w:rsidRPr="00211FFD" w:rsidRDefault="00AF3706" w:rsidP="00AF370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1AD99BB" w14:textId="77777777" w:rsidR="00AF3706" w:rsidRPr="00211FFD" w:rsidRDefault="00AF3706" w:rsidP="00AF370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BEF3FB8" w14:textId="77777777" w:rsidR="00AF3706" w:rsidRPr="00211FFD" w:rsidRDefault="00AF3706" w:rsidP="00AF370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46C7D2B" w14:textId="77777777" w:rsidR="00AF3706" w:rsidRPr="00211FFD" w:rsidRDefault="00AF3706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</w:t>
                  </w:r>
                  <w:r w:rsidR="00463B96">
                    <w:rPr>
                      <w:rFonts w:ascii="Calibri" w:hAnsi="Calibri" w:cs="Calibri"/>
                    </w:rPr>
                    <w:t>20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10AA6D2" w14:textId="77777777" w:rsidR="00AF3706" w:rsidRPr="00211FFD" w:rsidRDefault="00AF3706" w:rsidP="00AF370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0AEBC14" w14:textId="77777777" w:rsidR="00AF3706" w:rsidRPr="00211FFD" w:rsidRDefault="00AF3706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463B96">
                    <w:rPr>
                      <w:rFonts w:ascii="Calibri" w:hAnsi="Calibri" w:cs="Calibri"/>
                    </w:rPr>
                    <w:t>1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A72136D" w14:textId="77777777" w:rsidR="00AF3706" w:rsidRPr="00211FFD" w:rsidRDefault="00AF3706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463B96"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55FED00" w14:textId="77777777" w:rsidR="00AF3706" w:rsidRPr="00211FFD" w:rsidRDefault="00AF3706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463B96"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AF3706" w:rsidRPr="00211FFD" w14:paraId="4AED8A74" w14:textId="77777777" w:rsidTr="00AF3706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4C1D47" w14:textId="77777777" w:rsidR="00AF3706" w:rsidRPr="00211FFD" w:rsidRDefault="008043D8" w:rsidP="00AF3706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Sudjelovanje na što većem broju Županijskih i Državnih natjecanja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0BEBA9" w14:textId="77777777" w:rsidR="00AF3706" w:rsidRPr="00211FFD" w:rsidRDefault="00866535" w:rsidP="00AF3706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Povećanje broja sportskih grupa po različitim vrstama sportova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5C7515" w14:textId="77777777" w:rsidR="00AF3706" w:rsidRPr="00211FFD" w:rsidRDefault="00866535" w:rsidP="00AF3706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Broj grupa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04736E" w14:textId="77777777" w:rsidR="00AF3706" w:rsidRPr="00211FFD" w:rsidRDefault="00866535" w:rsidP="00AF3706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8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CD23C5" w14:textId="77777777" w:rsidR="00AF3706" w:rsidRPr="00211FFD" w:rsidRDefault="00866535" w:rsidP="00AF3706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škola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E20A1F" w14:textId="77777777" w:rsidR="00AF3706" w:rsidRPr="00211FFD" w:rsidRDefault="00866535" w:rsidP="00AF3706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AAFAA9" w14:textId="77777777" w:rsidR="00AF3706" w:rsidRPr="00211FFD" w:rsidRDefault="009A7B2F" w:rsidP="00AF3706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5F1676" w14:textId="77777777" w:rsidR="00AF3706" w:rsidRPr="00211FFD" w:rsidRDefault="009A7B2F" w:rsidP="00AF3706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15</w:t>
                  </w:r>
                </w:p>
              </w:tc>
            </w:tr>
          </w:tbl>
          <w:p w14:paraId="15E558F6" w14:textId="77777777" w:rsidR="00AF3706" w:rsidRPr="00C246B5" w:rsidRDefault="00AF3706" w:rsidP="00AF370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0624EF47" w14:textId="77777777" w:rsidR="00473602" w:rsidRDefault="006F684A" w:rsidP="00901CEB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lastRenderedPageBreak/>
        <w:t xml:space="preserve">               </w:t>
      </w: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D6774F" w:rsidRPr="00700BE1" w14:paraId="522DA7E4" w14:textId="77777777" w:rsidTr="000E0344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C2BEB" w14:textId="77777777" w:rsidR="00D6774F" w:rsidRPr="00700BE1" w:rsidRDefault="00D6774F" w:rsidP="00387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r-HR"/>
              </w:rPr>
            </w:pPr>
            <w:r w:rsidRPr="00700B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Šifra i naziv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projekta </w:t>
            </w:r>
            <w:r w:rsidRPr="00700B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K370407   Kapitalno ulaganje u </w:t>
            </w:r>
            <w:r w:rsidR="00387C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 školske udžbenike</w:t>
            </w:r>
            <w:r w:rsidRPr="00700B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  </w:t>
            </w:r>
          </w:p>
        </w:tc>
      </w:tr>
      <w:tr w:rsidR="00D6774F" w:rsidRPr="00C246B5" w14:paraId="79271625" w14:textId="77777777" w:rsidTr="000E0344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EC7A5" w14:textId="77777777" w:rsidR="00D6774F" w:rsidRPr="00C246B5" w:rsidRDefault="00D6774F" w:rsidP="000E03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831D4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Zakonske i druge pravne osnove programa</w:t>
            </w:r>
            <w:r w:rsidRPr="00831D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:</w:t>
            </w:r>
          </w:p>
          <w:p w14:paraId="4C8DDB69" w14:textId="77777777" w:rsidR="00D6774F" w:rsidRPr="00C246B5" w:rsidRDefault="00D6774F" w:rsidP="000E034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7C4F05">
              <w:rPr>
                <w:rFonts w:ascii="Arial" w:hAnsi="Arial" w:cs="Arial"/>
              </w:rPr>
              <w:t>Zakon o odgoju i obrazovanju  u osnovnoj i srednjoj školi</w:t>
            </w:r>
            <w:r>
              <w:rPr>
                <w:rFonts w:ascii="Arial" w:hAnsi="Arial" w:cs="Arial"/>
              </w:rPr>
              <w:t>, Državni pedagoški standard osnovnoškolskog sustava odgoja i obrazovanja, Zakon  o proračunu  (NN 87/08,136/12, 15/15), Zakon o fiskalnoj odgovornosti, Zakon o sustavu unutarnjih  kontrola u javnom sektoru, Zakon o javnoj nabavi. Podzakonski akti proizašli   iz navedenih zakona.</w:t>
            </w:r>
          </w:p>
        </w:tc>
      </w:tr>
      <w:tr w:rsidR="00D6774F" w:rsidRPr="008043D8" w14:paraId="6647313D" w14:textId="77777777" w:rsidTr="000E0344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982D3" w14:textId="77777777" w:rsidR="00D6774F" w:rsidRPr="00831D42" w:rsidRDefault="00D6774F" w:rsidP="000E0344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31D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Obrazloženje aktivnosti/projekta</w:t>
            </w:r>
          </w:p>
          <w:p w14:paraId="156CBC63" w14:textId="77777777" w:rsidR="00D6774F" w:rsidRPr="007D5A9C" w:rsidRDefault="00D6774F" w:rsidP="000E0344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0783CC74" w14:textId="77777777" w:rsidR="00D6774F" w:rsidRPr="00BE72AE" w:rsidRDefault="00387C4E" w:rsidP="00387C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BE72AE">
              <w:rPr>
                <w:rFonts w:ascii="Arial" w:eastAsia="Times New Roman" w:hAnsi="Arial" w:cs="Arial"/>
                <w:color w:val="000000"/>
                <w:lang w:eastAsia="hr-HR"/>
              </w:rPr>
              <w:t>Odlukom MZO provodi se  proces nabavke  udžbenika za sve učenike naše škole.</w:t>
            </w:r>
            <w:r w:rsidR="005630B0" w:rsidRPr="00BE72AE">
              <w:rPr>
                <w:rFonts w:ascii="Arial" w:eastAsia="Times New Roman" w:hAnsi="Arial" w:cs="Arial"/>
                <w:color w:val="000000"/>
                <w:lang w:eastAsia="hr-HR"/>
              </w:rPr>
              <w:t xml:space="preserve"> Navedenim  projektom  </w:t>
            </w:r>
            <w:r w:rsidRPr="00BE72AE">
              <w:rPr>
                <w:rFonts w:ascii="Arial" w:eastAsia="Times New Roman" w:hAnsi="Arial" w:cs="Arial"/>
                <w:color w:val="000000"/>
                <w:lang w:eastAsia="hr-HR"/>
              </w:rPr>
              <w:t xml:space="preserve"> </w:t>
            </w:r>
            <w:r w:rsidR="005630B0" w:rsidRPr="00BE72AE">
              <w:rPr>
                <w:rFonts w:ascii="Arial" w:eastAsia="Times New Roman" w:hAnsi="Arial" w:cs="Arial"/>
                <w:color w:val="000000"/>
                <w:lang w:eastAsia="hr-HR"/>
              </w:rPr>
              <w:t xml:space="preserve">dolazi do uštede i racionalizacije  tiskanja udžbenika te velika financijska  potpora roditeljima. </w:t>
            </w:r>
            <w:r w:rsidRPr="00BE72AE">
              <w:rPr>
                <w:rFonts w:ascii="Arial" w:eastAsia="Times New Roman" w:hAnsi="Arial" w:cs="Arial"/>
                <w:color w:val="000000"/>
                <w:lang w:eastAsia="hr-HR"/>
              </w:rPr>
              <w:t xml:space="preserve"> </w:t>
            </w:r>
          </w:p>
        </w:tc>
      </w:tr>
      <w:tr w:rsidR="00D6774F" w:rsidRPr="00C246B5" w14:paraId="77062DD8" w14:textId="77777777" w:rsidTr="000E0344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8ECB7" w14:textId="529263B1" w:rsidR="00AB1F8A" w:rsidRPr="00D5438E" w:rsidRDefault="007E2E52" w:rsidP="00AB1F8A">
            <w:pPr>
              <w:spacing w:after="0" w:line="240" w:lineRule="auto"/>
              <w:ind w:firstLine="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2AE">
              <w:rPr>
                <w:rFonts w:ascii="Arial" w:hAnsi="Arial" w:cs="Arial"/>
              </w:rPr>
              <w:t xml:space="preserve"> </w:t>
            </w:r>
            <w:r w:rsidR="00D6774F" w:rsidRPr="00BE72AE">
              <w:rPr>
                <w:rFonts w:ascii="Arial" w:hAnsi="Arial" w:cs="Arial"/>
                <w:bCs/>
              </w:rPr>
              <w:t xml:space="preserve"> </w:t>
            </w:r>
            <w:r w:rsidR="00AB1F8A" w:rsidRPr="00D5438E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E73B62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AB1F8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AB1F8A" w:rsidRPr="00D5438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B1F8A" w:rsidRPr="00D543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IZMJENE  </w:t>
            </w:r>
          </w:p>
          <w:p w14:paraId="26DE167A" w14:textId="77777777" w:rsidR="00AB1F8A" w:rsidRDefault="00AB1F8A" w:rsidP="00AB1F8A">
            <w:pPr>
              <w:spacing w:after="0" w:line="240" w:lineRule="auto"/>
              <w:ind w:firstLine="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1112AC" w14:textId="77777777" w:rsidR="00D6774F" w:rsidRPr="00BE72AE" w:rsidRDefault="00AB1F8A" w:rsidP="00AB1F8A">
            <w:pPr>
              <w:spacing w:after="0" w:line="240" w:lineRule="auto"/>
              <w:ind w:firstLine="39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Nema  izmjena</w:t>
            </w:r>
          </w:p>
        </w:tc>
      </w:tr>
      <w:tr w:rsidR="00D6774F" w:rsidRPr="00C246B5" w14:paraId="20A2516F" w14:textId="77777777" w:rsidTr="000E0344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99DBF" w14:textId="77777777" w:rsidR="00D6774F" w:rsidRPr="00831D42" w:rsidRDefault="00D6774F" w:rsidP="000E034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831D42">
              <w:rPr>
                <w:rFonts w:ascii="Calibri" w:hAnsi="Calibri" w:cs="Calibri"/>
                <w:b/>
                <w:sz w:val="20"/>
                <w:szCs w:val="20"/>
              </w:rPr>
              <w:t>Pokazatelji rezultata</w:t>
            </w:r>
          </w:p>
          <w:tbl>
            <w:tblPr>
              <w:tblStyle w:val="Reetkatablice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D6774F" w:rsidRPr="00211FFD" w14:paraId="4969ACF7" w14:textId="77777777" w:rsidTr="000E0344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8C57FFA" w14:textId="77777777" w:rsidR="00D6774F" w:rsidRPr="00211FFD" w:rsidRDefault="00D6774F" w:rsidP="000E0344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BCB809F" w14:textId="77777777" w:rsidR="00D6774F" w:rsidRPr="00211FFD" w:rsidRDefault="00D6774F" w:rsidP="000E0344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91235B2" w14:textId="77777777" w:rsidR="00D6774F" w:rsidRPr="00211FFD" w:rsidRDefault="00D6774F" w:rsidP="000E0344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AA2B0A7" w14:textId="77777777" w:rsidR="00D6774F" w:rsidRPr="00211FFD" w:rsidRDefault="00D6774F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 w:rsidR="00463B96">
                    <w:rPr>
                      <w:rFonts w:ascii="Calibri" w:hAnsi="Calibri" w:cs="Calibri"/>
                    </w:rPr>
                    <w:t xml:space="preserve"> 2020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E5FB8FC" w14:textId="77777777" w:rsidR="00D6774F" w:rsidRPr="00211FFD" w:rsidRDefault="00D6774F" w:rsidP="000E0344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9484583" w14:textId="77777777" w:rsidR="00D6774F" w:rsidRPr="00211FFD" w:rsidRDefault="00D6774F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463B96">
                    <w:rPr>
                      <w:rFonts w:ascii="Calibri" w:hAnsi="Calibri" w:cs="Calibri"/>
                    </w:rPr>
                    <w:t>1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49F5B47" w14:textId="77777777" w:rsidR="00D6774F" w:rsidRPr="00211FFD" w:rsidRDefault="00D6774F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463B96"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07D7E78" w14:textId="77777777" w:rsidR="00D6774F" w:rsidRPr="00211FFD" w:rsidRDefault="00D6774F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463B96"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387C4E" w:rsidRPr="00211FFD" w14:paraId="74FBC946" w14:textId="77777777" w:rsidTr="000E0344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1D64BB" w14:textId="77777777" w:rsidR="00387C4E" w:rsidRPr="00211FFD" w:rsidRDefault="00387C4E" w:rsidP="00387C4E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Svake godine manje kupljenih udžbenika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AE5471" w14:textId="77777777" w:rsidR="00387C4E" w:rsidRPr="00211FFD" w:rsidRDefault="00387C4E" w:rsidP="00387C4E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Sačuvani udžbenici 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EA4C4B" w14:textId="77777777" w:rsidR="00387C4E" w:rsidRPr="00211FFD" w:rsidRDefault="00387C4E" w:rsidP="000E0344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 kompleta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7D9989" w14:textId="77777777" w:rsidR="00387C4E" w:rsidRPr="00211FFD" w:rsidRDefault="00387C4E" w:rsidP="005630B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3</w:t>
                  </w:r>
                  <w:r w:rsidR="005630B0">
                    <w:rPr>
                      <w:rFonts w:ascii="Calibri" w:hAnsi="Calibri" w:cs="Calibri"/>
                      <w:i/>
                    </w:rPr>
                    <w:t>00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77F0C3" w14:textId="77777777" w:rsidR="00387C4E" w:rsidRPr="00211FFD" w:rsidRDefault="00387C4E" w:rsidP="000E0344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Škola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5C5A6E" w14:textId="77777777" w:rsidR="00387C4E" w:rsidRPr="00211FFD" w:rsidRDefault="00387C4E" w:rsidP="000E0344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300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0615E4" w14:textId="77777777" w:rsidR="00387C4E" w:rsidRPr="00211FFD" w:rsidRDefault="00387C4E" w:rsidP="000E0344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250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827CD5" w14:textId="77777777" w:rsidR="00387C4E" w:rsidRPr="00211FFD" w:rsidRDefault="00387C4E" w:rsidP="000E0344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200</w:t>
                  </w:r>
                </w:p>
              </w:tc>
            </w:tr>
          </w:tbl>
          <w:p w14:paraId="7A6570B9" w14:textId="77777777" w:rsidR="00D6774F" w:rsidRPr="00C246B5" w:rsidRDefault="00D6774F" w:rsidP="000E034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0E1ADC47" w14:textId="77777777" w:rsidR="006F684A" w:rsidRDefault="006F684A" w:rsidP="00901CEB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1134B68C" w14:textId="77777777" w:rsidR="00321084" w:rsidRPr="00B83C07" w:rsidRDefault="00321084" w:rsidP="00321084">
      <w:pPr>
        <w:pStyle w:val="Odlomakpopisa"/>
        <w:numPr>
          <w:ilvl w:val="0"/>
          <w:numId w:val="15"/>
        </w:numPr>
        <w:spacing w:after="0"/>
        <w:ind w:left="360"/>
        <w:rPr>
          <w:rFonts w:ascii="Times New Roman" w:hAnsi="Times New Roman" w:cs="Times New Roman"/>
          <w:b/>
          <w:sz w:val="24"/>
        </w:rPr>
      </w:pPr>
      <w:r w:rsidRPr="00B83C07">
        <w:rPr>
          <w:rFonts w:ascii="Times New Roman" w:hAnsi="Times New Roman" w:cs="Times New Roman"/>
          <w:b/>
          <w:sz w:val="24"/>
        </w:rPr>
        <w:t>OBRAZLOŽENJE PROGRAMA</w:t>
      </w:r>
    </w:p>
    <w:p w14:paraId="2F57B4FB" w14:textId="77777777" w:rsidR="00321084" w:rsidRDefault="00321084" w:rsidP="00321084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                                                                                        </w:t>
      </w: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321084" w:rsidRPr="00F72F50" w14:paraId="3253BC6A" w14:textId="77777777" w:rsidTr="00221E52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C6D2C8" w14:textId="77777777" w:rsidR="00321084" w:rsidRDefault="00321084" w:rsidP="00221E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  <w:p w14:paraId="30911514" w14:textId="77777777" w:rsidR="00321084" w:rsidRDefault="00321084" w:rsidP="00221E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PROGRAM 3 -   5201  PROGRAM KAPITALNOG ULAGANJA ENERGETSKU UČINKOVITOST  </w:t>
            </w:r>
          </w:p>
          <w:p w14:paraId="48E2729D" w14:textId="77777777" w:rsidR="00321084" w:rsidRPr="000C6247" w:rsidRDefault="00321084" w:rsidP="00221E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24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</w:t>
            </w:r>
          </w:p>
        </w:tc>
      </w:tr>
      <w:tr w:rsidR="00321084" w:rsidRPr="003E2D5C" w14:paraId="0266BAD8" w14:textId="77777777" w:rsidTr="00221E52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6FFE02" w14:textId="77777777" w:rsidR="00321084" w:rsidRDefault="00321084" w:rsidP="00221E52">
            <w:pPr>
              <w:jc w:val="both"/>
              <w:rPr>
                <w:rFonts w:ascii="Arial" w:hAnsi="Arial" w:cs="Arial"/>
              </w:rPr>
            </w:pPr>
            <w:r w:rsidRPr="002F74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Opis programa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, svrha programa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:</w:t>
            </w:r>
            <w:r w:rsidRPr="00571CD8">
              <w:rPr>
                <w:rFonts w:ascii="Arial" w:hAnsi="Arial" w:cs="Arial"/>
              </w:rPr>
              <w:t xml:space="preserve"> </w:t>
            </w:r>
          </w:p>
          <w:p w14:paraId="507061DA" w14:textId="77777777" w:rsidR="00321084" w:rsidRPr="00CD65D3" w:rsidRDefault="00321084" w:rsidP="00BE72AE">
            <w:pPr>
              <w:jc w:val="both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CD65D3">
              <w:rPr>
                <w:rFonts w:ascii="Arial" w:eastAsia="Times New Roman" w:hAnsi="Arial" w:cs="Arial"/>
                <w:color w:val="000000"/>
                <w:lang w:eastAsia="hr-HR"/>
              </w:rPr>
              <w:t xml:space="preserve">Škola </w:t>
            </w:r>
            <w:r w:rsidR="00BE72AE">
              <w:rPr>
                <w:rFonts w:ascii="Arial" w:eastAsia="Times New Roman" w:hAnsi="Arial" w:cs="Arial"/>
                <w:color w:val="000000"/>
                <w:lang w:eastAsia="hr-HR"/>
              </w:rPr>
              <w:t xml:space="preserve">se prijavila </w:t>
            </w:r>
            <w:r w:rsidRPr="00CD65D3">
              <w:rPr>
                <w:rFonts w:ascii="Arial" w:eastAsia="Times New Roman" w:hAnsi="Arial" w:cs="Arial"/>
                <w:color w:val="000000"/>
                <w:lang w:eastAsia="hr-HR"/>
              </w:rPr>
              <w:t xml:space="preserve"> na natječaj  Fondu za zaštitu okoliša i energetsku učinkovitost za  projekt ugradnje foto</w:t>
            </w:r>
            <w:r w:rsidR="00BE72AE">
              <w:rPr>
                <w:rFonts w:ascii="Arial" w:eastAsia="Times New Roman" w:hAnsi="Arial" w:cs="Arial"/>
                <w:color w:val="000000"/>
                <w:lang w:eastAsia="hr-HR"/>
              </w:rPr>
              <w:t xml:space="preserve"> </w:t>
            </w:r>
            <w:r w:rsidRPr="00CD65D3">
              <w:rPr>
                <w:rFonts w:ascii="Arial" w:eastAsia="Times New Roman" w:hAnsi="Arial" w:cs="Arial"/>
                <w:color w:val="000000"/>
                <w:lang w:eastAsia="hr-HR"/>
              </w:rPr>
              <w:t>naponskih panela na krovištu  zgrade matične škole</w:t>
            </w:r>
            <w:r w:rsidR="00806869">
              <w:rPr>
                <w:rFonts w:ascii="Arial" w:eastAsia="Times New Roman" w:hAnsi="Arial" w:cs="Arial"/>
                <w:color w:val="000000"/>
                <w:lang w:eastAsia="hr-HR"/>
              </w:rPr>
              <w:t xml:space="preserve"> u Crikvenici</w:t>
            </w:r>
            <w:r w:rsidRPr="00CD65D3">
              <w:rPr>
                <w:rFonts w:ascii="Arial" w:eastAsia="Times New Roman" w:hAnsi="Arial" w:cs="Arial"/>
                <w:color w:val="000000"/>
                <w:lang w:eastAsia="hr-HR"/>
              </w:rPr>
              <w:t>.</w:t>
            </w:r>
          </w:p>
        </w:tc>
      </w:tr>
      <w:tr w:rsidR="00321084" w:rsidRPr="003E2D5C" w14:paraId="6925C0D3" w14:textId="77777777" w:rsidTr="00221E52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A1AB15B" w14:textId="77777777" w:rsidR="00321084" w:rsidRDefault="00321084" w:rsidP="00221E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2F74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Ciljevi pr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ovedbe programa u razdoblju 2021</w:t>
            </w:r>
            <w:r w:rsidRPr="002F74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.-20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23</w:t>
            </w:r>
            <w:r w:rsidRPr="002F74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.</w:t>
            </w:r>
          </w:p>
          <w:p w14:paraId="2D12D571" w14:textId="77777777" w:rsidR="00321084" w:rsidRDefault="00321084" w:rsidP="00221E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46931150" w14:textId="77777777" w:rsidR="00321084" w:rsidRDefault="00321084" w:rsidP="00221E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 xml:space="preserve">Cilj  1.  </w:t>
            </w:r>
            <w:r w:rsidRPr="00BE72AE">
              <w:rPr>
                <w:rFonts w:ascii="Arial" w:eastAsia="Times New Roman" w:hAnsi="Arial" w:cs="Arial"/>
                <w:color w:val="000000"/>
                <w:lang w:eastAsia="hr-HR"/>
              </w:rPr>
              <w:t>Smanjenje troška nabavke električne energije te veća iskorištenost obnovljivih izvora energije.</w:t>
            </w:r>
          </w:p>
          <w:p w14:paraId="130C0BEC" w14:textId="77777777" w:rsidR="00321084" w:rsidRDefault="00321084" w:rsidP="00221E5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.   </w:t>
            </w:r>
          </w:p>
          <w:tbl>
            <w:tblPr>
              <w:tblStyle w:val="Reetkatablice"/>
              <w:tblpPr w:leftFromText="180" w:rightFromText="180" w:vertAnchor="text" w:horzAnchor="margin" w:tblpY="-172"/>
              <w:tblOverlap w:val="never"/>
              <w:tblW w:w="10194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49"/>
              <w:gridCol w:w="1418"/>
              <w:gridCol w:w="1134"/>
              <w:gridCol w:w="800"/>
              <w:gridCol w:w="1967"/>
              <w:gridCol w:w="1175"/>
              <w:gridCol w:w="1175"/>
              <w:gridCol w:w="1176"/>
            </w:tblGrid>
            <w:tr w:rsidR="00321084" w:rsidRPr="00211FFD" w14:paraId="2158DB7D" w14:textId="77777777" w:rsidTr="00221E52">
              <w:tc>
                <w:tcPr>
                  <w:tcW w:w="1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03218C0" w14:textId="77777777" w:rsidR="00321084" w:rsidRPr="006837C8" w:rsidRDefault="00321084" w:rsidP="00221E52">
                  <w:pPr>
                    <w:jc w:val="center"/>
                    <w:rPr>
                      <w:rFonts w:cstheme="minorHAnsi"/>
                    </w:rPr>
                  </w:pPr>
                  <w:r w:rsidRPr="006837C8">
                    <w:rPr>
                      <w:rFonts w:cstheme="minorHAnsi"/>
                    </w:rPr>
                    <w:t>Pokazatelj učinka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CEC6A8C" w14:textId="77777777" w:rsidR="00321084" w:rsidRPr="006837C8" w:rsidRDefault="00321084" w:rsidP="00221E52">
                  <w:pPr>
                    <w:jc w:val="center"/>
                    <w:rPr>
                      <w:rFonts w:cstheme="minorHAnsi"/>
                    </w:rPr>
                  </w:pPr>
                  <w:r w:rsidRPr="006837C8">
                    <w:rPr>
                      <w:rFonts w:cstheme="minorHAnsi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4C04CD0" w14:textId="77777777" w:rsidR="00321084" w:rsidRPr="006837C8" w:rsidRDefault="00321084" w:rsidP="00221E52">
                  <w:pPr>
                    <w:jc w:val="center"/>
                    <w:rPr>
                      <w:rFonts w:cstheme="minorHAnsi"/>
                    </w:rPr>
                  </w:pPr>
                  <w:r w:rsidRPr="006837C8">
                    <w:rPr>
                      <w:rFonts w:cstheme="minorHAnsi"/>
                    </w:rPr>
                    <w:t>Jedinica</w:t>
                  </w:r>
                </w:p>
              </w:tc>
              <w:tc>
                <w:tcPr>
                  <w:tcW w:w="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04F73C5" w14:textId="77777777" w:rsidR="00321084" w:rsidRPr="006837C8" w:rsidRDefault="00321084" w:rsidP="00221E52">
                  <w:pPr>
                    <w:jc w:val="center"/>
                    <w:rPr>
                      <w:rFonts w:cstheme="minorHAnsi"/>
                    </w:rPr>
                  </w:pPr>
                  <w:r w:rsidRPr="006837C8">
                    <w:rPr>
                      <w:rFonts w:cstheme="minorHAnsi"/>
                    </w:rPr>
                    <w:t>Polazna vrijednost</w:t>
                  </w:r>
                  <w:r>
                    <w:rPr>
                      <w:rFonts w:cstheme="minorHAnsi"/>
                    </w:rPr>
                    <w:t xml:space="preserve"> 2020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3192CD9" w14:textId="77777777" w:rsidR="00321084" w:rsidRPr="006837C8" w:rsidRDefault="00321084" w:rsidP="00221E52">
                  <w:pPr>
                    <w:jc w:val="center"/>
                    <w:rPr>
                      <w:rFonts w:cstheme="minorHAnsi"/>
                    </w:rPr>
                  </w:pPr>
                  <w:r w:rsidRPr="006837C8">
                    <w:rPr>
                      <w:rFonts w:cstheme="minorHAnsi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7DA6A54" w14:textId="77777777" w:rsidR="00321084" w:rsidRPr="006837C8" w:rsidRDefault="00321084" w:rsidP="00321084">
                  <w:pPr>
                    <w:jc w:val="center"/>
                    <w:rPr>
                      <w:rFonts w:cstheme="minorHAnsi"/>
                    </w:rPr>
                  </w:pPr>
                  <w:r w:rsidRPr="006837C8">
                    <w:rPr>
                      <w:rFonts w:cstheme="minorHAnsi"/>
                    </w:rPr>
                    <w:t>Ciljana vrijednost za 202</w:t>
                  </w:r>
                  <w:r>
                    <w:rPr>
                      <w:rFonts w:cstheme="minorHAnsi"/>
                    </w:rPr>
                    <w:t>1</w:t>
                  </w:r>
                  <w:r w:rsidRPr="006837C8">
                    <w:rPr>
                      <w:rFonts w:cstheme="minorHAnsi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12E0F20" w14:textId="77777777" w:rsidR="00321084" w:rsidRPr="006837C8" w:rsidRDefault="00321084" w:rsidP="00321084">
                  <w:pPr>
                    <w:jc w:val="center"/>
                    <w:rPr>
                      <w:rFonts w:cstheme="minorHAnsi"/>
                    </w:rPr>
                  </w:pPr>
                  <w:r w:rsidRPr="006837C8">
                    <w:rPr>
                      <w:rFonts w:cstheme="minorHAnsi"/>
                    </w:rPr>
                    <w:t>Ciljana vrijednost za 202</w:t>
                  </w:r>
                  <w:r>
                    <w:rPr>
                      <w:rFonts w:cstheme="minorHAnsi"/>
                    </w:rPr>
                    <w:t>2</w:t>
                  </w:r>
                  <w:r w:rsidRPr="006837C8">
                    <w:rPr>
                      <w:rFonts w:cstheme="minorHAnsi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F072D13" w14:textId="77777777" w:rsidR="00321084" w:rsidRPr="006837C8" w:rsidRDefault="00321084" w:rsidP="00221E52">
                  <w:pPr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Ciljana vrijednost za 2023</w:t>
                  </w:r>
                  <w:r w:rsidRPr="006837C8">
                    <w:rPr>
                      <w:rFonts w:cstheme="minorHAnsi"/>
                    </w:rPr>
                    <w:t>.</w:t>
                  </w:r>
                </w:p>
              </w:tc>
            </w:tr>
            <w:tr w:rsidR="00321084" w:rsidRPr="00211FFD" w14:paraId="3DF28DD0" w14:textId="77777777" w:rsidTr="00221E52">
              <w:tc>
                <w:tcPr>
                  <w:tcW w:w="1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E91CFB" w14:textId="77777777" w:rsidR="00321084" w:rsidRPr="00427116" w:rsidRDefault="00321084" w:rsidP="0080686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Ugradnja foto</w:t>
                  </w:r>
                  <w:r w:rsidR="00806869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naponskih panela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09A977" w14:textId="77777777" w:rsidR="00321084" w:rsidRPr="00427116" w:rsidRDefault="00321084" w:rsidP="00221E52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37087B">
                    <w:rPr>
                      <w:rFonts w:ascii="Arial" w:hAnsi="Arial" w:cs="Arial"/>
                      <w:iCs/>
                      <w:sz w:val="18"/>
                      <w:szCs w:val="18"/>
                    </w:rPr>
                    <w:t>Provedeni projekti energetske obnove objekata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B723BA" w14:textId="77777777" w:rsidR="00321084" w:rsidRPr="00427116" w:rsidRDefault="00321084" w:rsidP="00221E52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Broj objekata</w:t>
                  </w:r>
                </w:p>
              </w:tc>
              <w:tc>
                <w:tcPr>
                  <w:tcW w:w="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E28D2F" w14:textId="77777777" w:rsidR="00321084" w:rsidRPr="00427116" w:rsidRDefault="00321084" w:rsidP="00221E52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4F0C28" w14:textId="77777777" w:rsidR="00321084" w:rsidRDefault="00321084" w:rsidP="00221E52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Evidencija</w:t>
                  </w:r>
                </w:p>
                <w:p w14:paraId="28922A55" w14:textId="77777777" w:rsidR="00321084" w:rsidRPr="00427116" w:rsidRDefault="00321084" w:rsidP="00221E52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6EC384" w14:textId="77777777" w:rsidR="00321084" w:rsidRPr="00427116" w:rsidRDefault="00321084" w:rsidP="00221E52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4F611D" w14:textId="77777777" w:rsidR="00321084" w:rsidRPr="00427116" w:rsidRDefault="00321084" w:rsidP="00221E52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4D7E49" w14:textId="77777777" w:rsidR="00321084" w:rsidRPr="00427116" w:rsidRDefault="00321084" w:rsidP="00221E52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3</w:t>
                  </w:r>
                </w:p>
              </w:tc>
            </w:tr>
          </w:tbl>
          <w:p w14:paraId="1D372F7E" w14:textId="77777777" w:rsidR="00321084" w:rsidRPr="00F72F50" w:rsidRDefault="00321084" w:rsidP="00221E52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68634680" w14:textId="77777777" w:rsidR="00321084" w:rsidRDefault="00321084" w:rsidP="00321084">
      <w:pPr>
        <w:pStyle w:val="Odlomakpopisa"/>
        <w:spacing w:after="0"/>
        <w:rPr>
          <w:rFonts w:ascii="Arial" w:hAnsi="Arial" w:cs="Arial"/>
          <w:b/>
          <w:sz w:val="24"/>
          <w:szCs w:val="24"/>
        </w:rPr>
      </w:pPr>
    </w:p>
    <w:p w14:paraId="2C00735F" w14:textId="77777777" w:rsidR="00E73B62" w:rsidRDefault="00E73B62" w:rsidP="002F5711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E73B62">
        <w:rPr>
          <w:rFonts w:ascii="Arial" w:hAnsi="Arial" w:cs="Arial"/>
          <w:b/>
          <w:sz w:val="24"/>
          <w:szCs w:val="24"/>
        </w:rPr>
        <w:t>P</w:t>
      </w:r>
      <w:r w:rsidR="00321084" w:rsidRPr="00E73B62">
        <w:rPr>
          <w:rFonts w:ascii="Arial" w:hAnsi="Arial" w:cs="Arial"/>
          <w:b/>
          <w:sz w:val="24"/>
          <w:szCs w:val="24"/>
        </w:rPr>
        <w:t>rocjena i ishodište potrebnih sredstava za aktivnosti / projekte unutar programa</w:t>
      </w:r>
    </w:p>
    <w:p w14:paraId="44D85BFA" w14:textId="5D915897" w:rsidR="00AB1F8A" w:rsidRPr="00E73B62" w:rsidRDefault="00AB1F8A" w:rsidP="002F5711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E73B62">
        <w:rPr>
          <w:rFonts w:ascii="Arial" w:hAnsi="Arial" w:cs="Arial"/>
          <w:b/>
          <w:sz w:val="24"/>
          <w:szCs w:val="24"/>
        </w:rPr>
        <w:t>I</w:t>
      </w:r>
      <w:r w:rsidR="00BE6626" w:rsidRPr="00E73B62">
        <w:rPr>
          <w:rFonts w:ascii="Arial" w:hAnsi="Arial" w:cs="Arial"/>
          <w:b/>
          <w:sz w:val="24"/>
          <w:szCs w:val="24"/>
        </w:rPr>
        <w:t>I</w:t>
      </w:r>
      <w:r w:rsidRPr="00E73B62">
        <w:rPr>
          <w:rFonts w:ascii="Arial" w:hAnsi="Arial" w:cs="Arial"/>
          <w:b/>
          <w:sz w:val="24"/>
          <w:szCs w:val="24"/>
        </w:rPr>
        <w:t xml:space="preserve">.  IZMJENE </w:t>
      </w:r>
    </w:p>
    <w:tbl>
      <w:tblPr>
        <w:tblW w:w="1053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268"/>
        <w:gridCol w:w="1299"/>
        <w:gridCol w:w="1299"/>
        <w:gridCol w:w="1418"/>
        <w:gridCol w:w="1417"/>
        <w:gridCol w:w="1560"/>
        <w:gridCol w:w="1276"/>
      </w:tblGrid>
      <w:tr w:rsidR="00AB1F8A" w:rsidRPr="00211FFD" w14:paraId="682C7947" w14:textId="77777777" w:rsidTr="00AB1F8A">
        <w:trPr>
          <w:trHeight w:val="360"/>
        </w:trPr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B4D7191" w14:textId="77777777" w:rsidR="00AB1F8A" w:rsidRPr="000313C4" w:rsidRDefault="00AB1F8A" w:rsidP="00221E5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lastRenderedPageBreak/>
              <w:t> NAZIV PROGRAMA</w:t>
            </w:r>
          </w:p>
        </w:tc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50AA929" w14:textId="7E98A7AF" w:rsidR="00AB1F8A" w:rsidRPr="000313C4" w:rsidRDefault="00AB1F8A" w:rsidP="00153B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Plan </w:t>
            </w:r>
            <w:r w:rsidR="00BE662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 I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2021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9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5084970" w14:textId="77777777" w:rsidR="00AB1F8A" w:rsidRPr="000313C4" w:rsidRDefault="00AB1F8A" w:rsidP="00AB1F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Povećanje/ smanjenje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49F6025D" w14:textId="74DEA144" w:rsidR="00AB1F8A" w:rsidRPr="00E73B62" w:rsidRDefault="00AB1F8A" w:rsidP="00AB1F8A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E73B62">
              <w:rPr>
                <w:rFonts w:ascii="Calibri" w:hAnsi="Calibri" w:cs="Calibri"/>
                <w:b/>
                <w:sz w:val="18"/>
                <w:szCs w:val="18"/>
              </w:rPr>
              <w:t xml:space="preserve">Plan  </w:t>
            </w:r>
            <w:r w:rsidR="00BE6626" w:rsidRPr="00E73B62">
              <w:rPr>
                <w:rFonts w:ascii="Calibri" w:hAnsi="Calibri" w:cs="Calibri"/>
                <w:b/>
                <w:sz w:val="18"/>
                <w:szCs w:val="18"/>
              </w:rPr>
              <w:t>I</w:t>
            </w:r>
            <w:r w:rsidRPr="00E73B62">
              <w:rPr>
                <w:rFonts w:ascii="Calibri" w:hAnsi="Calibri" w:cs="Calibri"/>
                <w:b/>
                <w:sz w:val="18"/>
                <w:szCs w:val="18"/>
              </w:rPr>
              <w:t>I 2021.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DC577DB" w14:textId="77777777" w:rsidR="00AB1F8A" w:rsidRPr="000313C4" w:rsidRDefault="00AB1F8A" w:rsidP="00153B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B94171B" w14:textId="77777777" w:rsidR="00AB1F8A" w:rsidRPr="000313C4" w:rsidRDefault="00AB1F8A" w:rsidP="00153B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1B4714BE" w14:textId="77777777" w:rsidR="00AB1F8A" w:rsidRPr="000313C4" w:rsidRDefault="00AB1F8A" w:rsidP="00153B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</w:tcPr>
          <w:p w14:paraId="10F37DC4" w14:textId="77777777" w:rsidR="00AB1F8A" w:rsidRPr="000313C4" w:rsidRDefault="00AB1F8A" w:rsidP="00221E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AB1F8A" w:rsidRPr="00211FFD" w14:paraId="72CB6723" w14:textId="77777777" w:rsidTr="00AB1F8A">
        <w:trPr>
          <w:gridAfter w:val="1"/>
          <w:wAfter w:w="1276" w:type="dxa"/>
          <w:trHeight w:val="315"/>
        </w:trPr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D359806" w14:textId="77777777" w:rsidR="00AB1F8A" w:rsidRPr="000313C4" w:rsidRDefault="00AB1F8A" w:rsidP="00221E5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C15E1FD" w14:textId="77777777" w:rsidR="00AB1F8A" w:rsidRPr="000313C4" w:rsidRDefault="00AB1F8A" w:rsidP="00153B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E8B8F82" w14:textId="77777777" w:rsidR="00AB1F8A" w:rsidRPr="000313C4" w:rsidRDefault="00AB1F8A" w:rsidP="00221E5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</w:tcPr>
          <w:p w14:paraId="5B0D5DF1" w14:textId="77777777" w:rsidR="00AB1F8A" w:rsidRPr="00DE5A8D" w:rsidRDefault="00AB1F8A" w:rsidP="00221E52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AD9E016" w14:textId="77777777" w:rsidR="00AB1F8A" w:rsidRPr="000313C4" w:rsidRDefault="00AB1F8A" w:rsidP="00221E5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5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0376774D" w14:textId="77777777" w:rsidR="00AB1F8A" w:rsidRPr="000313C4" w:rsidRDefault="00AB1F8A" w:rsidP="00221E5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BE6626" w:rsidRPr="00211FFD" w14:paraId="39C9EC71" w14:textId="77777777" w:rsidTr="00AB1F8A">
        <w:trPr>
          <w:gridAfter w:val="1"/>
          <w:wAfter w:w="1276" w:type="dxa"/>
          <w:trHeight w:val="465"/>
        </w:trPr>
        <w:tc>
          <w:tcPr>
            <w:tcW w:w="226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0040A354" w14:textId="77777777" w:rsidR="00BE6626" w:rsidRPr="00473602" w:rsidRDefault="00BE6626" w:rsidP="00BE66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582471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 xml:space="preserve">PROGRAM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 xml:space="preserve"> 3 </w:t>
            </w:r>
            <w:r w:rsidRPr="00582471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 xml:space="preserve"> /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>5201</w:t>
            </w:r>
            <w:r w:rsidRPr="00582471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>KAPITALNO ULAGANJE U ENERGETSKU UČINKOVITOST U OŠ VN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AC67980" w14:textId="7CFD5FF6" w:rsidR="00BE6626" w:rsidRPr="009A11ED" w:rsidRDefault="00BE6626" w:rsidP="00BE66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537.000,00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B2FEEE1" w14:textId="77777777" w:rsidR="00BE6626" w:rsidRPr="009A11ED" w:rsidRDefault="00BE6626" w:rsidP="00BE66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8EC0BA0" w14:textId="77777777" w:rsidR="00BE6626" w:rsidRPr="009A11ED" w:rsidRDefault="00BE6626" w:rsidP="00BE66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537.000,00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286C374" w14:textId="77777777" w:rsidR="00BE6626" w:rsidRPr="009A11ED" w:rsidRDefault="00BE6626" w:rsidP="00BE66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7051A2D" w14:textId="77777777" w:rsidR="00BE6626" w:rsidRPr="00DE5A8D" w:rsidRDefault="00BE6626" w:rsidP="00BE66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</w:p>
        </w:tc>
      </w:tr>
      <w:tr w:rsidR="00BE6626" w:rsidRPr="00211FFD" w14:paraId="5158A8DF" w14:textId="77777777" w:rsidTr="00AB1F8A">
        <w:trPr>
          <w:gridAfter w:val="1"/>
          <w:wAfter w:w="1276" w:type="dxa"/>
          <w:trHeight w:val="465"/>
        </w:trPr>
        <w:tc>
          <w:tcPr>
            <w:tcW w:w="226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2807874" w14:textId="77777777" w:rsidR="00BE6626" w:rsidRPr="00282D7B" w:rsidRDefault="00BE6626" w:rsidP="00BE66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Kapitalni projekt K520104 Kapitalno ulaganje u energetsku  učinkovitost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599C5F7" w14:textId="1F57582E" w:rsidR="00BE6626" w:rsidRPr="009A11ED" w:rsidRDefault="00BE6626" w:rsidP="00BE66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537.000,00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74C8E0A" w14:textId="77777777" w:rsidR="00BE6626" w:rsidRPr="009A11ED" w:rsidRDefault="00BE6626" w:rsidP="00BE66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EF1F265" w14:textId="77777777" w:rsidR="00BE6626" w:rsidRPr="009A11ED" w:rsidRDefault="00BE6626" w:rsidP="00BE66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537.000,00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2ECE197" w14:textId="77777777" w:rsidR="00BE6626" w:rsidRPr="009A11ED" w:rsidRDefault="00BE6626" w:rsidP="00BE66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497099E" w14:textId="77777777" w:rsidR="00BE6626" w:rsidRPr="00DE5A8D" w:rsidRDefault="00BE6626" w:rsidP="00BE66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</w:tr>
    </w:tbl>
    <w:p w14:paraId="51534EE0" w14:textId="77777777" w:rsidR="00321084" w:rsidRDefault="00321084" w:rsidP="00321084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                                                                                 </w:t>
      </w:r>
    </w:p>
    <w:tbl>
      <w:tblPr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491"/>
      </w:tblGrid>
      <w:tr w:rsidR="00321084" w:rsidRPr="00700BE1" w14:paraId="6A0C0115" w14:textId="77777777" w:rsidTr="00221E52">
        <w:trPr>
          <w:trHeight w:val="300"/>
        </w:trPr>
        <w:tc>
          <w:tcPr>
            <w:tcW w:w="10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5B561" w14:textId="77777777" w:rsidR="00321084" w:rsidRPr="00BE72AE" w:rsidRDefault="00321084" w:rsidP="004B11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r-HR"/>
              </w:rPr>
            </w:pPr>
            <w:r w:rsidRPr="00BE72A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r-HR"/>
              </w:rPr>
              <w:t>Š</w:t>
            </w:r>
            <w:r w:rsidR="00BE72A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r-HR"/>
              </w:rPr>
              <w:t>ifra i naziv projekta    K520104</w:t>
            </w:r>
            <w:r w:rsidRPr="00BE72A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r-HR"/>
              </w:rPr>
              <w:t xml:space="preserve"> Kapitalna ulaganja  u energetsku  učinkovitost OŠ  </w:t>
            </w:r>
            <w:r w:rsidR="004B113D" w:rsidRPr="00BE72A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r-HR"/>
              </w:rPr>
              <w:t xml:space="preserve">VLADIMIRA NAZORA </w:t>
            </w:r>
            <w:r w:rsidRPr="00BE72A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r-HR"/>
              </w:rPr>
              <w:t xml:space="preserve">    </w:t>
            </w:r>
          </w:p>
        </w:tc>
      </w:tr>
      <w:tr w:rsidR="00321084" w:rsidRPr="00C246B5" w14:paraId="7C23FE36" w14:textId="77777777" w:rsidTr="00221E52">
        <w:trPr>
          <w:trHeight w:val="300"/>
        </w:trPr>
        <w:tc>
          <w:tcPr>
            <w:tcW w:w="10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28155" w14:textId="77777777" w:rsidR="00321084" w:rsidRPr="00BE72AE" w:rsidRDefault="00321084" w:rsidP="00221E5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BE72A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>Zakonske i druge pravne osnove programa</w:t>
            </w:r>
            <w:r w:rsidRPr="00BE72AE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:</w:t>
            </w:r>
          </w:p>
          <w:p w14:paraId="347879A3" w14:textId="77777777" w:rsidR="00321084" w:rsidRPr="00BE72AE" w:rsidRDefault="00321084" w:rsidP="00221E5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  <w:p w14:paraId="0CDF414D" w14:textId="77777777" w:rsidR="00321084" w:rsidRPr="00BE72AE" w:rsidRDefault="00321084" w:rsidP="00221E52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72AE">
              <w:rPr>
                <w:rFonts w:ascii="Arial" w:hAnsi="Arial" w:cs="Arial"/>
              </w:rPr>
              <w:t>Zakon o odgoju i obrazovanju  u osnovnoj i srednjoj školi, Državni pedagoški standard osnovnoškolskog sustava odgoja i obrazovanja, Zakon  o proračunu  (NN 87/08,136/12, 15/15), Zakon o fiskalnoj odgovornosti, Zakon o sustavu unutarnjih  kontrola u javnom sektoru, Zakon o javnoj nabavi.  Podzakonski akti proizašli   iz navedenih zakona.</w:t>
            </w:r>
            <w:r w:rsidRPr="00BE72AE">
              <w:rPr>
                <w:rFonts w:ascii="Arial" w:hAnsi="Arial" w:cs="Arial"/>
                <w:sz w:val="24"/>
                <w:szCs w:val="24"/>
              </w:rPr>
              <w:t xml:space="preserve">  Zakon o zaštiti okoliša, Zakon o prostornom uređenju,</w:t>
            </w:r>
            <w:r w:rsidRPr="00BE72AE">
              <w:t xml:space="preserve"> </w:t>
            </w:r>
            <w:hyperlink r:id="rId7" w:tgtFrame="ispis" w:history="1">
              <w:r w:rsidRPr="00BE72AE">
                <w:rPr>
                  <w:rFonts w:ascii="Arial" w:hAnsi="Arial" w:cs="Arial"/>
                  <w:sz w:val="24"/>
                  <w:szCs w:val="24"/>
                </w:rPr>
                <w:t xml:space="preserve">Zakon o gradnji. </w:t>
              </w:r>
            </w:hyperlink>
          </w:p>
          <w:p w14:paraId="6BD8EDB4" w14:textId="77777777" w:rsidR="00321084" w:rsidRPr="00BE72AE" w:rsidRDefault="00321084" w:rsidP="00221E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321084" w:rsidRPr="00426885" w14:paraId="20FEDCBF" w14:textId="77777777" w:rsidTr="00221E52">
        <w:trPr>
          <w:trHeight w:val="300"/>
        </w:trPr>
        <w:tc>
          <w:tcPr>
            <w:tcW w:w="10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C4625" w14:textId="77777777" w:rsidR="00321084" w:rsidRDefault="00321084" w:rsidP="00221E52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BE72A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Obrazloženje aktivnosti/projekta</w:t>
            </w:r>
          </w:p>
          <w:p w14:paraId="1C7BBBE8" w14:textId="77777777" w:rsidR="00792A51" w:rsidRPr="00BE72AE" w:rsidRDefault="00792A51" w:rsidP="00221E52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</w:p>
          <w:p w14:paraId="51E46B2D" w14:textId="77777777" w:rsidR="00543004" w:rsidRDefault="00792A51" w:rsidP="000F69F2">
            <w:pPr>
              <w:spacing w:after="0" w:line="240" w:lineRule="auto"/>
              <w:ind w:firstLine="3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 navedenom projektu </w:t>
            </w:r>
            <w:r w:rsidR="00321084" w:rsidRPr="00BE72AE">
              <w:rPr>
                <w:rFonts w:ascii="Arial" w:hAnsi="Arial" w:cs="Arial"/>
              </w:rPr>
              <w:t xml:space="preserve"> planira</w:t>
            </w:r>
            <w:r>
              <w:rPr>
                <w:rFonts w:ascii="Arial" w:hAnsi="Arial" w:cs="Arial"/>
              </w:rPr>
              <w:t xml:space="preserve"> se </w:t>
            </w:r>
            <w:r w:rsidR="00321084" w:rsidRPr="00BE72AE">
              <w:rPr>
                <w:rFonts w:ascii="Arial" w:hAnsi="Arial" w:cs="Arial"/>
              </w:rPr>
              <w:t xml:space="preserve"> </w:t>
            </w:r>
            <w:r w:rsidR="00543004">
              <w:rPr>
                <w:rFonts w:ascii="Arial" w:hAnsi="Arial" w:cs="Arial"/>
              </w:rPr>
              <w:t xml:space="preserve">izrada projektne dokumentacije i izgradnja foto naponskih panela na matičnoj zgradi škole. Provedba u okviru </w:t>
            </w:r>
            <w:r w:rsidR="00321084" w:rsidRPr="00BE72AE">
              <w:rPr>
                <w:rFonts w:ascii="Arial" w:hAnsi="Arial" w:cs="Arial"/>
              </w:rPr>
              <w:t xml:space="preserve"> projekta energetske učinkovitosti i korištenja obnovljivih izvora energije, zajedno sa Fondom za zaštitu okoliša i energetsku učinkovitost</w:t>
            </w:r>
            <w:r w:rsidR="00543004">
              <w:rPr>
                <w:rFonts w:ascii="Arial" w:hAnsi="Arial" w:cs="Arial"/>
              </w:rPr>
              <w:t xml:space="preserve"> i sufinanciranje Grada Crikvenice</w:t>
            </w:r>
            <w:r w:rsidR="00321084" w:rsidRPr="00BE72AE">
              <w:rPr>
                <w:rFonts w:ascii="Arial" w:hAnsi="Arial" w:cs="Arial"/>
              </w:rPr>
              <w:t xml:space="preserve">. </w:t>
            </w:r>
            <w:r w:rsidR="00543004">
              <w:rPr>
                <w:rFonts w:ascii="Arial" w:hAnsi="Arial" w:cs="Arial"/>
              </w:rPr>
              <w:t xml:space="preserve">Izgradnjom </w:t>
            </w:r>
            <w:r w:rsidR="00321084" w:rsidRPr="00BE72AE">
              <w:rPr>
                <w:rFonts w:ascii="Arial" w:eastAsia="Times New Roman" w:hAnsi="Arial" w:cs="Arial"/>
                <w:lang w:eastAsia="hr-HR"/>
              </w:rPr>
              <w:t xml:space="preserve">  foto</w:t>
            </w:r>
            <w:r w:rsidR="00543004">
              <w:rPr>
                <w:rFonts w:ascii="Arial" w:eastAsia="Times New Roman" w:hAnsi="Arial" w:cs="Arial"/>
                <w:lang w:eastAsia="hr-HR"/>
              </w:rPr>
              <w:t xml:space="preserve"> </w:t>
            </w:r>
            <w:r w:rsidR="00321084" w:rsidRPr="00BE72AE">
              <w:rPr>
                <w:rFonts w:ascii="Arial" w:eastAsia="Times New Roman" w:hAnsi="Arial" w:cs="Arial"/>
                <w:lang w:eastAsia="hr-HR"/>
              </w:rPr>
              <w:t>naponskih panela poboljša</w:t>
            </w:r>
            <w:r w:rsidR="00543004">
              <w:rPr>
                <w:rFonts w:ascii="Arial" w:eastAsia="Times New Roman" w:hAnsi="Arial" w:cs="Arial"/>
                <w:lang w:eastAsia="hr-HR"/>
              </w:rPr>
              <w:t xml:space="preserve">ti će se </w:t>
            </w:r>
            <w:r w:rsidR="00321084" w:rsidRPr="00BE72AE">
              <w:rPr>
                <w:rFonts w:ascii="Arial" w:eastAsia="Times New Roman" w:hAnsi="Arial" w:cs="Arial"/>
                <w:lang w:eastAsia="hr-HR"/>
              </w:rPr>
              <w:t xml:space="preserve"> energetska učinkovitost te smanjili troškovi električne energije uz to poveća</w:t>
            </w:r>
            <w:r w:rsidR="000F69F2">
              <w:rPr>
                <w:rFonts w:ascii="Arial" w:eastAsia="Times New Roman" w:hAnsi="Arial" w:cs="Arial"/>
                <w:lang w:eastAsia="hr-HR"/>
              </w:rPr>
              <w:t>v</w:t>
            </w:r>
            <w:r w:rsidR="00321084" w:rsidRPr="00BE72AE">
              <w:rPr>
                <w:rFonts w:ascii="Arial" w:eastAsia="Times New Roman" w:hAnsi="Arial" w:cs="Arial"/>
                <w:lang w:eastAsia="hr-HR"/>
              </w:rPr>
              <w:t xml:space="preserve">a </w:t>
            </w:r>
            <w:r w:rsidR="000F69F2">
              <w:rPr>
                <w:rFonts w:ascii="Arial" w:eastAsia="Times New Roman" w:hAnsi="Arial" w:cs="Arial"/>
                <w:lang w:eastAsia="hr-HR"/>
              </w:rPr>
              <w:t xml:space="preserve"> se </w:t>
            </w:r>
            <w:r w:rsidR="00321084" w:rsidRPr="00BE72AE">
              <w:rPr>
                <w:rFonts w:ascii="Arial" w:eastAsia="Times New Roman" w:hAnsi="Arial" w:cs="Arial"/>
                <w:lang w:eastAsia="hr-HR"/>
              </w:rPr>
              <w:t>iskorištenost obnovljivih izvora energije.</w:t>
            </w:r>
            <w:r w:rsidR="00321084" w:rsidRPr="00BE72AE">
              <w:rPr>
                <w:rFonts w:ascii="Arial" w:hAnsi="Arial" w:cs="Arial"/>
              </w:rPr>
              <w:t xml:space="preserve"> </w:t>
            </w:r>
          </w:p>
          <w:p w14:paraId="42F08A85" w14:textId="77777777" w:rsidR="00AB1F8A" w:rsidRPr="00BE72AE" w:rsidRDefault="00AB1F8A" w:rsidP="000F69F2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O</w:t>
            </w:r>
            <w:r w:rsidRPr="00BE72AE">
              <w:rPr>
                <w:rFonts w:ascii="Arial" w:eastAsia="Times New Roman" w:hAnsi="Arial" w:cs="Arial"/>
                <w:lang w:eastAsia="hr-HR"/>
              </w:rPr>
              <w:t xml:space="preserve">bzirom da smo </w:t>
            </w:r>
            <w:r>
              <w:rPr>
                <w:rFonts w:ascii="Arial" w:eastAsia="Times New Roman" w:hAnsi="Arial" w:cs="Arial"/>
                <w:lang w:eastAsia="hr-HR"/>
              </w:rPr>
              <w:t>se prijavili na n</w:t>
            </w:r>
            <w:r w:rsidRPr="00BE72AE">
              <w:rPr>
                <w:rFonts w:ascii="Arial" w:eastAsia="Times New Roman" w:hAnsi="Arial" w:cs="Arial"/>
                <w:lang w:eastAsia="hr-HR"/>
              </w:rPr>
              <w:t xml:space="preserve">atječaj </w:t>
            </w:r>
            <w:r>
              <w:rPr>
                <w:rFonts w:ascii="Arial" w:eastAsia="Times New Roman" w:hAnsi="Arial" w:cs="Arial"/>
                <w:lang w:eastAsia="hr-HR"/>
              </w:rPr>
              <w:t xml:space="preserve">Fonda za zaštitu okoliša i energetsku učinkovitost </w:t>
            </w:r>
            <w:r w:rsidRPr="00BE72AE">
              <w:rPr>
                <w:rFonts w:ascii="Arial" w:eastAsia="Times New Roman" w:hAnsi="Arial" w:cs="Arial"/>
                <w:lang w:eastAsia="hr-HR"/>
              </w:rPr>
              <w:t xml:space="preserve">u toku  rujna 2020. </w:t>
            </w:r>
            <w:r>
              <w:rPr>
                <w:rFonts w:ascii="Arial" w:eastAsia="Times New Roman" w:hAnsi="Arial" w:cs="Arial"/>
                <w:lang w:eastAsia="hr-HR"/>
              </w:rPr>
              <w:t xml:space="preserve">očekujemo realizaciju projekta u toku  2021 godine. Potrebna financijska sredstva koje je osigurao LP Grada  Crikvenice planirana su u </w:t>
            </w:r>
            <w:r w:rsidRPr="00BE72AE">
              <w:rPr>
                <w:rFonts w:ascii="Arial" w:eastAsia="Times New Roman" w:hAnsi="Arial" w:cs="Arial"/>
                <w:lang w:eastAsia="hr-HR"/>
              </w:rPr>
              <w:t xml:space="preserve"> financijskom planu po izvoru LP </w:t>
            </w:r>
            <w:r>
              <w:rPr>
                <w:rFonts w:ascii="Arial" w:eastAsia="Times New Roman" w:hAnsi="Arial" w:cs="Arial"/>
                <w:lang w:eastAsia="hr-HR"/>
              </w:rPr>
              <w:t xml:space="preserve"> i  pomoći od strane Fonda</w:t>
            </w:r>
            <w:r w:rsidRPr="00BE72AE">
              <w:rPr>
                <w:rFonts w:ascii="Arial" w:eastAsia="Times New Roman" w:hAnsi="Arial" w:cs="Arial"/>
                <w:lang w:eastAsia="hr-HR"/>
              </w:rPr>
              <w:t>.</w:t>
            </w:r>
          </w:p>
        </w:tc>
      </w:tr>
      <w:tr w:rsidR="00321084" w:rsidRPr="00923447" w14:paraId="1736BA0C" w14:textId="77777777" w:rsidTr="00221E52">
        <w:trPr>
          <w:trHeight w:val="300"/>
        </w:trPr>
        <w:tc>
          <w:tcPr>
            <w:tcW w:w="10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7495A" w14:textId="756FE434" w:rsidR="00AB1F8A" w:rsidRPr="00C1519F" w:rsidRDefault="00AB1F8A" w:rsidP="00AB1F8A">
            <w:pPr>
              <w:spacing w:after="0" w:line="240" w:lineRule="auto"/>
              <w:ind w:firstLine="3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519F">
              <w:rPr>
                <w:rFonts w:ascii="Times New Roman" w:hAnsi="Times New Roman" w:cs="Times New Roman"/>
                <w:b/>
                <w:sz w:val="28"/>
                <w:szCs w:val="28"/>
              </w:rPr>
              <w:t>I</w:t>
            </w:r>
            <w:r w:rsidR="00E73B62">
              <w:rPr>
                <w:rFonts w:ascii="Times New Roman" w:hAnsi="Times New Roman" w:cs="Times New Roman"/>
                <w:b/>
                <w:sz w:val="28"/>
                <w:szCs w:val="28"/>
              </w:rPr>
              <w:t>I</w:t>
            </w:r>
            <w:r w:rsidRPr="00C1519F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C1519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C151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IZMJENE  </w:t>
            </w:r>
          </w:p>
          <w:p w14:paraId="5175E3DA" w14:textId="77777777" w:rsidR="00AB1F8A" w:rsidRDefault="00AB1F8A" w:rsidP="00AB1F8A">
            <w:pPr>
              <w:spacing w:after="0" w:line="240" w:lineRule="auto"/>
              <w:ind w:firstLine="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B2FA3D" w14:textId="1BE7B1AC" w:rsidR="00321084" w:rsidRPr="00BE72AE" w:rsidRDefault="00AB1F8A" w:rsidP="00E73B62">
            <w:pPr>
              <w:spacing w:after="0" w:line="240" w:lineRule="auto"/>
              <w:ind w:firstLine="39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Nema  izmjena</w:t>
            </w:r>
            <w:r w:rsidR="00E73B62">
              <w:rPr>
                <w:rFonts w:ascii="Times New Roman" w:hAnsi="Times New Roman" w:cs="Times New Roman"/>
                <w:sz w:val="24"/>
                <w:szCs w:val="24"/>
              </w:rPr>
              <w:t xml:space="preserve"> na ukupnoj razini</w:t>
            </w:r>
            <w:r w:rsidR="00D832C6">
              <w:rPr>
                <w:rFonts w:ascii="Times New Roman" w:hAnsi="Times New Roman" w:cs="Times New Roman"/>
                <w:sz w:val="24"/>
                <w:szCs w:val="24"/>
              </w:rPr>
              <w:t xml:space="preserve"> financijskog plana</w:t>
            </w:r>
            <w:r w:rsidR="00E73B62">
              <w:rPr>
                <w:rFonts w:ascii="Times New Roman" w:hAnsi="Times New Roman" w:cs="Times New Roman"/>
                <w:sz w:val="24"/>
                <w:szCs w:val="24"/>
              </w:rPr>
              <w:t xml:space="preserve">, međutim unutar projekta planirana sredstva od 215.000,00 po izvoru 5.9. pomoći iz Fonda prenijeta na izvor 1.6. </w:t>
            </w:r>
            <w:proofErr w:type="spellStart"/>
            <w:r w:rsidR="00E73B62">
              <w:rPr>
                <w:rFonts w:ascii="Times New Roman" w:hAnsi="Times New Roman" w:cs="Times New Roman"/>
                <w:sz w:val="24"/>
                <w:szCs w:val="24"/>
              </w:rPr>
              <w:t>predfinanciranje</w:t>
            </w:r>
            <w:proofErr w:type="spellEnd"/>
            <w:r w:rsidR="00E73B62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</w:tc>
      </w:tr>
      <w:tr w:rsidR="00321084" w:rsidRPr="00C246B5" w14:paraId="46A0ADD6" w14:textId="77777777" w:rsidTr="00221E52">
        <w:trPr>
          <w:trHeight w:val="300"/>
        </w:trPr>
        <w:tc>
          <w:tcPr>
            <w:tcW w:w="10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C2791" w14:textId="77777777" w:rsidR="00321084" w:rsidRPr="00BE72AE" w:rsidRDefault="00321084" w:rsidP="00221E5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BE72AE">
              <w:rPr>
                <w:rFonts w:ascii="Arial" w:hAnsi="Arial" w:cs="Arial"/>
              </w:rPr>
              <w:t xml:space="preserve"> </w:t>
            </w:r>
            <w:r w:rsidRPr="00BE72AE">
              <w:rPr>
                <w:rFonts w:ascii="Calibri" w:hAnsi="Calibri" w:cs="Calibri"/>
                <w:b/>
                <w:sz w:val="20"/>
                <w:szCs w:val="20"/>
              </w:rPr>
              <w:t>Pokazatelji rezultata</w:t>
            </w:r>
          </w:p>
          <w:tbl>
            <w:tblPr>
              <w:tblStyle w:val="Reetkatablice"/>
              <w:tblW w:w="10284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321084" w:rsidRPr="00BE72AE" w14:paraId="50E7B8B9" w14:textId="77777777" w:rsidTr="00221E5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0D6AAEA" w14:textId="77777777" w:rsidR="00321084" w:rsidRPr="00BE72AE" w:rsidRDefault="00321084" w:rsidP="00221E52">
                  <w:pPr>
                    <w:jc w:val="center"/>
                    <w:rPr>
                      <w:rFonts w:ascii="Calibri" w:hAnsi="Calibri" w:cs="Calibri"/>
                    </w:rPr>
                  </w:pPr>
                  <w:r w:rsidRPr="00BE72AE">
                    <w:rPr>
                      <w:rFonts w:ascii="Calibri" w:hAnsi="Calibri" w:cs="Calibri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6678031" w14:textId="77777777" w:rsidR="00321084" w:rsidRPr="00BE72AE" w:rsidRDefault="00321084" w:rsidP="00221E52">
                  <w:pPr>
                    <w:jc w:val="center"/>
                    <w:rPr>
                      <w:rFonts w:ascii="Calibri" w:hAnsi="Calibri" w:cs="Calibri"/>
                    </w:rPr>
                  </w:pPr>
                  <w:r w:rsidRPr="00BE72AE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BAD9F96" w14:textId="77777777" w:rsidR="00321084" w:rsidRPr="00BE72AE" w:rsidRDefault="00321084" w:rsidP="00221E52">
                  <w:pPr>
                    <w:jc w:val="center"/>
                    <w:rPr>
                      <w:rFonts w:ascii="Calibri" w:hAnsi="Calibri" w:cs="Calibri"/>
                    </w:rPr>
                  </w:pPr>
                  <w:r w:rsidRPr="00BE72AE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ECFFCE2" w14:textId="77777777" w:rsidR="00321084" w:rsidRPr="00BE72AE" w:rsidRDefault="00321084" w:rsidP="00221E52">
                  <w:pPr>
                    <w:jc w:val="center"/>
                    <w:rPr>
                      <w:rFonts w:ascii="Calibri" w:hAnsi="Calibri" w:cs="Calibri"/>
                    </w:rPr>
                  </w:pPr>
                  <w:r w:rsidRPr="00BE72AE">
                    <w:rPr>
                      <w:rFonts w:ascii="Calibri" w:hAnsi="Calibri" w:cs="Calibri"/>
                    </w:rPr>
                    <w:t>Polazna vrijednost 2019.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C253734" w14:textId="77777777" w:rsidR="00321084" w:rsidRPr="00BE72AE" w:rsidRDefault="00321084" w:rsidP="00221E52">
                  <w:pPr>
                    <w:jc w:val="center"/>
                    <w:rPr>
                      <w:rFonts w:ascii="Calibri" w:hAnsi="Calibri" w:cs="Calibri"/>
                    </w:rPr>
                  </w:pPr>
                  <w:r w:rsidRPr="00BE72AE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AC39C36" w14:textId="77777777" w:rsidR="00321084" w:rsidRPr="00BE72AE" w:rsidRDefault="00321084" w:rsidP="00221E52">
                  <w:pPr>
                    <w:jc w:val="center"/>
                    <w:rPr>
                      <w:rFonts w:ascii="Calibri" w:hAnsi="Calibri" w:cs="Calibri"/>
                    </w:rPr>
                  </w:pPr>
                  <w:r w:rsidRPr="00BE72AE">
                    <w:rPr>
                      <w:rFonts w:ascii="Calibri" w:hAnsi="Calibri" w:cs="Calibri"/>
                    </w:rPr>
                    <w:t>Ciljana vrijednost za 2020.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D4C80AF" w14:textId="77777777" w:rsidR="00321084" w:rsidRPr="00BE72AE" w:rsidRDefault="00321084" w:rsidP="00221E52">
                  <w:pPr>
                    <w:jc w:val="center"/>
                    <w:rPr>
                      <w:rFonts w:ascii="Calibri" w:hAnsi="Calibri" w:cs="Calibri"/>
                    </w:rPr>
                  </w:pPr>
                  <w:r w:rsidRPr="00BE72AE">
                    <w:rPr>
                      <w:rFonts w:ascii="Calibri" w:hAnsi="Calibri" w:cs="Calibri"/>
                    </w:rPr>
                    <w:t>Ciljana vrijednost za 2021.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AF194D6" w14:textId="77777777" w:rsidR="00321084" w:rsidRPr="00BE72AE" w:rsidRDefault="00321084" w:rsidP="00221E52">
                  <w:pPr>
                    <w:jc w:val="center"/>
                    <w:rPr>
                      <w:rFonts w:ascii="Calibri" w:hAnsi="Calibri" w:cs="Calibri"/>
                    </w:rPr>
                  </w:pPr>
                  <w:r w:rsidRPr="00BE72AE">
                    <w:rPr>
                      <w:rFonts w:ascii="Calibri" w:hAnsi="Calibri" w:cs="Calibri"/>
                    </w:rPr>
                    <w:t>Ciljana vrijednost za 2022.</w:t>
                  </w:r>
                </w:p>
              </w:tc>
            </w:tr>
            <w:tr w:rsidR="00321084" w:rsidRPr="00BE72AE" w14:paraId="0D20F52E" w14:textId="77777777" w:rsidTr="00221E5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A66919" w14:textId="77777777" w:rsidR="00321084" w:rsidRPr="00BE72AE" w:rsidRDefault="00321084" w:rsidP="00221E52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 w:rsidRPr="00BE72AE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Smanjenje utroška energije za grijanje / hlađenje objekta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1AC064" w14:textId="77777777" w:rsidR="00321084" w:rsidRPr="00BE72AE" w:rsidRDefault="00321084" w:rsidP="00221E52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 w:rsidRPr="00BE72AE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Dodatno poboljšanje uvjeta i ušteda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53B424" w14:textId="77777777" w:rsidR="00321084" w:rsidRPr="00BE72AE" w:rsidRDefault="00321084" w:rsidP="00221E52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 w:rsidRPr="00BE72AE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328D90" w14:textId="77777777" w:rsidR="00321084" w:rsidRPr="00BE72AE" w:rsidRDefault="00321084" w:rsidP="00221E52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 w:rsidRPr="00BE72AE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6DA7E7" w14:textId="77777777" w:rsidR="00321084" w:rsidRPr="00BE72AE" w:rsidRDefault="00321084" w:rsidP="00221E52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 w:rsidRPr="00BE72AE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Projektna dokumentacija</w:t>
                  </w:r>
                </w:p>
                <w:p w14:paraId="35CF138C" w14:textId="77777777" w:rsidR="00321084" w:rsidRPr="00BE72AE" w:rsidRDefault="00321084" w:rsidP="00221E52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2DB866" w14:textId="77777777" w:rsidR="00321084" w:rsidRPr="00BE72AE" w:rsidRDefault="00321084" w:rsidP="00221E52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 w:rsidRPr="00BE72AE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40,00%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081964" w14:textId="77777777" w:rsidR="00321084" w:rsidRPr="00BE72AE" w:rsidRDefault="00321084" w:rsidP="00221E52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 w:rsidRPr="00BE72AE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50%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C2E03A" w14:textId="77777777" w:rsidR="00321084" w:rsidRPr="00BE72AE" w:rsidRDefault="00321084" w:rsidP="00221E52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 w:rsidRPr="00BE72AE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80%</w:t>
                  </w:r>
                </w:p>
              </w:tc>
            </w:tr>
          </w:tbl>
          <w:p w14:paraId="446A8C99" w14:textId="77777777" w:rsidR="00321084" w:rsidRPr="00BE72AE" w:rsidRDefault="00321084" w:rsidP="00221E5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1D39C5EF" w14:textId="77777777" w:rsidR="00321084" w:rsidRDefault="00321084" w:rsidP="00321084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                                                                                     Ravnateljica:</w:t>
      </w:r>
    </w:p>
    <w:p w14:paraId="4C6B1779" w14:textId="77777777" w:rsidR="00321084" w:rsidRDefault="00321084" w:rsidP="00321084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437058E5" w14:textId="77777777" w:rsidR="00321084" w:rsidRDefault="00321084" w:rsidP="00901CEB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                                                                                     Deana Čandrlić-Zorica, prof.</w:t>
      </w:r>
    </w:p>
    <w:sectPr w:rsidR="00321084" w:rsidSect="00756B42"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331287" w14:textId="77777777" w:rsidR="001A0FE8" w:rsidRDefault="001A0FE8" w:rsidP="00473602">
      <w:pPr>
        <w:spacing w:after="0" w:line="240" w:lineRule="auto"/>
      </w:pPr>
      <w:r>
        <w:separator/>
      </w:r>
    </w:p>
  </w:endnote>
  <w:endnote w:type="continuationSeparator" w:id="0">
    <w:p w14:paraId="6AAA51F3" w14:textId="77777777" w:rsidR="001A0FE8" w:rsidRDefault="001A0FE8" w:rsidP="00473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YInterstate Light">
    <w:altName w:val="Franklin Gothic Medium Cond"/>
    <w:charset w:val="EE"/>
    <w:family w:val="auto"/>
    <w:pitch w:val="variable"/>
    <w:sig w:usb0="00000001" w:usb1="5000206A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9906002"/>
      <w:docPartObj>
        <w:docPartGallery w:val="Page Numbers (Bottom of Page)"/>
        <w:docPartUnique/>
      </w:docPartObj>
    </w:sdtPr>
    <w:sdtEndPr/>
    <w:sdtContent>
      <w:p w14:paraId="24A0A933" w14:textId="26C4F493" w:rsidR="00D62468" w:rsidRDefault="00D62468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2A25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4287D821" w14:textId="77777777" w:rsidR="00D62468" w:rsidRDefault="00D6246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BABF8" w14:textId="77777777" w:rsidR="001A0FE8" w:rsidRDefault="001A0FE8" w:rsidP="00473602">
      <w:pPr>
        <w:spacing w:after="0" w:line="240" w:lineRule="auto"/>
      </w:pPr>
      <w:r>
        <w:separator/>
      </w:r>
    </w:p>
  </w:footnote>
  <w:footnote w:type="continuationSeparator" w:id="0">
    <w:p w14:paraId="13D7D776" w14:textId="77777777" w:rsidR="001A0FE8" w:rsidRDefault="001A0FE8" w:rsidP="004736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73651"/>
    <w:multiLevelType w:val="hybridMultilevel"/>
    <w:tmpl w:val="2BBE64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3CC1D2">
      <w:start w:val="1"/>
      <w:numFmt w:val="bullet"/>
      <w:lvlText w:val="•"/>
      <w:lvlJc w:val="left"/>
      <w:pPr>
        <w:ind w:left="2880" w:hanging="360"/>
      </w:pPr>
      <w:rPr>
        <w:rFonts w:ascii="EYInterstate Light" w:hAnsi="EYInterstate Light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D01BFF"/>
    <w:multiLevelType w:val="hybridMultilevel"/>
    <w:tmpl w:val="C9BE1DD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55509C"/>
    <w:multiLevelType w:val="hybridMultilevel"/>
    <w:tmpl w:val="893C2D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E5D75"/>
    <w:multiLevelType w:val="hybridMultilevel"/>
    <w:tmpl w:val="474A6E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2A04BD"/>
    <w:multiLevelType w:val="hybridMultilevel"/>
    <w:tmpl w:val="BB8A4D8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593D32"/>
    <w:multiLevelType w:val="hybridMultilevel"/>
    <w:tmpl w:val="3D44BA3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633E38"/>
    <w:multiLevelType w:val="hybridMultilevel"/>
    <w:tmpl w:val="ED06B410"/>
    <w:lvl w:ilvl="0" w:tplc="DCCAD3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C5D297F"/>
    <w:multiLevelType w:val="hybridMultilevel"/>
    <w:tmpl w:val="FED2650A"/>
    <w:lvl w:ilvl="0" w:tplc="4CBE84B8">
      <w:start w:val="1"/>
      <w:numFmt w:val="upperRoman"/>
      <w:lvlText w:val="%1."/>
      <w:lvlJc w:val="left"/>
      <w:pPr>
        <w:ind w:left="759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19" w:hanging="360"/>
      </w:pPr>
    </w:lvl>
    <w:lvl w:ilvl="2" w:tplc="041A001B" w:tentative="1">
      <w:start w:val="1"/>
      <w:numFmt w:val="lowerRoman"/>
      <w:lvlText w:val="%3."/>
      <w:lvlJc w:val="right"/>
      <w:pPr>
        <w:ind w:left="1839" w:hanging="180"/>
      </w:pPr>
    </w:lvl>
    <w:lvl w:ilvl="3" w:tplc="041A000F" w:tentative="1">
      <w:start w:val="1"/>
      <w:numFmt w:val="decimal"/>
      <w:lvlText w:val="%4."/>
      <w:lvlJc w:val="left"/>
      <w:pPr>
        <w:ind w:left="2559" w:hanging="360"/>
      </w:pPr>
    </w:lvl>
    <w:lvl w:ilvl="4" w:tplc="041A0019" w:tentative="1">
      <w:start w:val="1"/>
      <w:numFmt w:val="lowerLetter"/>
      <w:lvlText w:val="%5."/>
      <w:lvlJc w:val="left"/>
      <w:pPr>
        <w:ind w:left="3279" w:hanging="360"/>
      </w:pPr>
    </w:lvl>
    <w:lvl w:ilvl="5" w:tplc="041A001B" w:tentative="1">
      <w:start w:val="1"/>
      <w:numFmt w:val="lowerRoman"/>
      <w:lvlText w:val="%6."/>
      <w:lvlJc w:val="right"/>
      <w:pPr>
        <w:ind w:left="3999" w:hanging="180"/>
      </w:pPr>
    </w:lvl>
    <w:lvl w:ilvl="6" w:tplc="041A000F" w:tentative="1">
      <w:start w:val="1"/>
      <w:numFmt w:val="decimal"/>
      <w:lvlText w:val="%7."/>
      <w:lvlJc w:val="left"/>
      <w:pPr>
        <w:ind w:left="4719" w:hanging="360"/>
      </w:pPr>
    </w:lvl>
    <w:lvl w:ilvl="7" w:tplc="041A0019" w:tentative="1">
      <w:start w:val="1"/>
      <w:numFmt w:val="lowerLetter"/>
      <w:lvlText w:val="%8."/>
      <w:lvlJc w:val="left"/>
      <w:pPr>
        <w:ind w:left="5439" w:hanging="360"/>
      </w:pPr>
    </w:lvl>
    <w:lvl w:ilvl="8" w:tplc="041A001B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8" w15:restartNumberingAfterBreak="0">
    <w:nsid w:val="33736FBE"/>
    <w:multiLevelType w:val="hybridMultilevel"/>
    <w:tmpl w:val="E4C26C7A"/>
    <w:lvl w:ilvl="0" w:tplc="041A000F">
      <w:start w:val="1"/>
      <w:numFmt w:val="decimal"/>
      <w:lvlText w:val="%1."/>
      <w:lvlJc w:val="left"/>
      <w:pPr>
        <w:ind w:left="1778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824C9E"/>
    <w:multiLevelType w:val="hybridMultilevel"/>
    <w:tmpl w:val="A1107B1C"/>
    <w:lvl w:ilvl="0" w:tplc="22E866BC">
      <w:start w:val="1"/>
      <w:numFmt w:val="upperRoman"/>
      <w:lvlText w:val="%1."/>
      <w:lvlJc w:val="left"/>
      <w:pPr>
        <w:ind w:left="759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19" w:hanging="360"/>
      </w:pPr>
    </w:lvl>
    <w:lvl w:ilvl="2" w:tplc="041A001B" w:tentative="1">
      <w:start w:val="1"/>
      <w:numFmt w:val="lowerRoman"/>
      <w:lvlText w:val="%3."/>
      <w:lvlJc w:val="right"/>
      <w:pPr>
        <w:ind w:left="1839" w:hanging="180"/>
      </w:pPr>
    </w:lvl>
    <w:lvl w:ilvl="3" w:tplc="041A000F" w:tentative="1">
      <w:start w:val="1"/>
      <w:numFmt w:val="decimal"/>
      <w:lvlText w:val="%4."/>
      <w:lvlJc w:val="left"/>
      <w:pPr>
        <w:ind w:left="2559" w:hanging="360"/>
      </w:pPr>
    </w:lvl>
    <w:lvl w:ilvl="4" w:tplc="041A0019" w:tentative="1">
      <w:start w:val="1"/>
      <w:numFmt w:val="lowerLetter"/>
      <w:lvlText w:val="%5."/>
      <w:lvlJc w:val="left"/>
      <w:pPr>
        <w:ind w:left="3279" w:hanging="360"/>
      </w:pPr>
    </w:lvl>
    <w:lvl w:ilvl="5" w:tplc="041A001B" w:tentative="1">
      <w:start w:val="1"/>
      <w:numFmt w:val="lowerRoman"/>
      <w:lvlText w:val="%6."/>
      <w:lvlJc w:val="right"/>
      <w:pPr>
        <w:ind w:left="3999" w:hanging="180"/>
      </w:pPr>
    </w:lvl>
    <w:lvl w:ilvl="6" w:tplc="041A000F" w:tentative="1">
      <w:start w:val="1"/>
      <w:numFmt w:val="decimal"/>
      <w:lvlText w:val="%7."/>
      <w:lvlJc w:val="left"/>
      <w:pPr>
        <w:ind w:left="4719" w:hanging="360"/>
      </w:pPr>
    </w:lvl>
    <w:lvl w:ilvl="7" w:tplc="041A0019" w:tentative="1">
      <w:start w:val="1"/>
      <w:numFmt w:val="lowerLetter"/>
      <w:lvlText w:val="%8."/>
      <w:lvlJc w:val="left"/>
      <w:pPr>
        <w:ind w:left="5439" w:hanging="360"/>
      </w:pPr>
    </w:lvl>
    <w:lvl w:ilvl="8" w:tplc="041A001B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10" w15:restartNumberingAfterBreak="0">
    <w:nsid w:val="49440232"/>
    <w:multiLevelType w:val="hybridMultilevel"/>
    <w:tmpl w:val="0BBEC864"/>
    <w:lvl w:ilvl="0" w:tplc="54D6108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FC56CC"/>
    <w:multiLevelType w:val="hybridMultilevel"/>
    <w:tmpl w:val="14C2CF4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1B486A"/>
    <w:multiLevelType w:val="hybridMultilevel"/>
    <w:tmpl w:val="7346C5B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E025D1"/>
    <w:multiLevelType w:val="hybridMultilevel"/>
    <w:tmpl w:val="AA8E8F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830E0C"/>
    <w:multiLevelType w:val="hybridMultilevel"/>
    <w:tmpl w:val="AFB2AFCE"/>
    <w:lvl w:ilvl="0" w:tplc="C2769CC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06514E6"/>
    <w:multiLevelType w:val="hybridMultilevel"/>
    <w:tmpl w:val="E4C26C7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B62AA4"/>
    <w:multiLevelType w:val="hybridMultilevel"/>
    <w:tmpl w:val="83224EC4"/>
    <w:lvl w:ilvl="0" w:tplc="E8164F10">
      <w:start w:val="1"/>
      <w:numFmt w:val="upperRoman"/>
      <w:lvlText w:val="%1."/>
      <w:lvlJc w:val="left"/>
      <w:pPr>
        <w:ind w:left="759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19" w:hanging="360"/>
      </w:pPr>
    </w:lvl>
    <w:lvl w:ilvl="2" w:tplc="041A001B" w:tentative="1">
      <w:start w:val="1"/>
      <w:numFmt w:val="lowerRoman"/>
      <w:lvlText w:val="%3."/>
      <w:lvlJc w:val="right"/>
      <w:pPr>
        <w:ind w:left="1839" w:hanging="180"/>
      </w:pPr>
    </w:lvl>
    <w:lvl w:ilvl="3" w:tplc="041A000F" w:tentative="1">
      <w:start w:val="1"/>
      <w:numFmt w:val="decimal"/>
      <w:lvlText w:val="%4."/>
      <w:lvlJc w:val="left"/>
      <w:pPr>
        <w:ind w:left="2559" w:hanging="360"/>
      </w:pPr>
    </w:lvl>
    <w:lvl w:ilvl="4" w:tplc="041A0019" w:tentative="1">
      <w:start w:val="1"/>
      <w:numFmt w:val="lowerLetter"/>
      <w:lvlText w:val="%5."/>
      <w:lvlJc w:val="left"/>
      <w:pPr>
        <w:ind w:left="3279" w:hanging="360"/>
      </w:pPr>
    </w:lvl>
    <w:lvl w:ilvl="5" w:tplc="041A001B" w:tentative="1">
      <w:start w:val="1"/>
      <w:numFmt w:val="lowerRoman"/>
      <w:lvlText w:val="%6."/>
      <w:lvlJc w:val="right"/>
      <w:pPr>
        <w:ind w:left="3999" w:hanging="180"/>
      </w:pPr>
    </w:lvl>
    <w:lvl w:ilvl="6" w:tplc="041A000F" w:tentative="1">
      <w:start w:val="1"/>
      <w:numFmt w:val="decimal"/>
      <w:lvlText w:val="%7."/>
      <w:lvlJc w:val="left"/>
      <w:pPr>
        <w:ind w:left="4719" w:hanging="360"/>
      </w:pPr>
    </w:lvl>
    <w:lvl w:ilvl="7" w:tplc="041A0019" w:tentative="1">
      <w:start w:val="1"/>
      <w:numFmt w:val="lowerLetter"/>
      <w:lvlText w:val="%8."/>
      <w:lvlJc w:val="left"/>
      <w:pPr>
        <w:ind w:left="5439" w:hanging="360"/>
      </w:pPr>
    </w:lvl>
    <w:lvl w:ilvl="8" w:tplc="041A001B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17" w15:restartNumberingAfterBreak="0">
    <w:nsid w:val="79283CFA"/>
    <w:multiLevelType w:val="hybridMultilevel"/>
    <w:tmpl w:val="25E078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6F361D"/>
    <w:multiLevelType w:val="hybridMultilevel"/>
    <w:tmpl w:val="EB7695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8D10EC"/>
    <w:multiLevelType w:val="hybridMultilevel"/>
    <w:tmpl w:val="CAEE89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0E67C2"/>
    <w:multiLevelType w:val="hybridMultilevel"/>
    <w:tmpl w:val="990A8B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9"/>
  </w:num>
  <w:num w:numId="7">
    <w:abstractNumId w:val="6"/>
  </w:num>
  <w:num w:numId="8">
    <w:abstractNumId w:val="17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11"/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20"/>
  </w:num>
  <w:num w:numId="17">
    <w:abstractNumId w:val="18"/>
  </w:num>
  <w:num w:numId="18">
    <w:abstractNumId w:val="14"/>
  </w:num>
  <w:num w:numId="19">
    <w:abstractNumId w:val="9"/>
  </w:num>
  <w:num w:numId="20">
    <w:abstractNumId w:val="7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C95"/>
    <w:rsid w:val="00001628"/>
    <w:rsid w:val="000064D4"/>
    <w:rsid w:val="00014532"/>
    <w:rsid w:val="00026867"/>
    <w:rsid w:val="000313C4"/>
    <w:rsid w:val="00035E0E"/>
    <w:rsid w:val="000438AD"/>
    <w:rsid w:val="00061DC0"/>
    <w:rsid w:val="00077860"/>
    <w:rsid w:val="0009099D"/>
    <w:rsid w:val="00094BB0"/>
    <w:rsid w:val="000A3266"/>
    <w:rsid w:val="000A646B"/>
    <w:rsid w:val="000A6CC2"/>
    <w:rsid w:val="000B03C7"/>
    <w:rsid w:val="000B2621"/>
    <w:rsid w:val="000B37EE"/>
    <w:rsid w:val="000C32FD"/>
    <w:rsid w:val="000D2D4C"/>
    <w:rsid w:val="000E0344"/>
    <w:rsid w:val="000E1614"/>
    <w:rsid w:val="000E28BC"/>
    <w:rsid w:val="000F69F2"/>
    <w:rsid w:val="000F6DF7"/>
    <w:rsid w:val="00104EEF"/>
    <w:rsid w:val="00115C62"/>
    <w:rsid w:val="00131814"/>
    <w:rsid w:val="00146F76"/>
    <w:rsid w:val="00153BF0"/>
    <w:rsid w:val="001566E5"/>
    <w:rsid w:val="0016032A"/>
    <w:rsid w:val="00161B03"/>
    <w:rsid w:val="00162772"/>
    <w:rsid w:val="00171967"/>
    <w:rsid w:val="00172233"/>
    <w:rsid w:val="0018396F"/>
    <w:rsid w:val="0019144C"/>
    <w:rsid w:val="00197A0A"/>
    <w:rsid w:val="001A091C"/>
    <w:rsid w:val="001A0FE8"/>
    <w:rsid w:val="001A1BD1"/>
    <w:rsid w:val="001A36F4"/>
    <w:rsid w:val="001B5B00"/>
    <w:rsid w:val="001B629B"/>
    <w:rsid w:val="001C2B2D"/>
    <w:rsid w:val="001C364E"/>
    <w:rsid w:val="001C450F"/>
    <w:rsid w:val="001C45A7"/>
    <w:rsid w:val="001C638A"/>
    <w:rsid w:val="001E29BB"/>
    <w:rsid w:val="001F2A25"/>
    <w:rsid w:val="001F3031"/>
    <w:rsid w:val="001F546C"/>
    <w:rsid w:val="00200F7D"/>
    <w:rsid w:val="00211FFD"/>
    <w:rsid w:val="00221E52"/>
    <w:rsid w:val="00234D2A"/>
    <w:rsid w:val="002510DA"/>
    <w:rsid w:val="00252372"/>
    <w:rsid w:val="002676BC"/>
    <w:rsid w:val="0027281B"/>
    <w:rsid w:val="002776B3"/>
    <w:rsid w:val="00282AD1"/>
    <w:rsid w:val="00282D7B"/>
    <w:rsid w:val="002839B8"/>
    <w:rsid w:val="00292868"/>
    <w:rsid w:val="002B09E2"/>
    <w:rsid w:val="002C7E2E"/>
    <w:rsid w:val="002D4063"/>
    <w:rsid w:val="002D51D6"/>
    <w:rsid w:val="002F06F0"/>
    <w:rsid w:val="00310640"/>
    <w:rsid w:val="003145E6"/>
    <w:rsid w:val="00317076"/>
    <w:rsid w:val="00321084"/>
    <w:rsid w:val="003346D8"/>
    <w:rsid w:val="00386805"/>
    <w:rsid w:val="00387C4E"/>
    <w:rsid w:val="00396318"/>
    <w:rsid w:val="003C0633"/>
    <w:rsid w:val="003C3A9E"/>
    <w:rsid w:val="003D56AD"/>
    <w:rsid w:val="003F3425"/>
    <w:rsid w:val="00401A19"/>
    <w:rsid w:val="00402EF6"/>
    <w:rsid w:val="00407D0E"/>
    <w:rsid w:val="00422F75"/>
    <w:rsid w:val="00423A09"/>
    <w:rsid w:val="00426885"/>
    <w:rsid w:val="004319AF"/>
    <w:rsid w:val="00431DCB"/>
    <w:rsid w:val="00434234"/>
    <w:rsid w:val="0043433C"/>
    <w:rsid w:val="00442420"/>
    <w:rsid w:val="00463B96"/>
    <w:rsid w:val="00473602"/>
    <w:rsid w:val="00475456"/>
    <w:rsid w:val="00493093"/>
    <w:rsid w:val="004A18DB"/>
    <w:rsid w:val="004B113D"/>
    <w:rsid w:val="004B6382"/>
    <w:rsid w:val="004C0B46"/>
    <w:rsid w:val="004C6E82"/>
    <w:rsid w:val="004D4E50"/>
    <w:rsid w:val="004D7B1D"/>
    <w:rsid w:val="004F72ED"/>
    <w:rsid w:val="00507588"/>
    <w:rsid w:val="005138DC"/>
    <w:rsid w:val="00521866"/>
    <w:rsid w:val="00521A5B"/>
    <w:rsid w:val="005222F2"/>
    <w:rsid w:val="00531FB8"/>
    <w:rsid w:val="00543004"/>
    <w:rsid w:val="0054627A"/>
    <w:rsid w:val="005630B0"/>
    <w:rsid w:val="00563E13"/>
    <w:rsid w:val="0056575C"/>
    <w:rsid w:val="00574B0F"/>
    <w:rsid w:val="00581023"/>
    <w:rsid w:val="00581158"/>
    <w:rsid w:val="0058184C"/>
    <w:rsid w:val="00581A88"/>
    <w:rsid w:val="00582471"/>
    <w:rsid w:val="00582E5A"/>
    <w:rsid w:val="00584A71"/>
    <w:rsid w:val="005C300A"/>
    <w:rsid w:val="005E21EE"/>
    <w:rsid w:val="005F1C6D"/>
    <w:rsid w:val="006017E0"/>
    <w:rsid w:val="00614D15"/>
    <w:rsid w:val="0061668E"/>
    <w:rsid w:val="00623725"/>
    <w:rsid w:val="00623807"/>
    <w:rsid w:val="00625A74"/>
    <w:rsid w:val="00626EDE"/>
    <w:rsid w:val="006837C8"/>
    <w:rsid w:val="00694E5C"/>
    <w:rsid w:val="006A5650"/>
    <w:rsid w:val="006B6541"/>
    <w:rsid w:val="006C233D"/>
    <w:rsid w:val="006C7C84"/>
    <w:rsid w:val="006E2483"/>
    <w:rsid w:val="006E6AA2"/>
    <w:rsid w:val="006F05DE"/>
    <w:rsid w:val="006F684A"/>
    <w:rsid w:val="006F762F"/>
    <w:rsid w:val="006F7F18"/>
    <w:rsid w:val="00700BE1"/>
    <w:rsid w:val="00701683"/>
    <w:rsid w:val="00717A96"/>
    <w:rsid w:val="00731995"/>
    <w:rsid w:val="00746CAC"/>
    <w:rsid w:val="00754BFB"/>
    <w:rsid w:val="00756B42"/>
    <w:rsid w:val="0077097E"/>
    <w:rsid w:val="00776EE6"/>
    <w:rsid w:val="00780E8C"/>
    <w:rsid w:val="00787C1F"/>
    <w:rsid w:val="00792A51"/>
    <w:rsid w:val="00796011"/>
    <w:rsid w:val="007B0902"/>
    <w:rsid w:val="007B0C95"/>
    <w:rsid w:val="007B3CF3"/>
    <w:rsid w:val="007D5A9C"/>
    <w:rsid w:val="007E2E52"/>
    <w:rsid w:val="008043D8"/>
    <w:rsid w:val="00806869"/>
    <w:rsid w:val="0081313D"/>
    <w:rsid w:val="00816583"/>
    <w:rsid w:val="00817965"/>
    <w:rsid w:val="00831D42"/>
    <w:rsid w:val="00844D85"/>
    <w:rsid w:val="00852309"/>
    <w:rsid w:val="00861AE3"/>
    <w:rsid w:val="00866535"/>
    <w:rsid w:val="008816BC"/>
    <w:rsid w:val="00893A81"/>
    <w:rsid w:val="008A3587"/>
    <w:rsid w:val="008B221F"/>
    <w:rsid w:val="008B4685"/>
    <w:rsid w:val="008C0AEF"/>
    <w:rsid w:val="008E64ED"/>
    <w:rsid w:val="009003DD"/>
    <w:rsid w:val="00901CEB"/>
    <w:rsid w:val="009055BD"/>
    <w:rsid w:val="00912C0D"/>
    <w:rsid w:val="00912E13"/>
    <w:rsid w:val="00922DAC"/>
    <w:rsid w:val="00956823"/>
    <w:rsid w:val="00956C68"/>
    <w:rsid w:val="00963F62"/>
    <w:rsid w:val="00975A25"/>
    <w:rsid w:val="0098181F"/>
    <w:rsid w:val="0099376C"/>
    <w:rsid w:val="009962A3"/>
    <w:rsid w:val="009A03C4"/>
    <w:rsid w:val="009A0C4B"/>
    <w:rsid w:val="009A3FAD"/>
    <w:rsid w:val="009A7B2F"/>
    <w:rsid w:val="009B37DB"/>
    <w:rsid w:val="009B4F6C"/>
    <w:rsid w:val="009C1C87"/>
    <w:rsid w:val="009E70D1"/>
    <w:rsid w:val="009F0FE6"/>
    <w:rsid w:val="009F3A4A"/>
    <w:rsid w:val="00A0028D"/>
    <w:rsid w:val="00A05711"/>
    <w:rsid w:val="00A20567"/>
    <w:rsid w:val="00A2751C"/>
    <w:rsid w:val="00A373E6"/>
    <w:rsid w:val="00A4171E"/>
    <w:rsid w:val="00A64D9C"/>
    <w:rsid w:val="00A6732C"/>
    <w:rsid w:val="00A80F9B"/>
    <w:rsid w:val="00A92181"/>
    <w:rsid w:val="00AA1B5C"/>
    <w:rsid w:val="00AB1F8A"/>
    <w:rsid w:val="00AC2B99"/>
    <w:rsid w:val="00AD12D7"/>
    <w:rsid w:val="00AF2E0A"/>
    <w:rsid w:val="00AF3706"/>
    <w:rsid w:val="00AF4F17"/>
    <w:rsid w:val="00B1545C"/>
    <w:rsid w:val="00B2420E"/>
    <w:rsid w:val="00B2652E"/>
    <w:rsid w:val="00B27409"/>
    <w:rsid w:val="00B35F27"/>
    <w:rsid w:val="00B404BB"/>
    <w:rsid w:val="00B42A8B"/>
    <w:rsid w:val="00B61BC7"/>
    <w:rsid w:val="00B6601C"/>
    <w:rsid w:val="00B811FC"/>
    <w:rsid w:val="00B83956"/>
    <w:rsid w:val="00B83C07"/>
    <w:rsid w:val="00B92AB0"/>
    <w:rsid w:val="00B94E2C"/>
    <w:rsid w:val="00B95314"/>
    <w:rsid w:val="00BA242A"/>
    <w:rsid w:val="00BA6706"/>
    <w:rsid w:val="00BB620C"/>
    <w:rsid w:val="00BD3681"/>
    <w:rsid w:val="00BE6626"/>
    <w:rsid w:val="00BE72AE"/>
    <w:rsid w:val="00BF6778"/>
    <w:rsid w:val="00C033BC"/>
    <w:rsid w:val="00C07815"/>
    <w:rsid w:val="00C12825"/>
    <w:rsid w:val="00C1519F"/>
    <w:rsid w:val="00C246B5"/>
    <w:rsid w:val="00C3292A"/>
    <w:rsid w:val="00C434D8"/>
    <w:rsid w:val="00CA0918"/>
    <w:rsid w:val="00CB35CF"/>
    <w:rsid w:val="00CD266D"/>
    <w:rsid w:val="00CD28EB"/>
    <w:rsid w:val="00CD5A8A"/>
    <w:rsid w:val="00D01676"/>
    <w:rsid w:val="00D204E5"/>
    <w:rsid w:val="00D26F36"/>
    <w:rsid w:val="00D310F0"/>
    <w:rsid w:val="00D4426A"/>
    <w:rsid w:val="00D530B5"/>
    <w:rsid w:val="00D5438E"/>
    <w:rsid w:val="00D62468"/>
    <w:rsid w:val="00D6774F"/>
    <w:rsid w:val="00D832C6"/>
    <w:rsid w:val="00D83AEE"/>
    <w:rsid w:val="00D850D1"/>
    <w:rsid w:val="00DA3A8B"/>
    <w:rsid w:val="00DA4671"/>
    <w:rsid w:val="00DB0034"/>
    <w:rsid w:val="00DD14C8"/>
    <w:rsid w:val="00DD2157"/>
    <w:rsid w:val="00DD293D"/>
    <w:rsid w:val="00DD37C1"/>
    <w:rsid w:val="00DF76FB"/>
    <w:rsid w:val="00E0132E"/>
    <w:rsid w:val="00E05BA2"/>
    <w:rsid w:val="00E16CB7"/>
    <w:rsid w:val="00E23F55"/>
    <w:rsid w:val="00E32D47"/>
    <w:rsid w:val="00E40AD6"/>
    <w:rsid w:val="00E41D3C"/>
    <w:rsid w:val="00E606FF"/>
    <w:rsid w:val="00E70D0C"/>
    <w:rsid w:val="00E73B62"/>
    <w:rsid w:val="00E8645B"/>
    <w:rsid w:val="00E92BA3"/>
    <w:rsid w:val="00EA60BE"/>
    <w:rsid w:val="00ED009A"/>
    <w:rsid w:val="00ED19B3"/>
    <w:rsid w:val="00ED5488"/>
    <w:rsid w:val="00EE308D"/>
    <w:rsid w:val="00EE6FB5"/>
    <w:rsid w:val="00EF0115"/>
    <w:rsid w:val="00F0066A"/>
    <w:rsid w:val="00F0097F"/>
    <w:rsid w:val="00F02B5E"/>
    <w:rsid w:val="00F04F2C"/>
    <w:rsid w:val="00F12FCE"/>
    <w:rsid w:val="00F16D2B"/>
    <w:rsid w:val="00F2730D"/>
    <w:rsid w:val="00F4360E"/>
    <w:rsid w:val="00F46FAB"/>
    <w:rsid w:val="00F55265"/>
    <w:rsid w:val="00F55333"/>
    <w:rsid w:val="00F619AA"/>
    <w:rsid w:val="00F662C8"/>
    <w:rsid w:val="00F74CAA"/>
    <w:rsid w:val="00F82C8B"/>
    <w:rsid w:val="00F93026"/>
    <w:rsid w:val="00FA1917"/>
    <w:rsid w:val="00FA33B3"/>
    <w:rsid w:val="00FB433D"/>
    <w:rsid w:val="00FC34BF"/>
    <w:rsid w:val="00FD2374"/>
    <w:rsid w:val="00FD2A0F"/>
    <w:rsid w:val="00FE2635"/>
    <w:rsid w:val="00FE52AC"/>
    <w:rsid w:val="00FF6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46EF7"/>
  <w15:docId w15:val="{56292600-955D-421D-A108-447390999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3C4"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B0C95"/>
    <w:pPr>
      <w:ind w:left="720"/>
      <w:contextualSpacing/>
    </w:pPr>
  </w:style>
  <w:style w:type="table" w:styleId="Reetkatablice">
    <w:name w:val="Table Grid"/>
    <w:basedOn w:val="Obinatablica"/>
    <w:uiPriority w:val="39"/>
    <w:rsid w:val="00623725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F46F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46FAB"/>
    <w:rPr>
      <w:rFonts w:ascii="Segoe UI" w:hAnsi="Segoe UI" w:cs="Segoe UI"/>
      <w:sz w:val="18"/>
      <w:szCs w:val="18"/>
      <w:lang w:val="hr-HR"/>
    </w:rPr>
  </w:style>
  <w:style w:type="paragraph" w:customStyle="1" w:styleId="P1">
    <w:name w:val="P 1"/>
    <w:basedOn w:val="Normal"/>
    <w:rsid w:val="00F46FAB"/>
    <w:pPr>
      <w:spacing w:before="120" w:after="120" w:line="240" w:lineRule="auto"/>
      <w:ind w:left="567"/>
      <w:jc w:val="both"/>
    </w:pPr>
    <w:rPr>
      <w:rFonts w:ascii="Arial" w:eastAsia="Times New Roman" w:hAnsi="Arial" w:cs="Times New Roman"/>
      <w:color w:val="000000"/>
      <w:sz w:val="20"/>
      <w:szCs w:val="24"/>
    </w:rPr>
  </w:style>
  <w:style w:type="paragraph" w:customStyle="1" w:styleId="Default">
    <w:name w:val="Default"/>
    <w:rsid w:val="00F46FA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hr-HR"/>
    </w:rPr>
  </w:style>
  <w:style w:type="paragraph" w:styleId="Zaglavlje">
    <w:name w:val="header"/>
    <w:basedOn w:val="Normal"/>
    <w:link w:val="ZaglavljeChar"/>
    <w:uiPriority w:val="99"/>
    <w:unhideWhenUsed/>
    <w:rsid w:val="0047360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73602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47360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73602"/>
    <w:rPr>
      <w:lang w:val="hr-HR"/>
    </w:rPr>
  </w:style>
  <w:style w:type="character" w:styleId="Naglaeno">
    <w:name w:val="Strong"/>
    <w:basedOn w:val="Zadanifontodlomka"/>
    <w:uiPriority w:val="22"/>
    <w:qFormat/>
    <w:rsid w:val="00C12825"/>
    <w:rPr>
      <w:b/>
      <w:bCs/>
    </w:rPr>
  </w:style>
  <w:style w:type="character" w:styleId="Istaknuto">
    <w:name w:val="Emphasis"/>
    <w:basedOn w:val="Zadanifontodlomka"/>
    <w:uiPriority w:val="20"/>
    <w:qFormat/>
    <w:rsid w:val="00C1282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9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narodne-novine.nn.hr/clanci/sluzbeni/2007_07_76_2395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5389</Words>
  <Characters>30721</Characters>
  <Application>Microsoft Office Word</Application>
  <DocSecurity>4</DocSecurity>
  <Lines>256</Lines>
  <Paragraphs>72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36038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Jasna Perhat</dc:creator>
  <cp:lastModifiedBy>Jasna Perhat</cp:lastModifiedBy>
  <cp:revision>2</cp:revision>
  <cp:lastPrinted>2021-10-15T08:57:00Z</cp:lastPrinted>
  <dcterms:created xsi:type="dcterms:W3CDTF">2021-10-17T11:47:00Z</dcterms:created>
  <dcterms:modified xsi:type="dcterms:W3CDTF">2021-10-17T11:47:00Z</dcterms:modified>
</cp:coreProperties>
</file>